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hint="cs"/>
          <w:rtl/>
        </w:rPr>
        <w:id w:val="1894541973"/>
        <w:placeholder>
          <w:docPart w:val="0E4BD6B93DD14918A96B6C00744B51E0"/>
        </w:placeholder>
        <w15:appearance w15:val="hidden"/>
      </w:sdtPr>
      <w:sdtEndPr/>
      <w:sdtContent>
        <w:p w:rsidR="00861800" w:rsidRPr="00380E75" w:rsidRDefault="00861800" w:rsidP="00516062">
          <w:pPr>
            <w:rPr>
              <w:rFonts w:cs="B Mitra"/>
              <w:b/>
              <w:bCs/>
              <w:sz w:val="32"/>
              <w:szCs w:val="32"/>
              <w:rtl/>
            </w:rPr>
          </w:pPr>
          <w:r w:rsidRPr="00380E75">
            <w:rPr>
              <w:rFonts w:cs="B Mitra" w:hint="cs"/>
              <w:b/>
              <w:bCs/>
              <w:sz w:val="32"/>
              <w:szCs w:val="32"/>
              <w:rtl/>
            </w:rPr>
            <w:t xml:space="preserve">30 ساله     </w:t>
          </w:r>
          <w:r w:rsidR="00D94956">
            <w:rPr>
              <w:rFonts w:cs="B Mitra" w:hint="cs"/>
              <w:b/>
              <w:bCs/>
              <w:sz w:val="32"/>
              <w:szCs w:val="32"/>
              <w:rtl/>
            </w:rPr>
            <w:t xml:space="preserve">         </w:t>
          </w:r>
          <w:r w:rsidRPr="00380E75">
            <w:rPr>
              <w:rFonts w:cs="B Mitra"/>
              <w:b/>
              <w:bCs/>
              <w:sz w:val="32"/>
              <w:szCs w:val="32"/>
            </w:rPr>
            <w:t>G1P0Ab0</w:t>
          </w:r>
          <w:r w:rsidRPr="00380E75">
            <w:rPr>
              <w:rFonts w:cs="B Mitra" w:hint="cs"/>
              <w:b/>
              <w:bCs/>
              <w:sz w:val="32"/>
              <w:szCs w:val="32"/>
              <w:rtl/>
            </w:rPr>
            <w:t xml:space="preserve"> </w:t>
          </w:r>
          <w:r w:rsidR="00D94956">
            <w:rPr>
              <w:rFonts w:cs="B Mitra" w:hint="cs"/>
              <w:b/>
              <w:bCs/>
              <w:sz w:val="32"/>
              <w:szCs w:val="32"/>
              <w:rtl/>
            </w:rPr>
            <w:t xml:space="preserve">         </w:t>
          </w:r>
          <w:bookmarkStart w:id="0" w:name="_GoBack"/>
          <w:bookmarkEnd w:id="0"/>
          <w:r w:rsidRPr="00380E75">
            <w:rPr>
              <w:rFonts w:cs="B Mitra" w:hint="cs"/>
              <w:b/>
              <w:bCs/>
              <w:sz w:val="32"/>
              <w:szCs w:val="32"/>
              <w:rtl/>
            </w:rPr>
            <w:t xml:space="preserve">  </w:t>
          </w:r>
          <w:r w:rsidR="00426C21">
            <w:rPr>
              <w:rFonts w:cs="B Mitra"/>
              <w:b/>
              <w:bCs/>
              <w:sz w:val="32"/>
              <w:szCs w:val="32"/>
            </w:rPr>
            <w:t>15W</w:t>
          </w:r>
          <w:r w:rsidR="00426C21">
            <w:rPr>
              <w:rFonts w:cs="B Mitra" w:hint="cs"/>
              <w:b/>
              <w:bCs/>
              <w:sz w:val="32"/>
              <w:szCs w:val="32"/>
              <w:rtl/>
            </w:rPr>
            <w:t xml:space="preserve">بارداری </w:t>
          </w:r>
          <w:r w:rsidR="00D94956">
            <w:rPr>
              <w:rFonts w:cs="B Mitra" w:hint="cs"/>
              <w:b/>
              <w:bCs/>
              <w:sz w:val="32"/>
              <w:szCs w:val="32"/>
              <w:rtl/>
            </w:rPr>
            <w:t xml:space="preserve">   </w:t>
          </w:r>
        </w:p>
        <w:p w:rsidR="00861800" w:rsidRPr="00380E75" w:rsidRDefault="00861800" w:rsidP="00516062">
          <w:pPr>
            <w:rPr>
              <w:rFonts w:cs="B Mitra"/>
              <w:b/>
              <w:bCs/>
              <w:sz w:val="32"/>
              <w:szCs w:val="32"/>
              <w:rtl/>
            </w:rPr>
          </w:pPr>
          <w:r w:rsidRPr="00380E75">
            <w:rPr>
              <w:rFonts w:cs="B Mitra" w:hint="cs"/>
              <w:b/>
              <w:bCs/>
              <w:sz w:val="32"/>
              <w:szCs w:val="32"/>
              <w:rtl/>
            </w:rPr>
            <w:t xml:space="preserve">علت فوت : </w:t>
          </w:r>
          <w:r w:rsidR="004C3C03">
            <w:rPr>
              <w:rFonts w:cs="B Mitra"/>
              <w:b/>
              <w:bCs/>
              <w:color w:val="C00000"/>
              <w:sz w:val="32"/>
              <w:szCs w:val="32"/>
            </w:rPr>
            <w:t>Sepsis</w:t>
          </w:r>
          <w:r w:rsidR="005449C1">
            <w:rPr>
              <w:rFonts w:cs="B Mitra" w:hint="cs"/>
              <w:b/>
              <w:bCs/>
              <w:sz w:val="32"/>
              <w:szCs w:val="32"/>
              <w:rtl/>
            </w:rPr>
            <w:t xml:space="preserve">    </w:t>
          </w:r>
          <w:r w:rsidR="00516062">
            <w:rPr>
              <w:rFonts w:cs="B Mitra" w:hint="cs"/>
              <w:b/>
              <w:bCs/>
              <w:sz w:val="32"/>
              <w:szCs w:val="32"/>
              <w:rtl/>
            </w:rPr>
            <w:t xml:space="preserve">       </w:t>
          </w:r>
          <w:r w:rsidR="005449C1">
            <w:rPr>
              <w:rFonts w:cs="B Mitra" w:hint="cs"/>
              <w:b/>
              <w:bCs/>
              <w:sz w:val="32"/>
              <w:szCs w:val="32"/>
              <w:rtl/>
            </w:rPr>
            <w:t xml:space="preserve">  </w:t>
          </w:r>
          <w:r w:rsidR="00516062">
            <w:rPr>
              <w:rFonts w:cs="B Mitra" w:hint="cs"/>
              <w:b/>
              <w:bCs/>
              <w:sz w:val="32"/>
              <w:szCs w:val="32"/>
              <w:rtl/>
            </w:rPr>
            <w:t>محل فوت:</w:t>
          </w:r>
          <w:r w:rsidRPr="00380E75">
            <w:rPr>
              <w:rFonts w:cs="B Mitra" w:hint="cs"/>
              <w:b/>
              <w:bCs/>
              <w:sz w:val="32"/>
              <w:szCs w:val="32"/>
              <w:rtl/>
            </w:rPr>
            <w:t xml:space="preserve"> بیمارستان</w:t>
          </w:r>
          <w:r w:rsidR="00516062">
            <w:rPr>
              <w:rFonts w:cs="B Mitra" w:hint="cs"/>
              <w:b/>
              <w:bCs/>
              <w:sz w:val="32"/>
              <w:szCs w:val="32"/>
              <w:rtl/>
            </w:rPr>
            <w:t xml:space="preserve">           </w:t>
          </w:r>
          <w:r w:rsidRPr="00380E75">
            <w:rPr>
              <w:rFonts w:cs="B Mitra" w:hint="cs"/>
              <w:b/>
              <w:bCs/>
              <w:sz w:val="32"/>
              <w:szCs w:val="32"/>
              <w:rtl/>
            </w:rPr>
            <w:tab/>
          </w:r>
          <w:r w:rsidR="005449C1">
            <w:rPr>
              <w:rFonts w:cs="B Mitra" w:hint="cs"/>
              <w:b/>
              <w:bCs/>
              <w:sz w:val="32"/>
              <w:szCs w:val="32"/>
              <w:rtl/>
            </w:rPr>
            <w:t xml:space="preserve">  </w:t>
          </w:r>
          <w:r w:rsidRPr="00380E75">
            <w:rPr>
              <w:rFonts w:cs="B Mitra" w:hint="cs"/>
              <w:b/>
              <w:bCs/>
              <w:sz w:val="32"/>
              <w:szCs w:val="32"/>
              <w:rtl/>
            </w:rPr>
            <w:t xml:space="preserve">تاریخ فوت </w:t>
          </w:r>
          <w:r w:rsidR="00516062">
            <w:rPr>
              <w:rFonts w:cs="B Mitra" w:hint="cs"/>
              <w:b/>
              <w:bCs/>
              <w:sz w:val="32"/>
              <w:szCs w:val="32"/>
              <w:rtl/>
            </w:rPr>
            <w:t xml:space="preserve">: </w:t>
          </w:r>
          <w:r w:rsidRPr="00380E75">
            <w:rPr>
              <w:rFonts w:cs="B Mitra" w:hint="cs"/>
              <w:b/>
              <w:bCs/>
              <w:sz w:val="32"/>
              <w:szCs w:val="32"/>
              <w:rtl/>
            </w:rPr>
            <w:t>8/1400</w:t>
          </w:r>
          <w:r w:rsidRPr="00380E75">
            <w:rPr>
              <w:rFonts w:cs="B Mitra" w:hint="cs"/>
              <w:b/>
              <w:bCs/>
              <w:sz w:val="32"/>
              <w:szCs w:val="32"/>
              <w:rtl/>
            </w:rPr>
            <w:tab/>
          </w:r>
          <w:r w:rsidRPr="00380E75">
            <w:rPr>
              <w:rFonts w:cs="B Mitra" w:hint="cs"/>
              <w:b/>
              <w:bCs/>
              <w:sz w:val="32"/>
              <w:szCs w:val="32"/>
              <w:rtl/>
            </w:rPr>
            <w:tab/>
          </w:r>
          <w:r w:rsidRPr="00380E75">
            <w:rPr>
              <w:rFonts w:cs="B Mitra" w:hint="cs"/>
              <w:b/>
              <w:bCs/>
              <w:sz w:val="32"/>
              <w:szCs w:val="32"/>
              <w:rtl/>
            </w:rPr>
            <w:tab/>
          </w:r>
          <w:r w:rsidRPr="00380E75">
            <w:rPr>
              <w:rFonts w:cs="B Mitra" w:hint="cs"/>
              <w:b/>
              <w:bCs/>
              <w:sz w:val="32"/>
              <w:szCs w:val="32"/>
              <w:rtl/>
            </w:rPr>
            <w:tab/>
          </w:r>
          <w:r w:rsidRPr="00380E75">
            <w:rPr>
              <w:rFonts w:cs="B Mitra" w:hint="cs"/>
              <w:b/>
              <w:bCs/>
              <w:sz w:val="32"/>
              <w:szCs w:val="32"/>
              <w:rtl/>
            </w:rPr>
            <w:tab/>
          </w:r>
        </w:p>
        <w:p w:rsidR="00861800" w:rsidRDefault="00861800" w:rsidP="00351B66">
          <w:pPr>
            <w:rPr>
              <w:rFonts w:cs="B Mitra"/>
              <w:sz w:val="28"/>
              <w:szCs w:val="28"/>
            </w:rPr>
          </w:pPr>
          <w:r w:rsidRPr="00380E7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مراقبت پیش از بارداری </w:t>
          </w:r>
          <w:r w:rsidR="007579EF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نداشته</w:t>
          </w:r>
          <w:r w:rsidRPr="00380E75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است. مادر مورد </w:t>
          </w:r>
          <w:r w:rsidRPr="00380E7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سیروز کبدی </w:t>
          </w:r>
          <w:r w:rsidR="00AA1BA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به مدت</w:t>
          </w:r>
          <w:r w:rsidRPr="00380E7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AA1BA4">
            <w:rPr>
              <w:rFonts w:cs="B Mitra"/>
              <w:b/>
              <w:bCs/>
              <w:color w:val="C00000"/>
              <w:sz w:val="28"/>
              <w:szCs w:val="28"/>
            </w:rPr>
            <w:t xml:space="preserve">12 </w:t>
          </w:r>
          <w:r w:rsidR="00AA1BA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سال بوده و </w:t>
          </w:r>
          <w:r w:rsidRPr="00380E75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5B17DB">
            <w:rPr>
              <w:rFonts w:cs="B Mitra" w:hint="cs"/>
              <w:b/>
              <w:bCs/>
              <w:sz w:val="28"/>
              <w:szCs w:val="28"/>
              <w:rtl/>
            </w:rPr>
            <w:t>تحت</w:t>
          </w:r>
          <w:r>
            <w:rPr>
              <w:rFonts w:cs="B Mitra" w:hint="cs"/>
              <w:sz w:val="28"/>
              <w:szCs w:val="28"/>
              <w:rtl/>
            </w:rPr>
            <w:t xml:space="preserve"> </w:t>
          </w:r>
          <w:r w:rsidR="00351B66">
            <w:rPr>
              <w:rFonts w:cs="B Mitra" w:hint="cs"/>
              <w:b/>
              <w:bCs/>
              <w:sz w:val="28"/>
              <w:szCs w:val="28"/>
              <w:rtl/>
            </w:rPr>
            <w:t xml:space="preserve">نظر فوق تخصص گوارش </w:t>
          </w:r>
          <w:r>
            <w:rPr>
              <w:rFonts w:cs="B Mitra" w:hint="cs"/>
              <w:sz w:val="28"/>
              <w:szCs w:val="28"/>
              <w:rtl/>
            </w:rPr>
            <w:t xml:space="preserve">بوده است و علایم بیمار نسبت به قبل کمتر شده و به </w:t>
          </w:r>
          <w:r w:rsidRPr="00837D3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مدت 6 ماه داروها قطع شده</w:t>
          </w:r>
          <w:r w:rsidRPr="00837D31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516062">
            <w:rPr>
              <w:rFonts w:cs="B Mitra" w:hint="cs"/>
              <w:sz w:val="28"/>
              <w:szCs w:val="28"/>
              <w:rtl/>
            </w:rPr>
            <w:t>و طبق گفته خانواده</w:t>
          </w:r>
          <w:r>
            <w:rPr>
              <w:rFonts w:cs="B Mitra" w:hint="cs"/>
              <w:sz w:val="28"/>
              <w:szCs w:val="28"/>
              <w:rtl/>
            </w:rPr>
            <w:t xml:space="preserve">، </w:t>
          </w:r>
          <w:r w:rsidRPr="00380E7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پزشک معالج گفته می تواند باردار شود</w:t>
          </w:r>
          <w:r w:rsidRPr="00380E75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>ولی در طی حاملگی بطور مرتب هر ماه مراجعه نماید.</w:t>
          </w:r>
          <w:r w:rsidR="000918FA">
            <w:rPr>
              <w:rFonts w:cs="B Mitra" w:hint="cs"/>
              <w:sz w:val="28"/>
              <w:szCs w:val="28"/>
              <w:rtl/>
            </w:rPr>
            <w:t xml:space="preserve"> </w:t>
          </w:r>
        </w:p>
        <w:p w:rsidR="00861800" w:rsidRDefault="00861800" w:rsidP="00351B66">
          <w:pPr>
            <w:rPr>
              <w:rFonts w:cs="B Mitra"/>
              <w:sz w:val="28"/>
              <w:szCs w:val="28"/>
              <w:rtl/>
            </w:rPr>
          </w:pPr>
          <w:r w:rsidRPr="008513D0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 xml:space="preserve">در تاریخ </w:t>
          </w:r>
          <w:r w:rsidR="007579EF">
            <w:rPr>
              <w:rFonts w:cs="B Mitra"/>
              <w:b/>
              <w:bCs/>
              <w:sz w:val="28"/>
              <w:szCs w:val="28"/>
              <w:u w:val="single"/>
            </w:rPr>
            <w:t>16</w:t>
          </w:r>
          <w:r w:rsidRPr="008513D0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/6/1400</w:t>
          </w:r>
          <w:r>
            <w:rPr>
              <w:rFonts w:cs="B Mitra" w:hint="cs"/>
              <w:sz w:val="28"/>
              <w:szCs w:val="28"/>
              <w:rtl/>
            </w:rPr>
            <w:t xml:space="preserve"> با سن حاملگی </w:t>
          </w:r>
          <w:r w:rsidRPr="008513D0">
            <w:rPr>
              <w:rFonts w:cs="B Mitra"/>
              <w:b/>
              <w:bCs/>
              <w:color w:val="C00000"/>
              <w:sz w:val="28"/>
              <w:szCs w:val="28"/>
            </w:rPr>
            <w:t>8w/1d</w:t>
          </w:r>
          <w:r>
            <w:rPr>
              <w:rFonts w:cs="B Mitra" w:hint="cs"/>
              <w:color w:val="C00000"/>
              <w:sz w:val="28"/>
              <w:szCs w:val="28"/>
              <w:rtl/>
            </w:rPr>
            <w:t xml:space="preserve">، </w:t>
          </w:r>
          <w:r w:rsidR="00921FD7" w:rsidRPr="00EE5C3A">
            <w:rPr>
              <w:rFonts w:cs="B Mitra" w:hint="cs"/>
              <w:b/>
              <w:bCs/>
              <w:sz w:val="28"/>
              <w:szCs w:val="28"/>
              <w:rtl/>
            </w:rPr>
            <w:t>در مرکز جامع سلامت</w:t>
          </w:r>
          <w:r w:rsidR="00921FD7">
            <w:rPr>
              <w:rFonts w:cs="B Mitra" w:hint="cs"/>
              <w:sz w:val="28"/>
              <w:szCs w:val="28"/>
              <w:rtl/>
            </w:rPr>
            <w:t xml:space="preserve">، </w:t>
          </w:r>
          <w:r w:rsidR="00921FD7" w:rsidRPr="00921FD7">
            <w:rPr>
              <w:rFonts w:cs="B Mitra" w:hint="cs"/>
              <w:sz w:val="28"/>
              <w:szCs w:val="28"/>
              <w:rtl/>
            </w:rPr>
            <w:t xml:space="preserve"> </w:t>
          </w:r>
          <w:r w:rsidRPr="008513D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پرونده بارداری</w:t>
          </w:r>
          <w:r w:rsidRPr="008513D0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تشکیل و توسط </w:t>
          </w:r>
          <w:r w:rsidRPr="008513D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ماما، و پزشک مرکز</w:t>
          </w:r>
          <w:r w:rsidRPr="008513D0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ویزیت و </w:t>
          </w:r>
          <w:r w:rsidR="00921FD7">
            <w:rPr>
              <w:rFonts w:cs="B Mitra" w:hint="cs"/>
              <w:sz w:val="28"/>
              <w:szCs w:val="28"/>
              <w:rtl/>
            </w:rPr>
            <w:t xml:space="preserve">به علت </w:t>
          </w:r>
          <w:r w:rsidR="00921FD7" w:rsidRPr="005F469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سابقه سیروز</w:t>
          </w:r>
          <w:r w:rsidR="00921FD7" w:rsidRPr="005F4691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به </w:t>
          </w:r>
          <w:r w:rsidRPr="0083342B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>
            <w:rPr>
              <w:rFonts w:cs="B Mitra" w:hint="cs"/>
              <w:sz w:val="28"/>
              <w:szCs w:val="28"/>
              <w:rtl/>
            </w:rPr>
            <w:t xml:space="preserve"> </w:t>
          </w:r>
          <w:r w:rsidRPr="0083342B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داخلی ارجاع</w:t>
          </w:r>
          <w:r w:rsidRPr="0083342B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شده است. </w:t>
          </w:r>
        </w:p>
        <w:p w:rsidR="00861800" w:rsidRDefault="00F238FE" w:rsidP="00516062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از </w:t>
          </w:r>
          <w:r w:rsidRPr="00D563A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یکماه قبل از فوت</w:t>
          </w:r>
          <w:r w:rsidRPr="00D563AA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بیمار با شکایت </w:t>
          </w:r>
          <w:r w:rsidRPr="00D563A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ضعف و بیحالی </w:t>
          </w:r>
          <w:r w:rsidR="00056CFB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، </w:t>
          </w:r>
          <w:r w:rsidRPr="00D563A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تب و گاهی علایم گوارشی</w:t>
          </w:r>
          <w:r w:rsidRPr="00D563AA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351B66">
            <w:rPr>
              <w:rFonts w:cs="B Mitra" w:hint="cs"/>
              <w:sz w:val="28"/>
              <w:szCs w:val="28"/>
              <w:rtl/>
            </w:rPr>
            <w:t>(اسهال</w:t>
          </w:r>
          <w:r w:rsidR="00516062">
            <w:rPr>
              <w:rFonts w:cs="B Mitra" w:hint="cs"/>
              <w:sz w:val="28"/>
              <w:szCs w:val="28"/>
              <w:rtl/>
            </w:rPr>
            <w:t>)</w:t>
          </w:r>
          <w:r w:rsidR="00056CFB">
            <w:rPr>
              <w:rFonts w:cs="B Mitra" w:hint="cs"/>
              <w:sz w:val="28"/>
              <w:szCs w:val="28"/>
              <w:rtl/>
            </w:rPr>
            <w:t xml:space="preserve">، </w:t>
          </w:r>
          <w:r>
            <w:rPr>
              <w:rFonts w:cs="B Mitra" w:hint="cs"/>
              <w:sz w:val="28"/>
              <w:szCs w:val="28"/>
              <w:rtl/>
            </w:rPr>
            <w:t xml:space="preserve">چند نوبت </w:t>
          </w:r>
          <w:r w:rsidR="00D563AA">
            <w:rPr>
              <w:rFonts w:cs="B Mitra" w:hint="cs"/>
              <w:sz w:val="28"/>
              <w:szCs w:val="28"/>
              <w:rtl/>
            </w:rPr>
            <w:t>(5 مرتبه) ب</w:t>
          </w:r>
          <w:r w:rsidR="00351B66">
            <w:rPr>
              <w:rFonts w:cs="B Mitra" w:hint="cs"/>
              <w:sz w:val="28"/>
              <w:szCs w:val="28"/>
              <w:rtl/>
            </w:rPr>
            <w:t>ه اورژانس</w:t>
          </w:r>
          <w:r w:rsidR="001620FC">
            <w:rPr>
              <w:rFonts w:cs="B Mitra" w:hint="cs"/>
              <w:sz w:val="28"/>
              <w:szCs w:val="28"/>
              <w:rtl/>
            </w:rPr>
            <w:t xml:space="preserve">، </w:t>
          </w:r>
          <w:r>
            <w:rPr>
              <w:rFonts w:cs="B Mitra" w:hint="cs"/>
              <w:sz w:val="28"/>
              <w:szCs w:val="28"/>
              <w:rtl/>
            </w:rPr>
            <w:t>درمانگاه و زایشگاه بیمارستان</w:t>
          </w:r>
          <w:r w:rsidR="00351B66">
            <w:rPr>
              <w:rFonts w:cs="B Mitra" w:hint="cs"/>
              <w:sz w:val="28"/>
              <w:szCs w:val="28"/>
              <w:rtl/>
            </w:rPr>
            <w:t>‌</w:t>
          </w:r>
          <w:r>
            <w:rPr>
              <w:rFonts w:cs="B Mitra" w:hint="cs"/>
              <w:sz w:val="28"/>
              <w:szCs w:val="28"/>
              <w:rtl/>
            </w:rPr>
            <w:t xml:space="preserve">های </w:t>
          </w:r>
          <w:r w:rsidR="00516062">
            <w:rPr>
              <w:rFonts w:cs="B Mitra" w:hint="cs"/>
              <w:sz w:val="28"/>
              <w:szCs w:val="28"/>
              <w:rtl/>
            </w:rPr>
            <w:t>منطقه</w:t>
          </w:r>
          <w:r>
            <w:rPr>
              <w:rFonts w:cs="B Mitra" w:hint="cs"/>
              <w:sz w:val="28"/>
              <w:szCs w:val="28"/>
              <w:rtl/>
            </w:rPr>
            <w:t xml:space="preserve"> مراجعه</w:t>
          </w:r>
          <w:r w:rsidR="00351B66">
            <w:rPr>
              <w:rFonts w:cs="B Mitra" w:hint="cs"/>
              <w:sz w:val="28"/>
              <w:szCs w:val="28"/>
              <w:rtl/>
            </w:rPr>
            <w:t xml:space="preserve"> و</w:t>
          </w:r>
          <w:r>
            <w:rPr>
              <w:rFonts w:cs="B Mitra" w:hint="cs"/>
              <w:sz w:val="28"/>
              <w:szCs w:val="28"/>
              <w:rtl/>
            </w:rPr>
            <w:t xml:space="preserve"> </w:t>
          </w:r>
          <w:r w:rsidRPr="00D563A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درمان علامتی سرپایی</w:t>
          </w:r>
          <w:r w:rsidRPr="00D563AA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351B66">
            <w:rPr>
              <w:rFonts w:cs="B Mitra" w:hint="cs"/>
              <w:sz w:val="28"/>
              <w:szCs w:val="28"/>
              <w:rtl/>
            </w:rPr>
            <w:t>تجویز</w:t>
          </w:r>
          <w:r w:rsidR="00D563AA">
            <w:rPr>
              <w:rFonts w:cs="B Mitra" w:hint="cs"/>
              <w:sz w:val="28"/>
              <w:szCs w:val="28"/>
              <w:rtl/>
            </w:rPr>
            <w:t xml:space="preserve">، </w:t>
          </w:r>
          <w:r w:rsidRPr="00D563A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تست کرونا</w:t>
          </w:r>
          <w:r w:rsidRPr="00D563AA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>درخواست (</w:t>
          </w:r>
          <w:r w:rsidRPr="00D563A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منفی بوده</w:t>
          </w:r>
          <w:r w:rsidRPr="00D563AA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516062">
            <w:rPr>
              <w:rFonts w:cs="B Mitra" w:hint="cs"/>
              <w:sz w:val="28"/>
              <w:szCs w:val="28"/>
              <w:rtl/>
            </w:rPr>
            <w:t>)</w:t>
          </w:r>
          <w:r>
            <w:rPr>
              <w:rFonts w:cs="B Mitra" w:hint="cs"/>
              <w:sz w:val="28"/>
              <w:szCs w:val="28"/>
              <w:rtl/>
            </w:rPr>
            <w:t xml:space="preserve"> و </w:t>
          </w:r>
          <w:r w:rsidR="00861800">
            <w:rPr>
              <w:rFonts w:cs="B Mitra" w:hint="cs"/>
              <w:sz w:val="28"/>
              <w:szCs w:val="28"/>
              <w:rtl/>
            </w:rPr>
            <w:t xml:space="preserve">توسط </w:t>
          </w:r>
          <w:r w:rsidR="00861800" w:rsidRPr="00AF2812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 زنان ویزیت</w:t>
          </w:r>
          <w:r w:rsidR="00861800" w:rsidRPr="00AF2812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861800">
            <w:rPr>
              <w:rFonts w:cs="B Mitra" w:hint="cs"/>
              <w:sz w:val="28"/>
              <w:szCs w:val="28"/>
              <w:rtl/>
            </w:rPr>
            <w:t xml:space="preserve">و با توجه به </w:t>
          </w:r>
          <w:r w:rsidR="00861800" w:rsidRPr="00181AF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سابقه سیروز و عدم حضور متخصص داخلی</w:t>
          </w:r>
          <w:r w:rsidR="00861800" w:rsidRPr="00181AFD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516062">
            <w:rPr>
              <w:rFonts w:cs="B Mitra" w:hint="cs"/>
              <w:sz w:val="28"/>
              <w:szCs w:val="28"/>
              <w:rtl/>
            </w:rPr>
            <w:t>به مرکزمجهزتری</w:t>
          </w:r>
          <w:r w:rsidR="00861800">
            <w:rPr>
              <w:rFonts w:cs="B Mitra" w:hint="cs"/>
              <w:sz w:val="28"/>
              <w:szCs w:val="28"/>
              <w:rtl/>
            </w:rPr>
            <w:t xml:space="preserve"> </w:t>
          </w:r>
          <w:r w:rsidR="00861800" w:rsidRPr="00181AF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ارجاع </w:t>
          </w:r>
          <w:r w:rsidR="00861800">
            <w:rPr>
              <w:rFonts w:cs="B Mitra" w:hint="cs"/>
              <w:sz w:val="28"/>
              <w:szCs w:val="28"/>
              <w:rtl/>
            </w:rPr>
            <w:t>می</w:t>
          </w:r>
          <w:r w:rsidR="00516062">
            <w:rPr>
              <w:rFonts w:cs="B Mitra" w:hint="cs"/>
              <w:sz w:val="28"/>
              <w:szCs w:val="28"/>
              <w:rtl/>
            </w:rPr>
            <w:t xml:space="preserve"> شود</w:t>
          </w:r>
          <w:r w:rsidR="00861800">
            <w:rPr>
              <w:rFonts w:cs="B Mitra" w:hint="cs"/>
              <w:sz w:val="28"/>
              <w:szCs w:val="28"/>
              <w:rtl/>
            </w:rPr>
            <w:t>.</w:t>
          </w:r>
        </w:p>
        <w:p w:rsidR="000310F9" w:rsidRDefault="00F02CC2" w:rsidP="00516062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یک روز در </w:t>
          </w:r>
          <w:r w:rsidR="00516062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بیمارستان الف</w:t>
          </w:r>
          <w:r>
            <w:rPr>
              <w:rFonts w:cs="B Mitra" w:hint="cs"/>
              <w:sz w:val="28"/>
              <w:szCs w:val="28"/>
              <w:rtl/>
            </w:rPr>
            <w:t xml:space="preserve"> </w:t>
          </w:r>
          <w:r w:rsidR="00861800">
            <w:rPr>
              <w:rFonts w:cs="B Mitra" w:hint="cs"/>
              <w:sz w:val="28"/>
              <w:szCs w:val="28"/>
              <w:rtl/>
            </w:rPr>
            <w:t xml:space="preserve">بستری و </w:t>
          </w:r>
          <w:r w:rsidR="008945AE">
            <w:rPr>
              <w:rFonts w:cs="B Mitra" w:hint="cs"/>
              <w:sz w:val="28"/>
              <w:szCs w:val="28"/>
              <w:rtl/>
            </w:rPr>
            <w:t xml:space="preserve">توسط </w:t>
          </w:r>
          <w:r w:rsidR="00861800" w:rsidRPr="00181AF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متخصص داخلی</w:t>
          </w:r>
          <w:r w:rsidR="008945A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و زنان ویزیت شده و </w:t>
          </w:r>
          <w:r w:rsidR="00351B66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351B66" w:rsidRPr="00351B6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آ</w:t>
          </w:r>
          <w:r w:rsidR="00861800" w:rsidRPr="00351B6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پ</w:t>
          </w:r>
          <w:r w:rsidR="00861800" w:rsidRPr="00AD61F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وتل</w:t>
          </w:r>
          <w:r w:rsidR="00861800">
            <w:rPr>
              <w:rFonts w:cs="B Mitra" w:hint="cs"/>
              <w:sz w:val="28"/>
              <w:szCs w:val="28"/>
              <w:rtl/>
            </w:rPr>
            <w:t xml:space="preserve"> ، </w:t>
          </w:r>
          <w:r w:rsidR="00861800" w:rsidRPr="00181AF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سفتریاکسون و پنتوپرازول</w:t>
          </w:r>
          <w:r w:rsidR="00861800" w:rsidRPr="00181AFD">
            <w:rPr>
              <w:rFonts w:cs="B Mitra" w:hint="cs"/>
              <w:color w:val="C00000"/>
              <w:sz w:val="28"/>
              <w:szCs w:val="28"/>
              <w:rtl/>
            </w:rPr>
            <w:t xml:space="preserve">  </w:t>
          </w:r>
          <w:r w:rsidR="00861800">
            <w:rPr>
              <w:rFonts w:cs="B Mitra" w:hint="cs"/>
              <w:sz w:val="28"/>
              <w:szCs w:val="28"/>
              <w:rtl/>
            </w:rPr>
            <w:t xml:space="preserve">شروع </w:t>
          </w:r>
          <w:r w:rsidR="00351B66">
            <w:rPr>
              <w:rFonts w:cs="B Mitra" w:hint="cs"/>
              <w:sz w:val="28"/>
              <w:szCs w:val="28"/>
              <w:rtl/>
            </w:rPr>
            <w:t xml:space="preserve">و </w:t>
          </w:r>
          <w:r w:rsidR="008945AE">
            <w:rPr>
              <w:rFonts w:cs="B Mitra" w:hint="cs"/>
              <w:sz w:val="28"/>
              <w:szCs w:val="28"/>
              <w:rtl/>
            </w:rPr>
            <w:t>آزمایشات</w:t>
          </w:r>
          <w:r w:rsidR="006D5F1A">
            <w:rPr>
              <w:rFonts w:cs="B Mitra" w:hint="cs"/>
              <w:sz w:val="28"/>
              <w:szCs w:val="28"/>
              <w:rtl/>
            </w:rPr>
            <w:t xml:space="preserve">، </w:t>
          </w:r>
          <w:r w:rsidR="006D5F1A" w:rsidRPr="00EE5ACF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سونوگرافی شکم و لگن</w:t>
          </w:r>
          <w:r w:rsidR="006D5F1A" w:rsidRPr="00EE5ACF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6D5F1A">
            <w:rPr>
              <w:rFonts w:cs="B Mitra" w:hint="cs"/>
              <w:sz w:val="28"/>
              <w:szCs w:val="28"/>
              <w:rtl/>
            </w:rPr>
            <w:t xml:space="preserve">و </w:t>
          </w:r>
          <w:r w:rsidR="006D5F1A" w:rsidRPr="00EE5ACF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مشاوره قلب</w:t>
          </w:r>
          <w:r w:rsidR="006D5F1A" w:rsidRPr="00EE5ACF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6D5F1A" w:rsidRPr="00EE5ACF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جهت </w:t>
          </w:r>
          <w:r w:rsidR="006D5F1A" w:rsidRPr="00AF2812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رد آندوکاردیت</w:t>
          </w:r>
          <w:r w:rsidR="006D5F1A" w:rsidRPr="00EE5ACF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8945AE">
            <w:rPr>
              <w:rFonts w:cs="B Mitra" w:hint="cs"/>
              <w:sz w:val="28"/>
              <w:szCs w:val="28"/>
              <w:rtl/>
            </w:rPr>
            <w:t xml:space="preserve">در خواست </w:t>
          </w:r>
          <w:r w:rsidR="00351B66">
            <w:rPr>
              <w:rFonts w:cs="B Mitra" w:hint="cs"/>
              <w:sz w:val="28"/>
              <w:szCs w:val="28"/>
              <w:rtl/>
            </w:rPr>
            <w:t>می شود</w:t>
          </w:r>
          <w:r w:rsidR="006D5F1A">
            <w:rPr>
              <w:rFonts w:cs="B Mitra" w:hint="cs"/>
              <w:sz w:val="28"/>
              <w:szCs w:val="28"/>
              <w:rtl/>
            </w:rPr>
            <w:t xml:space="preserve">. </w:t>
          </w:r>
          <w:r w:rsidR="006D5F1A" w:rsidRPr="00EE5ACF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به علت رو</w:t>
          </w:r>
          <w:r w:rsidR="00D3150E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 xml:space="preserve">ز تعطیل سونوگرافی انجام نمی شود  </w:t>
          </w:r>
          <w:r w:rsidR="006D5F1A">
            <w:rPr>
              <w:rFonts w:cs="B Mitra" w:hint="cs"/>
              <w:sz w:val="28"/>
              <w:szCs w:val="28"/>
              <w:rtl/>
            </w:rPr>
            <w:t xml:space="preserve">و بیمار  با </w:t>
          </w:r>
          <w:r w:rsidR="006D5F1A" w:rsidRPr="00EE5ACF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رضایت شخصی</w:t>
          </w:r>
          <w:r w:rsidR="006D5F1A">
            <w:rPr>
              <w:rFonts w:cs="B Mitra" w:hint="cs"/>
              <w:sz w:val="28"/>
              <w:szCs w:val="28"/>
              <w:rtl/>
            </w:rPr>
            <w:t xml:space="preserve">، ترخیص می گردد . </w:t>
          </w:r>
        </w:p>
        <w:p w:rsidR="00861800" w:rsidRDefault="00861800" w:rsidP="00861800">
          <w:pPr>
            <w:bidi w:val="0"/>
            <w:rPr>
              <w:rFonts w:cs="B Mitra"/>
              <w:sz w:val="28"/>
              <w:szCs w:val="28"/>
              <w:rtl/>
            </w:rPr>
          </w:pPr>
          <w:r w:rsidRPr="008A35C5">
            <w:rPr>
              <w:rFonts w:cs="B Mitra"/>
              <w:b/>
              <w:bCs/>
              <w:color w:val="C00000"/>
              <w:sz w:val="28"/>
              <w:szCs w:val="28"/>
            </w:rPr>
            <w:t>WBC=3300</w:t>
          </w:r>
          <w:r w:rsidRPr="008A35C5">
            <w:rPr>
              <w:rFonts w:cs="B Mitra"/>
              <w:b/>
              <w:bCs/>
              <w:color w:val="C00000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</w:r>
          <w:r w:rsidRPr="00CD28CB">
            <w:rPr>
              <w:rFonts w:cs="B Mitra"/>
              <w:b/>
              <w:bCs/>
              <w:color w:val="C00000"/>
              <w:sz w:val="28"/>
              <w:szCs w:val="28"/>
            </w:rPr>
            <w:t>Hg=8/3</w:t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  <w:t>ESR=21</w:t>
          </w:r>
        </w:p>
        <w:p w:rsidR="00861800" w:rsidRDefault="00861800" w:rsidP="00861800">
          <w:pPr>
            <w:bidi w:val="0"/>
            <w:rPr>
              <w:rFonts w:cs="B Mitra"/>
              <w:sz w:val="28"/>
              <w:szCs w:val="28"/>
            </w:rPr>
          </w:pPr>
          <w:r>
            <w:rPr>
              <w:rFonts w:cs="B Mitra"/>
              <w:sz w:val="28"/>
              <w:szCs w:val="28"/>
            </w:rPr>
            <w:t>Ca=6/4</w:t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  <w:t>P=2/1</w:t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</w:r>
          <w:r w:rsidRPr="00CD28CB">
            <w:rPr>
              <w:rFonts w:cs="B Mitra"/>
              <w:b/>
              <w:bCs/>
              <w:color w:val="C00000"/>
              <w:sz w:val="28"/>
              <w:szCs w:val="28"/>
            </w:rPr>
            <w:t>SGOT=71</w:t>
          </w:r>
        </w:p>
        <w:p w:rsidR="00861800" w:rsidRPr="00CD28CB" w:rsidRDefault="00861800" w:rsidP="00861800">
          <w:pPr>
            <w:bidi w:val="0"/>
            <w:rPr>
              <w:rFonts w:cs="B Mitra"/>
              <w:b/>
              <w:bCs/>
              <w:color w:val="C00000"/>
              <w:sz w:val="28"/>
              <w:szCs w:val="28"/>
            </w:rPr>
          </w:pPr>
          <w:r w:rsidRPr="00CD28CB">
            <w:rPr>
              <w:rFonts w:cs="B Mitra"/>
              <w:b/>
              <w:bCs/>
              <w:color w:val="C00000"/>
              <w:sz w:val="28"/>
              <w:szCs w:val="28"/>
            </w:rPr>
            <w:t>SGPT=73</w:t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</w:r>
          <w:r w:rsidRPr="00CD28CB">
            <w:rPr>
              <w:rFonts w:cs="B Mitra"/>
              <w:b/>
              <w:bCs/>
              <w:color w:val="C00000"/>
              <w:sz w:val="28"/>
              <w:szCs w:val="28"/>
            </w:rPr>
            <w:t>Bili T=2.2</w:t>
          </w:r>
          <w:r w:rsidRPr="00CD28CB">
            <w:rPr>
              <w:rFonts w:cs="B Mitra"/>
              <w:b/>
              <w:bCs/>
              <w:color w:val="C00000"/>
              <w:sz w:val="28"/>
              <w:szCs w:val="28"/>
            </w:rPr>
            <w:tab/>
          </w:r>
          <w:r w:rsidRPr="00CD28CB">
            <w:rPr>
              <w:rFonts w:cs="B Mitra"/>
              <w:b/>
              <w:bCs/>
              <w:color w:val="C00000"/>
              <w:sz w:val="28"/>
              <w:szCs w:val="28"/>
            </w:rPr>
            <w:tab/>
            <w:t>D=1.9</w:t>
          </w:r>
        </w:p>
        <w:p w:rsidR="00861800" w:rsidRPr="00351B66" w:rsidRDefault="00861800" w:rsidP="00351B66">
          <w:pPr>
            <w:bidi w:val="0"/>
            <w:rPr>
              <w:rFonts w:cs="B Mitra"/>
              <w:b/>
              <w:bCs/>
              <w:color w:val="C00000"/>
              <w:sz w:val="28"/>
              <w:szCs w:val="28"/>
              <w:rtl/>
            </w:rPr>
          </w:pPr>
          <w:r>
            <w:rPr>
              <w:rFonts w:cs="B Mitra"/>
              <w:sz w:val="28"/>
              <w:szCs w:val="28"/>
            </w:rPr>
            <w:t>Cr=1.1</w:t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  <w:t>Na=130</w:t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</w:r>
          <w:r w:rsidRPr="00CD28CB">
            <w:rPr>
              <w:rFonts w:cs="B Mitra"/>
              <w:b/>
              <w:bCs/>
              <w:color w:val="C00000"/>
              <w:sz w:val="28"/>
              <w:szCs w:val="28"/>
            </w:rPr>
            <w:t>K=3</w:t>
          </w:r>
          <w:r w:rsidR="00351B66">
            <w:rPr>
              <w:rFonts w:cs="B Mitra"/>
              <w:b/>
              <w:bCs/>
              <w:color w:val="C00000"/>
              <w:sz w:val="28"/>
              <w:szCs w:val="28"/>
            </w:rPr>
            <w:t xml:space="preserve">                            </w:t>
          </w:r>
          <w:r w:rsidR="00351B66" w:rsidRPr="00CD28CB">
            <w:rPr>
              <w:rFonts w:cs="B Mitra"/>
              <w:b/>
              <w:bCs/>
              <w:color w:val="C00000"/>
              <w:sz w:val="28"/>
              <w:szCs w:val="28"/>
            </w:rPr>
            <w:t>INR=2.1</w:t>
          </w:r>
        </w:p>
        <w:p w:rsidR="00861800" w:rsidRDefault="00692260" w:rsidP="00516062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دو هفته بعد (</w:t>
          </w:r>
          <w:r w:rsidR="00861800" w:rsidRPr="002F7A82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تاریخ 1/8/1400 ساعت 13:00</w:t>
          </w:r>
          <w:r w:rsidR="00861800">
            <w:rPr>
              <w:rFonts w:cs="B Mitra" w:hint="cs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) </w:t>
          </w:r>
          <w:r w:rsidR="00861800">
            <w:rPr>
              <w:rFonts w:cs="B Mitra" w:hint="cs"/>
              <w:sz w:val="28"/>
              <w:szCs w:val="28"/>
              <w:rtl/>
            </w:rPr>
            <w:t>بیمار با معرفی</w:t>
          </w:r>
          <w:r w:rsidR="00516062">
            <w:rPr>
              <w:rFonts w:cs="B Mitra" w:hint="cs"/>
              <w:sz w:val="28"/>
              <w:szCs w:val="28"/>
              <w:rtl/>
            </w:rPr>
            <w:t xml:space="preserve"> </w:t>
          </w:r>
          <w:r w:rsidR="00861800">
            <w:rPr>
              <w:rFonts w:cs="B Mitra" w:hint="cs"/>
              <w:sz w:val="28"/>
              <w:szCs w:val="28"/>
              <w:rtl/>
            </w:rPr>
            <w:t xml:space="preserve">نامه  </w:t>
          </w:r>
          <w:r w:rsidR="00861800" w:rsidRPr="002F7A82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 داخلی</w:t>
          </w:r>
          <w:r w:rsidR="00861800" w:rsidRPr="002F7A82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861800">
            <w:rPr>
              <w:rFonts w:cs="B Mitra" w:hint="cs"/>
              <w:sz w:val="28"/>
              <w:szCs w:val="28"/>
              <w:rtl/>
            </w:rPr>
            <w:t xml:space="preserve">در </w:t>
          </w:r>
          <w:r w:rsidR="00861800" w:rsidRPr="002F7A82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بخش داخلی بیمارستان </w:t>
          </w:r>
          <w:r w:rsidR="00516062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ب</w:t>
          </w:r>
          <w:r w:rsidR="00861800" w:rsidRPr="002F7A82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1C33B0">
            <w:rPr>
              <w:rFonts w:cs="B Mitra" w:hint="cs"/>
              <w:color w:val="C00000"/>
              <w:sz w:val="28"/>
              <w:szCs w:val="28"/>
              <w:rtl/>
            </w:rPr>
            <w:t xml:space="preserve"> به </w:t>
          </w:r>
          <w:r w:rsidR="001C33B0" w:rsidRPr="001C33B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مدت سه روز</w:t>
          </w:r>
          <w:r w:rsidR="001C33B0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861800">
            <w:rPr>
              <w:rFonts w:cs="B Mitra" w:hint="cs"/>
              <w:sz w:val="28"/>
              <w:szCs w:val="28"/>
              <w:rtl/>
            </w:rPr>
            <w:t xml:space="preserve">بستری می شود ، </w:t>
          </w:r>
          <w:r w:rsidR="00EC57DD" w:rsidRPr="00EC57D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بدون </w:t>
          </w:r>
          <w:r w:rsidR="00861800" w:rsidRPr="00C10C5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دیسترس تنفسی ، تاکیکاردی </w:t>
          </w:r>
          <w:r w:rsidR="00EC57D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و</w:t>
          </w:r>
          <w:r w:rsidR="00861800" w:rsidRPr="00C10C5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تاکی پنه </w:t>
          </w:r>
          <w:r w:rsidR="00861800">
            <w:rPr>
              <w:rFonts w:cs="B Mitra" w:hint="cs"/>
              <w:sz w:val="28"/>
              <w:szCs w:val="28"/>
              <w:rtl/>
            </w:rPr>
            <w:t xml:space="preserve">، </w:t>
          </w:r>
          <w:r w:rsidR="00861800" w:rsidRPr="00C10C5D">
            <w:rPr>
              <w:rFonts w:cs="B Mitra"/>
              <w:b/>
              <w:bCs/>
              <w:color w:val="C00000"/>
              <w:sz w:val="28"/>
              <w:szCs w:val="28"/>
            </w:rPr>
            <w:t>T=38/5</w:t>
          </w:r>
          <w:r w:rsidR="00861800" w:rsidRPr="00C10C5D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861800">
            <w:rPr>
              <w:rFonts w:cs="B Mitra" w:hint="cs"/>
              <w:sz w:val="28"/>
              <w:szCs w:val="28"/>
              <w:rtl/>
            </w:rPr>
            <w:t xml:space="preserve">بوده و </w:t>
          </w:r>
          <w:r w:rsidR="00861800" w:rsidRPr="00EC57D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علائم گاستروآنتریت نداشته</w:t>
          </w:r>
          <w:r w:rsidR="00861800" w:rsidRPr="00EC57DD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861800">
            <w:rPr>
              <w:rFonts w:cs="B Mitra" w:hint="cs"/>
              <w:sz w:val="28"/>
              <w:szCs w:val="28"/>
              <w:rtl/>
            </w:rPr>
            <w:t xml:space="preserve">و با دستور </w:t>
          </w:r>
          <w:r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آنتی بیوتیک و سرم درمانی </w:t>
          </w:r>
          <w:r w:rsidR="00861800">
            <w:rPr>
              <w:rFonts w:cs="B Mitra" w:hint="cs"/>
              <w:sz w:val="28"/>
              <w:szCs w:val="28"/>
              <w:rtl/>
            </w:rPr>
            <w:t xml:space="preserve"> می شود.</w:t>
          </w:r>
        </w:p>
        <w:p w:rsidR="00861800" w:rsidRDefault="00861800" w:rsidP="00861800">
          <w:pPr>
            <w:bidi w:val="0"/>
            <w:rPr>
              <w:rFonts w:cs="B Mitra"/>
              <w:sz w:val="28"/>
              <w:szCs w:val="28"/>
              <w:rtl/>
            </w:rPr>
          </w:pPr>
          <w:r w:rsidRPr="00C5704B">
            <w:rPr>
              <w:rFonts w:cs="B Mitra"/>
              <w:b/>
              <w:bCs/>
              <w:color w:val="C00000"/>
              <w:sz w:val="28"/>
              <w:szCs w:val="28"/>
            </w:rPr>
            <w:t>Hg=6/2</w:t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  <w:t>Plat=222000</w:t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</w:r>
          <w:r w:rsidRPr="00F12C42">
            <w:rPr>
              <w:rFonts w:cs="B Mitra"/>
              <w:b/>
              <w:bCs/>
              <w:color w:val="C00000"/>
              <w:sz w:val="28"/>
              <w:szCs w:val="28"/>
            </w:rPr>
            <w:t>WBC=1700</w:t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</w:r>
        </w:p>
        <w:p w:rsidR="00861800" w:rsidRPr="00C5704B" w:rsidRDefault="00861800" w:rsidP="00861800">
          <w:pPr>
            <w:bidi w:val="0"/>
            <w:rPr>
              <w:rFonts w:cs="B Mitra"/>
              <w:b/>
              <w:bCs/>
              <w:color w:val="C00000"/>
              <w:sz w:val="28"/>
              <w:szCs w:val="28"/>
            </w:rPr>
          </w:pPr>
          <w:r w:rsidRPr="00C5704B">
            <w:rPr>
              <w:rFonts w:cs="B Mitra"/>
              <w:b/>
              <w:bCs/>
              <w:color w:val="C00000"/>
              <w:sz w:val="28"/>
              <w:szCs w:val="28"/>
            </w:rPr>
            <w:t>CRP=63/7</w:t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</w:r>
          <w:r w:rsidRPr="00C5704B">
            <w:rPr>
              <w:rFonts w:cs="B Mitra"/>
              <w:b/>
              <w:bCs/>
              <w:color w:val="C00000"/>
              <w:sz w:val="28"/>
              <w:szCs w:val="28"/>
            </w:rPr>
            <w:t>ESR=61</w:t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</w:r>
          <w:r w:rsidRPr="00C5704B">
            <w:rPr>
              <w:rFonts w:cs="B Mitra"/>
              <w:b/>
              <w:bCs/>
              <w:color w:val="C00000"/>
              <w:sz w:val="28"/>
              <w:szCs w:val="28"/>
            </w:rPr>
            <w:t>LFT=NL</w:t>
          </w:r>
        </w:p>
        <w:p w:rsidR="00861800" w:rsidRDefault="00861800" w:rsidP="00861800">
          <w:pPr>
            <w:bidi w:val="0"/>
            <w:rPr>
              <w:rFonts w:cs="B Mitra"/>
              <w:sz w:val="28"/>
              <w:szCs w:val="28"/>
            </w:rPr>
          </w:pP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  <w:t>Cr=0/7</w:t>
          </w:r>
        </w:p>
        <w:p w:rsidR="00861800" w:rsidRDefault="00861800" w:rsidP="00351B66">
          <w:pPr>
            <w:rPr>
              <w:rFonts w:cs="B Mitra"/>
              <w:sz w:val="28"/>
              <w:szCs w:val="28"/>
            </w:rPr>
          </w:pPr>
          <w:r>
            <w:rPr>
              <w:rFonts w:cs="B Mitra" w:hint="cs"/>
              <w:sz w:val="28"/>
              <w:szCs w:val="28"/>
              <w:rtl/>
            </w:rPr>
            <w:lastRenderedPageBreak/>
            <w:t xml:space="preserve">با </w:t>
          </w:r>
          <w:r w:rsidRPr="00C5704B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دستور تلفنی متخصص داخلی</w:t>
          </w:r>
          <w:r w:rsidRPr="00C5704B">
            <w:rPr>
              <w:rFonts w:cs="B Mitra"/>
              <w:color w:val="C00000"/>
              <w:sz w:val="28"/>
              <w:szCs w:val="28"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>،</w:t>
          </w:r>
          <w:r w:rsidRPr="00C5704B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2 واحد </w:t>
          </w:r>
          <w:r w:rsidRPr="00C5704B">
            <w:rPr>
              <w:rFonts w:cs="B Mitra"/>
              <w:b/>
              <w:bCs/>
              <w:color w:val="C00000"/>
              <w:sz w:val="28"/>
              <w:szCs w:val="28"/>
            </w:rPr>
            <w:t>PC</w:t>
          </w:r>
          <w:r w:rsidRPr="00C5704B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، یک عدد آمپول </w:t>
          </w:r>
          <w:r w:rsidRPr="00C5704B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دگزامتازون</w:t>
          </w:r>
          <w:r>
            <w:rPr>
              <w:rFonts w:cs="B Mitra" w:hint="cs"/>
              <w:sz w:val="28"/>
              <w:szCs w:val="28"/>
              <w:rtl/>
            </w:rPr>
            <w:t xml:space="preserve"> </w:t>
          </w:r>
          <w:r>
            <w:rPr>
              <w:rFonts w:cs="B Mitra"/>
              <w:sz w:val="28"/>
              <w:szCs w:val="28"/>
            </w:rPr>
            <w:t>Stat</w:t>
          </w:r>
          <w:r>
            <w:rPr>
              <w:rFonts w:cs="B Mitra" w:hint="cs"/>
              <w:sz w:val="28"/>
              <w:szCs w:val="28"/>
              <w:rtl/>
            </w:rPr>
            <w:t xml:space="preserve"> و </w:t>
          </w:r>
          <w:r w:rsidRPr="00C5704B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مشاوره زنان</w:t>
          </w:r>
          <w:r w:rsidRPr="00C5704B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351B66">
            <w:rPr>
              <w:rFonts w:cs="B Mitra" w:hint="cs"/>
              <w:sz w:val="28"/>
              <w:szCs w:val="28"/>
              <w:rtl/>
            </w:rPr>
            <w:t>درخواست می شود</w:t>
          </w:r>
          <w:r>
            <w:rPr>
              <w:rFonts w:cs="B Mitra" w:hint="cs"/>
              <w:sz w:val="28"/>
              <w:szCs w:val="28"/>
              <w:rtl/>
            </w:rPr>
            <w:t xml:space="preserve">.      </w:t>
          </w:r>
          <w:r w:rsidR="00AF2812">
            <w:rPr>
              <w:rFonts w:cs="B Mitra" w:hint="cs"/>
              <w:sz w:val="28"/>
              <w:szCs w:val="28"/>
              <w:rtl/>
            </w:rPr>
            <w:t xml:space="preserve">           </w:t>
          </w:r>
          <w:r w:rsidR="00351B66">
            <w:rPr>
              <w:rFonts w:cs="B Mitra" w:hint="cs"/>
              <w:sz w:val="28"/>
              <w:szCs w:val="28"/>
              <w:rtl/>
            </w:rPr>
            <w:t xml:space="preserve">  </w:t>
          </w:r>
          <w:r>
            <w:rPr>
              <w:rFonts w:cs="B Mitra" w:hint="cs"/>
              <w:sz w:val="28"/>
              <w:szCs w:val="28"/>
              <w:rtl/>
            </w:rPr>
            <w:t xml:space="preserve">         </w:t>
          </w:r>
          <w:r w:rsidRPr="00DD0E1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(</w:t>
          </w:r>
          <w:r w:rsidRPr="00DD0E16">
            <w:rPr>
              <w:rFonts w:cs="B Mitra"/>
              <w:b/>
              <w:bCs/>
              <w:color w:val="C00000"/>
              <w:sz w:val="28"/>
              <w:szCs w:val="28"/>
            </w:rPr>
            <w:t>Hg=8</w:t>
          </w:r>
          <w:r w:rsidRPr="00DD0E1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بعد از تزریق خون)</w:t>
          </w:r>
        </w:p>
        <w:p w:rsidR="00861800" w:rsidRDefault="00426C21" w:rsidP="00E73B85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در ویزیت روزا</w:t>
          </w:r>
          <w:r w:rsidR="00351B66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نه متخصص داخلی در دو روز متوالی</w:t>
          </w:r>
          <w:r w:rsidR="00861800">
            <w:rPr>
              <w:rFonts w:cs="B Mitra" w:hint="cs"/>
              <w:sz w:val="28"/>
              <w:szCs w:val="28"/>
              <w:rtl/>
            </w:rPr>
            <w:t xml:space="preserve">، </w:t>
          </w:r>
          <w:r w:rsidR="00351B6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ضعف و بیحالی بهتر شده</w:t>
          </w:r>
          <w:r w:rsidR="00861800" w:rsidRPr="00DD0E1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، تب </w:t>
          </w:r>
          <w:r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و ایکتر</w:t>
          </w:r>
          <w:r w:rsidR="00516062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ن</w:t>
          </w:r>
          <w:r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861800" w:rsidRPr="00DD0E1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نداشته</w:t>
          </w:r>
          <w:r w:rsidR="00861800">
            <w:rPr>
              <w:rFonts w:cs="B Mitra" w:hint="cs"/>
              <w:sz w:val="28"/>
              <w:szCs w:val="28"/>
              <w:rtl/>
            </w:rPr>
            <w:t xml:space="preserve">، از نظر </w:t>
          </w:r>
          <w:r w:rsidR="00861800" w:rsidRPr="00DD0E1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علائم بالینی </w:t>
          </w:r>
          <w:r w:rsidR="00AF2812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و آزمایشگاهی </w:t>
          </w:r>
          <w:r w:rsidR="00861800" w:rsidRPr="00DD0E1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به نفع سیروز نداشته</w:t>
          </w:r>
          <w:r w:rsidR="00861800" w:rsidRPr="00DD0E16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861800">
            <w:rPr>
              <w:rFonts w:cs="B Mitra" w:hint="cs"/>
              <w:sz w:val="28"/>
              <w:szCs w:val="28"/>
              <w:rtl/>
            </w:rPr>
            <w:t xml:space="preserve">و </w:t>
          </w:r>
          <w:r w:rsidR="00861800" w:rsidRPr="00C86A3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انوکساپارین</w:t>
          </w:r>
          <w:r w:rsidR="00861800">
            <w:rPr>
              <w:rFonts w:cs="B Mitra" w:hint="cs"/>
              <w:sz w:val="28"/>
              <w:szCs w:val="28"/>
              <w:rtl/>
            </w:rPr>
            <w:t xml:space="preserve"> ( </w:t>
          </w:r>
          <w:r w:rsidR="00861800">
            <w:rPr>
              <w:rFonts w:cs="B Mitra"/>
              <w:sz w:val="28"/>
              <w:szCs w:val="28"/>
            </w:rPr>
            <w:t>mg</w:t>
          </w:r>
          <w:r w:rsidR="00861800">
            <w:rPr>
              <w:rFonts w:cs="B Mitra" w:hint="cs"/>
              <w:sz w:val="28"/>
              <w:szCs w:val="28"/>
              <w:rtl/>
            </w:rPr>
            <w:t xml:space="preserve"> 40 روزانه ) شروع </w:t>
          </w:r>
          <w:r w:rsidR="00351B66">
            <w:rPr>
              <w:rFonts w:cs="B Mitra" w:hint="cs"/>
              <w:sz w:val="28"/>
              <w:szCs w:val="28"/>
              <w:rtl/>
            </w:rPr>
            <w:t>و</w:t>
          </w:r>
          <w:r>
            <w:rPr>
              <w:rFonts w:cs="B Mitra" w:hint="cs"/>
              <w:sz w:val="28"/>
              <w:szCs w:val="28"/>
              <w:rtl/>
            </w:rPr>
            <w:t xml:space="preserve"> </w:t>
          </w:r>
          <w:r w:rsidR="00861800" w:rsidRPr="00426C21">
            <w:rPr>
              <w:rFonts w:cs="B Mitra" w:hint="cs"/>
              <w:b/>
              <w:bCs/>
              <w:sz w:val="28"/>
              <w:szCs w:val="28"/>
              <w:rtl/>
            </w:rPr>
            <w:t>بعد از انجام سونوگرافی</w:t>
          </w:r>
          <w:r w:rsidR="00E73B85">
            <w:rPr>
              <w:rFonts w:cs="B Mitra" w:hint="cs"/>
              <w:b/>
              <w:bCs/>
              <w:sz w:val="28"/>
              <w:szCs w:val="28"/>
              <w:rtl/>
            </w:rPr>
            <w:t xml:space="preserve"> شکم و لگن </w:t>
          </w:r>
          <w:r w:rsidR="00516062">
            <w:rPr>
              <w:rFonts w:cs="B Mitra" w:hint="cs"/>
              <w:b/>
              <w:bCs/>
              <w:sz w:val="28"/>
              <w:szCs w:val="28"/>
              <w:rtl/>
            </w:rPr>
            <w:t xml:space="preserve"> ترخیص شود.</w:t>
          </w:r>
          <w:r w:rsidR="00E73B85">
            <w:rPr>
              <w:rFonts w:cs="B Mitra" w:hint="cs"/>
              <w:b/>
              <w:bCs/>
              <w:sz w:val="28"/>
              <w:szCs w:val="28"/>
              <w:rtl/>
            </w:rPr>
            <w:t xml:space="preserve"> </w:t>
          </w:r>
          <w:r w:rsidR="00861800" w:rsidRPr="00426C21">
            <w:rPr>
              <w:rFonts w:cs="B Mitra" w:hint="cs"/>
              <w:b/>
              <w:bCs/>
              <w:sz w:val="28"/>
              <w:szCs w:val="28"/>
              <w:rtl/>
            </w:rPr>
            <w:t>مشاوره زنان انجام نشده است.</w:t>
          </w:r>
        </w:p>
        <w:p w:rsidR="00861800" w:rsidRDefault="00861800" w:rsidP="00516062">
          <w:pPr>
            <w:rPr>
              <w:rFonts w:cs="B Mitra"/>
              <w:sz w:val="28"/>
              <w:szCs w:val="28"/>
              <w:rtl/>
            </w:rPr>
          </w:pPr>
          <w:r w:rsidRPr="00C86A31">
            <w:rPr>
              <w:rFonts w:cs="B Mitra" w:hint="cs"/>
              <w:b/>
              <w:bCs/>
              <w:sz w:val="32"/>
              <w:szCs w:val="32"/>
              <w:u w:val="single"/>
              <w:rtl/>
            </w:rPr>
            <w:t>سونوگرافی :</w:t>
          </w:r>
          <w:r w:rsidRPr="00C86A3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اسپلنومگالی</w:t>
          </w:r>
          <w:r w:rsidRPr="00C86A31">
            <w:rPr>
              <w:rFonts w:cs="B Mitra" w:hint="cs"/>
              <w:color w:val="C00000"/>
              <w:sz w:val="28"/>
              <w:szCs w:val="28"/>
              <w:rtl/>
            </w:rPr>
            <w:t xml:space="preserve">  </w:t>
          </w:r>
          <w:r>
            <w:rPr>
              <w:rFonts w:cs="B Mitra" w:hint="cs"/>
              <w:sz w:val="28"/>
              <w:szCs w:val="28"/>
              <w:rtl/>
            </w:rPr>
            <w:t xml:space="preserve">(طحال به ابعاد </w:t>
          </w:r>
          <w:r>
            <w:rPr>
              <w:rFonts w:cs="B Mitra"/>
              <w:sz w:val="28"/>
              <w:szCs w:val="28"/>
            </w:rPr>
            <w:t>mm</w:t>
          </w:r>
          <w:r>
            <w:rPr>
              <w:rFonts w:cs="B Mitra" w:hint="cs"/>
              <w:sz w:val="28"/>
              <w:szCs w:val="28"/>
              <w:rtl/>
            </w:rPr>
            <w:t xml:space="preserve"> 79*230 ) وریدهای دیلاته در ناف طحال همراه با </w:t>
          </w:r>
          <w:r w:rsidRPr="00C86A3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شانت اسپلنورنال</w:t>
          </w:r>
          <w:r w:rsidR="00351B66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262C2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در زمینه هیپرتنشن پورت</w:t>
          </w:r>
          <w:r w:rsidRPr="00262C24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، </w:t>
          </w:r>
          <w:r w:rsidRPr="00AA7E9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هیپرتروفی لوپ چپ و آتروفی لوپ راست</w:t>
          </w:r>
          <w:r w:rsidRPr="00AA7E9D">
            <w:rPr>
              <w:rFonts w:cs="B Mitra" w:hint="cs"/>
              <w:color w:val="C00000"/>
              <w:sz w:val="28"/>
              <w:szCs w:val="28"/>
              <w:rtl/>
            </w:rPr>
            <w:t xml:space="preserve">  </w:t>
          </w:r>
          <w:r>
            <w:rPr>
              <w:rFonts w:cs="B Mitra" w:hint="cs"/>
              <w:sz w:val="28"/>
              <w:szCs w:val="28"/>
              <w:rtl/>
            </w:rPr>
            <w:t xml:space="preserve">همراه با هتروژنیسیته اکوی کبد و نامنظمی سطح کبد که مطرح کننده </w:t>
          </w:r>
          <w:r w:rsidRPr="00C86A3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تغییرات کبدی در زمینه سیروز</w:t>
          </w:r>
          <w:r w:rsidRPr="00C86A31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>ب</w:t>
          </w:r>
          <w:r w:rsidR="00351B66">
            <w:rPr>
              <w:rFonts w:cs="B Mitra" w:hint="cs"/>
              <w:sz w:val="28"/>
              <w:szCs w:val="28"/>
              <w:rtl/>
            </w:rPr>
            <w:t>وده ، مجاری صفراوی دیلاته نبوده، کیسه صفرا نرمال، پانکراس نرمال</w:t>
          </w:r>
          <w:r>
            <w:rPr>
              <w:rFonts w:cs="B Mitra" w:hint="cs"/>
              <w:sz w:val="28"/>
              <w:szCs w:val="28"/>
              <w:rtl/>
            </w:rPr>
            <w:t xml:space="preserve">، کلیه ها با ابعاد طبیعی و </w:t>
          </w:r>
          <w:r w:rsidRPr="00C86A3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کیست های ریز متعدد در پارانشیم  کلیه ها</w:t>
          </w:r>
          <w:r>
            <w:rPr>
              <w:rFonts w:cs="B Mitra" w:hint="cs"/>
              <w:sz w:val="28"/>
              <w:szCs w:val="28"/>
              <w:rtl/>
            </w:rPr>
            <w:t xml:space="preserve">، </w:t>
          </w:r>
          <w:r w:rsidRPr="00C86A3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مایع آزاد متوسط در شکم و لگن</w:t>
          </w:r>
          <w:r>
            <w:rPr>
              <w:rFonts w:cs="B Mitra" w:hint="cs"/>
              <w:sz w:val="28"/>
              <w:szCs w:val="28"/>
              <w:rtl/>
            </w:rPr>
            <w:t xml:space="preserve">، </w:t>
          </w:r>
          <w:r w:rsidRPr="00AA7E9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جنین زنده</w:t>
          </w:r>
          <w:r w:rsidRPr="00AA7E9D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>گزارش شده است.</w:t>
          </w:r>
        </w:p>
        <w:p w:rsidR="00861800" w:rsidRDefault="00861800" w:rsidP="00351B66">
          <w:pPr>
            <w:rPr>
              <w:rFonts w:cs="B Mitra"/>
              <w:sz w:val="28"/>
              <w:szCs w:val="28"/>
              <w:rtl/>
            </w:rPr>
          </w:pPr>
          <w:r w:rsidRPr="00426C21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 xml:space="preserve">مادر پنج روز بعد  تاریخ 8/8/1400 ساعت </w:t>
          </w:r>
          <w:r w:rsidRPr="00113A1D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17:00</w:t>
          </w:r>
          <w:r>
            <w:rPr>
              <w:rFonts w:cs="B Mitra" w:hint="cs"/>
              <w:sz w:val="28"/>
              <w:szCs w:val="28"/>
              <w:rtl/>
            </w:rPr>
            <w:t xml:space="preserve"> </w:t>
          </w:r>
          <w:r w:rsidR="00426C21">
            <w:rPr>
              <w:rFonts w:cs="B Mitra" w:hint="cs"/>
              <w:sz w:val="28"/>
              <w:szCs w:val="28"/>
              <w:rtl/>
            </w:rPr>
            <w:t xml:space="preserve">به علت </w:t>
          </w:r>
          <w:r w:rsidR="00426C21" w:rsidRPr="00113A1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تشدید علائم</w:t>
          </w:r>
          <w:r w:rsidR="00426C21" w:rsidRPr="00113A1D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با </w:t>
          </w:r>
          <w:r w:rsidRPr="00113A1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نامه </w:t>
          </w:r>
          <w:r w:rsidR="00351B6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113A1D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113A1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گوارش</w:t>
          </w:r>
          <w:r>
            <w:rPr>
              <w:rFonts w:cs="B Mitra" w:hint="cs"/>
              <w:sz w:val="28"/>
              <w:szCs w:val="28"/>
              <w:rtl/>
            </w:rPr>
            <w:t xml:space="preserve"> در </w:t>
          </w:r>
          <w:r w:rsidRPr="00113A1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بخش اورژانس </w:t>
          </w:r>
          <w:r w:rsidR="00516062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ج</w:t>
          </w:r>
          <w:r w:rsidRPr="00113A1D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351B66">
            <w:rPr>
              <w:rFonts w:cs="B Mitra" w:hint="cs"/>
              <w:sz w:val="28"/>
              <w:szCs w:val="28"/>
              <w:rtl/>
            </w:rPr>
            <w:t>بستری شده است</w:t>
          </w:r>
          <w:r>
            <w:rPr>
              <w:rFonts w:cs="B Mitra" w:hint="cs"/>
              <w:sz w:val="28"/>
              <w:szCs w:val="28"/>
              <w:rtl/>
            </w:rPr>
            <w:t xml:space="preserve">. در معاینه </w:t>
          </w:r>
          <w:r w:rsidRPr="00113A1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درد شکمی</w:t>
          </w:r>
          <w:r w:rsidRPr="00113A1D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داشته و </w:t>
          </w:r>
          <w:r w:rsidRPr="00113A1D">
            <w:rPr>
              <w:rFonts w:cs="B Mitra"/>
              <w:b/>
              <w:bCs/>
              <w:color w:val="C00000"/>
              <w:sz w:val="28"/>
              <w:szCs w:val="28"/>
            </w:rPr>
            <w:t xml:space="preserve">pale </w:t>
          </w:r>
          <w:r w:rsidRPr="00113A1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و ایکتریک</w:t>
          </w:r>
          <w:r w:rsidRPr="00113A1D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بوده است. علائم حیاتی بدو ورود </w:t>
          </w:r>
          <w:r w:rsidR="00F80571">
            <w:rPr>
              <w:rFonts w:cs="B Mitra" w:hint="cs"/>
              <w:sz w:val="28"/>
              <w:szCs w:val="28"/>
              <w:rtl/>
            </w:rPr>
            <w:t xml:space="preserve">:  </w:t>
          </w:r>
        </w:p>
        <w:p w:rsidR="00177534" w:rsidRDefault="00861800" w:rsidP="00351B66">
          <w:pPr>
            <w:bidi w:val="0"/>
            <w:rPr>
              <w:rFonts w:cs="B Mitra"/>
              <w:sz w:val="28"/>
              <w:szCs w:val="28"/>
              <w:rtl/>
            </w:rPr>
          </w:pPr>
          <w:r w:rsidRPr="00113A1D">
            <w:rPr>
              <w:rFonts w:cs="B Mitra"/>
              <w:b/>
              <w:bCs/>
              <w:color w:val="C00000"/>
              <w:sz w:val="28"/>
              <w:szCs w:val="28"/>
            </w:rPr>
            <w:t>BP=80/60</w:t>
          </w:r>
          <w:r w:rsidRPr="00113A1D">
            <w:rPr>
              <w:rFonts w:cs="B Mitra"/>
              <w:b/>
              <w:bCs/>
              <w:color w:val="C00000"/>
              <w:sz w:val="28"/>
              <w:szCs w:val="28"/>
            </w:rPr>
            <w:tab/>
          </w:r>
          <w:r w:rsidRPr="00113A1D">
            <w:rPr>
              <w:rFonts w:cs="B Mitra"/>
              <w:b/>
              <w:bCs/>
              <w:color w:val="C00000"/>
              <w:sz w:val="28"/>
              <w:szCs w:val="28"/>
            </w:rPr>
            <w:tab/>
            <w:t>PR=120</w:t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  <w:t>RR=32</w:t>
          </w:r>
          <w:r>
            <w:rPr>
              <w:rFonts w:cs="B Mitra" w:hint="cs"/>
              <w:sz w:val="28"/>
              <w:szCs w:val="28"/>
              <w:rtl/>
            </w:rPr>
            <w:t xml:space="preserve">              </w:t>
          </w:r>
          <w:r w:rsidRPr="00113A1D">
            <w:rPr>
              <w:rFonts w:cs="B Mitra"/>
              <w:b/>
              <w:bCs/>
              <w:color w:val="C00000"/>
              <w:sz w:val="28"/>
              <w:szCs w:val="28"/>
            </w:rPr>
            <w:t>T=39</w:t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 w:hint="cs"/>
              <w:sz w:val="28"/>
              <w:szCs w:val="28"/>
              <w:rtl/>
            </w:rPr>
            <w:t xml:space="preserve">     </w:t>
          </w:r>
          <w:r>
            <w:rPr>
              <w:rFonts w:cs="B Mitra"/>
              <w:sz w:val="28"/>
              <w:szCs w:val="28"/>
            </w:rPr>
            <w:t>O</w:t>
          </w:r>
          <w:r>
            <w:rPr>
              <w:rFonts w:cs="B Mitra"/>
              <w:sz w:val="28"/>
              <w:szCs w:val="28"/>
              <w:vertAlign w:val="subscript"/>
            </w:rPr>
            <w:t>2</w:t>
          </w:r>
          <w:r>
            <w:rPr>
              <w:rFonts w:cs="B Mitra"/>
              <w:sz w:val="28"/>
              <w:szCs w:val="28"/>
            </w:rPr>
            <w:t>Sat=100</w:t>
          </w:r>
          <w:r>
            <w:rPr>
              <w:rFonts w:cs="B Mitra" w:hint="cs"/>
              <w:sz w:val="28"/>
              <w:szCs w:val="28"/>
              <w:rtl/>
            </w:rPr>
            <w:t xml:space="preserve"> با ماسک</w:t>
          </w:r>
        </w:p>
        <w:p w:rsidR="00861800" w:rsidRDefault="00861800" w:rsidP="00861800">
          <w:pPr>
            <w:bidi w:val="0"/>
            <w:rPr>
              <w:rFonts w:cs="B Mitra"/>
              <w:sz w:val="28"/>
              <w:szCs w:val="28"/>
            </w:rPr>
          </w:pPr>
          <w:r w:rsidRPr="00A833D3">
            <w:rPr>
              <w:rFonts w:cs="B Mitra"/>
              <w:b/>
              <w:bCs/>
              <w:color w:val="C00000"/>
              <w:sz w:val="28"/>
              <w:szCs w:val="28"/>
            </w:rPr>
            <w:t>WBC=</w:t>
          </w:r>
          <w:r w:rsidRPr="00F12C42">
            <w:rPr>
              <w:rFonts w:cs="B Mitra"/>
              <w:b/>
              <w:bCs/>
              <w:color w:val="C00000"/>
              <w:sz w:val="28"/>
              <w:szCs w:val="28"/>
            </w:rPr>
            <w:t>2600</w:t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</w:r>
          <w:r w:rsidRPr="00BE7ECA">
            <w:rPr>
              <w:rFonts w:cs="B Mitra"/>
              <w:b/>
              <w:bCs/>
              <w:color w:val="C00000"/>
              <w:sz w:val="28"/>
              <w:szCs w:val="28"/>
            </w:rPr>
            <w:t>Hg=8/9</w:t>
          </w:r>
          <w:r w:rsidRPr="00BE7ECA">
            <w:rPr>
              <w:rFonts w:cs="B Mitra"/>
              <w:b/>
              <w:bCs/>
              <w:color w:val="C00000"/>
              <w:sz w:val="28"/>
              <w:szCs w:val="28"/>
            </w:rPr>
            <w:tab/>
          </w:r>
          <w:r w:rsidRPr="00BE7ECA">
            <w:rPr>
              <w:rFonts w:cs="B Mitra"/>
              <w:b/>
              <w:bCs/>
              <w:color w:val="C00000"/>
              <w:sz w:val="28"/>
              <w:szCs w:val="28"/>
            </w:rPr>
            <w:tab/>
            <w:t>Plat=50000</w:t>
          </w:r>
          <w:r w:rsidRPr="00BE7ECA">
            <w:rPr>
              <w:rFonts w:cs="B Mitra"/>
              <w:color w:val="C00000"/>
              <w:sz w:val="28"/>
              <w:szCs w:val="28"/>
            </w:rPr>
            <w:t xml:space="preserve">                                                      </w:t>
          </w:r>
        </w:p>
        <w:p w:rsidR="00861800" w:rsidRDefault="00861800" w:rsidP="00861800">
          <w:pPr>
            <w:bidi w:val="0"/>
            <w:rPr>
              <w:rFonts w:cs="B Mitra"/>
              <w:sz w:val="28"/>
              <w:szCs w:val="28"/>
            </w:rPr>
          </w:pPr>
          <w:r w:rsidRPr="00AA7E9D">
            <w:rPr>
              <w:rFonts w:cs="B Mitra"/>
              <w:b/>
              <w:bCs/>
              <w:color w:val="C00000"/>
              <w:sz w:val="28"/>
              <w:szCs w:val="28"/>
            </w:rPr>
            <w:t>AST=21</w:t>
          </w:r>
          <w:r w:rsidRPr="00AA7E9D">
            <w:rPr>
              <w:rFonts w:cs="B Mitra"/>
              <w:b/>
              <w:bCs/>
              <w:color w:val="C00000"/>
              <w:sz w:val="28"/>
              <w:szCs w:val="28"/>
            </w:rPr>
            <w:tab/>
            <w:t xml:space="preserve"> </w:t>
          </w:r>
          <w:r w:rsidRPr="00AA7E9D">
            <w:rPr>
              <w:rFonts w:cs="B Mitra"/>
              <w:b/>
              <w:bCs/>
              <w:color w:val="C00000"/>
              <w:sz w:val="28"/>
              <w:szCs w:val="28"/>
            </w:rPr>
            <w:tab/>
            <w:t>ALT=10</w:t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</w:r>
          <w:r w:rsidRPr="00BE7ECA">
            <w:rPr>
              <w:rFonts w:cs="B Mitra"/>
              <w:b/>
              <w:bCs/>
              <w:color w:val="C00000"/>
              <w:sz w:val="28"/>
              <w:szCs w:val="28"/>
            </w:rPr>
            <w:t>Bili D=3/4                   Bili T=4</w:t>
          </w:r>
          <w:r w:rsidRPr="00BE7ECA">
            <w:rPr>
              <w:rFonts w:cs="B Mitra"/>
              <w:color w:val="C00000"/>
              <w:sz w:val="28"/>
              <w:szCs w:val="28"/>
            </w:rPr>
            <w:t xml:space="preserve">                   </w:t>
          </w:r>
        </w:p>
        <w:p w:rsidR="00861800" w:rsidRDefault="00861800" w:rsidP="00861800">
          <w:pPr>
            <w:bidi w:val="0"/>
            <w:rPr>
              <w:rFonts w:cs="B Mitra"/>
              <w:b/>
              <w:bCs/>
              <w:color w:val="C00000"/>
              <w:sz w:val="28"/>
              <w:szCs w:val="28"/>
              <w:rtl/>
            </w:rPr>
          </w:pPr>
          <w:r>
            <w:rPr>
              <w:rFonts w:cs="B Mitra"/>
              <w:sz w:val="28"/>
              <w:szCs w:val="28"/>
            </w:rPr>
            <w:t>Cr=1</w:t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  <w:t xml:space="preserve">PT=15/1                  </w:t>
          </w:r>
          <w:r>
            <w:rPr>
              <w:rFonts w:cs="B Mitra"/>
              <w:sz w:val="28"/>
              <w:szCs w:val="28"/>
            </w:rPr>
            <w:tab/>
            <w:t>PTT=42</w:t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</w:r>
          <w:r w:rsidRPr="00BE7ECA">
            <w:rPr>
              <w:rFonts w:cs="B Mitra"/>
              <w:b/>
              <w:bCs/>
              <w:color w:val="C00000"/>
              <w:sz w:val="28"/>
              <w:szCs w:val="28"/>
            </w:rPr>
            <w:t>INR=1/3</w:t>
          </w:r>
        </w:p>
        <w:p w:rsidR="00861800" w:rsidRPr="00351B66" w:rsidRDefault="00977B8B" w:rsidP="00351B66">
          <w:pPr>
            <w:bidi w:val="0"/>
            <w:rPr>
              <w:rFonts w:cs="B Mitra"/>
              <w:b/>
              <w:bCs/>
              <w:color w:val="C00000"/>
              <w:sz w:val="28"/>
              <w:szCs w:val="28"/>
            </w:rPr>
          </w:pPr>
          <w:r>
            <w:rPr>
              <w:rFonts w:cs="B Mitra"/>
              <w:b/>
              <w:bCs/>
              <w:color w:val="C00000"/>
              <w:sz w:val="28"/>
              <w:szCs w:val="28"/>
            </w:rPr>
            <w:t>D-dimer=&gt;10</w:t>
          </w:r>
        </w:p>
        <w:p w:rsidR="00177534" w:rsidRPr="001C0C1D" w:rsidRDefault="00177534" w:rsidP="00516062">
          <w:pPr>
            <w:rPr>
              <w:rFonts w:cs="B Mitra"/>
              <w:b/>
              <w:bCs/>
              <w:sz w:val="32"/>
              <w:szCs w:val="32"/>
              <w:u w:val="single"/>
              <w:rtl/>
            </w:rPr>
          </w:pPr>
          <w:r w:rsidRPr="001C0C1D">
            <w:rPr>
              <w:rFonts w:cs="B Mitra" w:hint="cs"/>
              <w:b/>
              <w:bCs/>
              <w:sz w:val="32"/>
              <w:szCs w:val="32"/>
              <w:u w:val="single"/>
              <w:rtl/>
            </w:rPr>
            <w:t>9</w:t>
          </w:r>
          <w:r w:rsidR="001C0C1D" w:rsidRPr="001C0C1D">
            <w:rPr>
              <w:rFonts w:cs="B Mitra" w:hint="cs"/>
              <w:b/>
              <w:bCs/>
              <w:sz w:val="32"/>
              <w:szCs w:val="32"/>
              <w:u w:val="single"/>
              <w:rtl/>
            </w:rPr>
            <w:t xml:space="preserve"> </w:t>
          </w:r>
          <w:r w:rsidRPr="001C0C1D">
            <w:rPr>
              <w:rFonts w:cs="B Mitra" w:hint="cs"/>
              <w:b/>
              <w:bCs/>
              <w:sz w:val="32"/>
              <w:szCs w:val="32"/>
              <w:u w:val="single"/>
              <w:rtl/>
            </w:rPr>
            <w:t xml:space="preserve"> روز در بیمارستان </w:t>
          </w:r>
          <w:r w:rsidR="00516062">
            <w:rPr>
              <w:rFonts w:cs="B Mitra" w:hint="cs"/>
              <w:b/>
              <w:bCs/>
              <w:sz w:val="32"/>
              <w:szCs w:val="32"/>
              <w:u w:val="single"/>
              <w:rtl/>
            </w:rPr>
            <w:t>ج</w:t>
          </w:r>
          <w:r w:rsidRPr="001C0C1D">
            <w:rPr>
              <w:rFonts w:cs="B Mitra" w:hint="cs"/>
              <w:b/>
              <w:bCs/>
              <w:sz w:val="32"/>
              <w:szCs w:val="32"/>
              <w:u w:val="single"/>
              <w:rtl/>
            </w:rPr>
            <w:t xml:space="preserve"> بستری بوده است .</w:t>
          </w:r>
        </w:p>
        <w:p w:rsidR="00C77E30" w:rsidRPr="00C77E30" w:rsidRDefault="00C77E30" w:rsidP="00351B66">
          <w:pPr>
            <w:pStyle w:val="ListParagraph"/>
            <w:numPr>
              <w:ilvl w:val="0"/>
              <w:numId w:val="1"/>
            </w:numPr>
            <w:rPr>
              <w:rFonts w:cs="B Mitra"/>
              <w:b/>
              <w:bCs/>
              <w:color w:val="C00000"/>
              <w:sz w:val="28"/>
              <w:szCs w:val="28"/>
              <w:rtl/>
            </w:rPr>
          </w:pPr>
          <w:r w:rsidRPr="00C77E3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توسط </w:t>
          </w:r>
          <w:r w:rsidR="00351B6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 طب اورژانس ویزیت می شود</w:t>
          </w:r>
          <w:r w:rsidR="008422FB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.</w:t>
          </w:r>
          <w:r w:rsidR="008422FB" w:rsidRPr="008422FB">
            <w:rPr>
              <w:rFonts w:cs="B Mitra" w:hint="cs"/>
              <w:sz w:val="28"/>
              <w:szCs w:val="28"/>
              <w:rtl/>
            </w:rPr>
            <w:t xml:space="preserve"> </w:t>
          </w:r>
          <w:r w:rsidR="008422FB">
            <w:rPr>
              <w:rFonts w:cs="B Mitra" w:hint="cs"/>
              <w:sz w:val="28"/>
              <w:szCs w:val="28"/>
              <w:rtl/>
            </w:rPr>
            <w:t xml:space="preserve">(به علت افت فشار خون </w:t>
          </w:r>
          <w:r w:rsidR="008422FB" w:rsidRPr="00F805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دریپ نور اپی نفرین</w:t>
          </w:r>
          <w:r w:rsidR="008422FB" w:rsidRPr="00F80571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8422FB">
            <w:rPr>
              <w:rFonts w:cs="B Mitra" w:hint="cs"/>
              <w:sz w:val="28"/>
              <w:szCs w:val="28"/>
              <w:rtl/>
            </w:rPr>
            <w:t xml:space="preserve">شروع و </w:t>
          </w:r>
          <w:r w:rsidR="008422FB" w:rsidRPr="001C0C1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یک واحد  </w:t>
          </w:r>
          <w:r w:rsidR="008422FB" w:rsidRPr="001C0C1D">
            <w:rPr>
              <w:rFonts w:cs="B Mitra"/>
              <w:b/>
              <w:bCs/>
              <w:color w:val="C00000"/>
              <w:sz w:val="28"/>
              <w:szCs w:val="28"/>
            </w:rPr>
            <w:t>PC</w:t>
          </w:r>
          <w:r w:rsidR="008422FB" w:rsidRPr="001C0C1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تزریق</w:t>
          </w:r>
          <w:r w:rsidR="008422FB" w:rsidRPr="001C0C1D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351B66">
            <w:rPr>
              <w:rFonts w:cs="B Mitra" w:hint="cs"/>
              <w:sz w:val="28"/>
              <w:szCs w:val="28"/>
              <w:rtl/>
            </w:rPr>
            <w:t>می شود</w:t>
          </w:r>
          <w:r w:rsidR="008422FB">
            <w:rPr>
              <w:rFonts w:cs="B Mitra" w:hint="cs"/>
              <w:sz w:val="28"/>
              <w:szCs w:val="28"/>
              <w:rtl/>
            </w:rPr>
            <w:t>)</w:t>
          </w:r>
        </w:p>
        <w:p w:rsidR="00861800" w:rsidRPr="00177534" w:rsidRDefault="00861800" w:rsidP="00351B66">
          <w:pPr>
            <w:pStyle w:val="ListParagraph"/>
            <w:numPr>
              <w:ilvl w:val="0"/>
              <w:numId w:val="1"/>
            </w:numPr>
            <w:rPr>
              <w:rFonts w:cs="B Mitra"/>
              <w:sz w:val="28"/>
              <w:szCs w:val="28"/>
              <w:rtl/>
            </w:rPr>
          </w:pPr>
          <w:r w:rsidRPr="0017753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مشاوره داخلی </w:t>
          </w:r>
          <w:r w:rsidR="00351B66">
            <w:rPr>
              <w:rFonts w:cs="B Mitra" w:hint="cs"/>
              <w:sz w:val="28"/>
              <w:szCs w:val="28"/>
              <w:rtl/>
            </w:rPr>
            <w:t>انجام و</w:t>
          </w:r>
          <w:r w:rsidRPr="00177534">
            <w:rPr>
              <w:rFonts w:cs="B Mitra" w:hint="cs"/>
              <w:sz w:val="28"/>
              <w:szCs w:val="28"/>
              <w:rtl/>
            </w:rPr>
            <w:t xml:space="preserve"> </w:t>
          </w:r>
          <w:r w:rsidRPr="0017753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مشاوره عفونی</w:t>
          </w:r>
          <w:r w:rsidR="00351B66">
            <w:rPr>
              <w:rFonts w:cs="B Mitra" w:hint="cs"/>
              <w:color w:val="C00000"/>
              <w:sz w:val="28"/>
              <w:szCs w:val="28"/>
              <w:rtl/>
            </w:rPr>
            <w:t>،</w:t>
          </w:r>
          <w:r w:rsidRPr="00177534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351B6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مشاوره زنان، مشاوره قلب و اکو</w:t>
          </w:r>
          <w:r w:rsidR="00351B66">
            <w:rPr>
              <w:rFonts w:cs="B Mitra" w:hint="cs"/>
              <w:sz w:val="28"/>
              <w:szCs w:val="28"/>
              <w:rtl/>
            </w:rPr>
            <w:t>،</w:t>
          </w:r>
          <w:r w:rsidRPr="00177534">
            <w:rPr>
              <w:rFonts w:cs="B Mitra" w:hint="cs"/>
              <w:sz w:val="28"/>
              <w:szCs w:val="28"/>
              <w:rtl/>
            </w:rPr>
            <w:t xml:space="preserve"> </w:t>
          </w:r>
          <w:r w:rsidRPr="0017753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سونوگرافی کالرداپلر وریدی</w:t>
          </w:r>
          <w:r w:rsidRPr="00177534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EA5874">
            <w:rPr>
              <w:rFonts w:cs="B Mitra" w:hint="cs"/>
              <w:sz w:val="28"/>
              <w:szCs w:val="28"/>
              <w:rtl/>
            </w:rPr>
            <w:t>اندام تحتانی</w:t>
          </w:r>
          <w:r w:rsidR="00A15D84" w:rsidRPr="00177534">
            <w:rPr>
              <w:rFonts w:cs="B Mitra" w:hint="cs"/>
              <w:sz w:val="28"/>
              <w:szCs w:val="28"/>
              <w:rtl/>
            </w:rPr>
            <w:t xml:space="preserve">،   </w:t>
          </w:r>
          <w:r w:rsidRPr="00177534">
            <w:rPr>
              <w:rFonts w:cs="B Mitra" w:hint="cs"/>
              <w:sz w:val="28"/>
              <w:szCs w:val="28"/>
              <w:rtl/>
            </w:rPr>
            <w:t xml:space="preserve"> </w:t>
          </w:r>
          <w:r w:rsidRPr="00177534">
            <w:rPr>
              <w:rFonts w:cs="B Mitra"/>
              <w:b/>
              <w:bCs/>
              <w:color w:val="C00000"/>
              <w:sz w:val="28"/>
              <w:szCs w:val="28"/>
            </w:rPr>
            <w:t>Tap</w:t>
          </w:r>
          <w:r w:rsidRPr="0017753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تشخیصی مایع آسیت</w:t>
          </w:r>
          <w:r w:rsidRPr="00177534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177534">
            <w:rPr>
              <w:rFonts w:cs="B Mitra" w:hint="cs"/>
              <w:sz w:val="28"/>
              <w:szCs w:val="28"/>
              <w:rtl/>
            </w:rPr>
            <w:t xml:space="preserve">و </w:t>
          </w:r>
          <w:r w:rsidRPr="0017753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کشت خون</w:t>
          </w:r>
          <w:r w:rsidRPr="00177534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EA5874">
            <w:rPr>
              <w:rFonts w:cs="B Mitra" w:hint="cs"/>
              <w:sz w:val="28"/>
              <w:szCs w:val="28"/>
              <w:rtl/>
            </w:rPr>
            <w:t>درخواست می شود</w:t>
          </w:r>
          <w:r w:rsidRPr="00177534">
            <w:rPr>
              <w:rFonts w:cs="B Mitra" w:hint="cs"/>
              <w:sz w:val="28"/>
              <w:szCs w:val="28"/>
              <w:rtl/>
            </w:rPr>
            <w:t xml:space="preserve">. </w:t>
          </w:r>
        </w:p>
        <w:p w:rsidR="00091533" w:rsidRPr="00177534" w:rsidRDefault="00A15D84" w:rsidP="00EA5874">
          <w:pPr>
            <w:pStyle w:val="ListParagraph"/>
            <w:numPr>
              <w:ilvl w:val="0"/>
              <w:numId w:val="1"/>
            </w:numPr>
            <w:rPr>
              <w:rFonts w:cs="B Mitra"/>
              <w:b/>
              <w:bCs/>
              <w:color w:val="C00000"/>
              <w:sz w:val="28"/>
              <w:szCs w:val="28"/>
              <w:rtl/>
            </w:rPr>
          </w:pPr>
          <w:r w:rsidRPr="00177534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 xml:space="preserve"> </w:t>
          </w:r>
          <w:r w:rsidR="00861800" w:rsidRPr="0017753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مشاوره زنان</w:t>
          </w:r>
          <w:r w:rsidR="00861800" w:rsidRPr="00177534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EA5874">
            <w:rPr>
              <w:rFonts w:cs="B Mitra" w:hint="cs"/>
              <w:sz w:val="28"/>
              <w:szCs w:val="28"/>
              <w:rtl/>
            </w:rPr>
            <w:t xml:space="preserve">انجام </w:t>
          </w:r>
          <w:r w:rsidR="00861800" w:rsidRPr="00177534">
            <w:rPr>
              <w:rFonts w:cs="B Mitra" w:hint="cs"/>
              <w:sz w:val="28"/>
              <w:szCs w:val="28"/>
              <w:rtl/>
            </w:rPr>
            <w:t>و</w:t>
          </w:r>
          <w:r w:rsidR="00EA587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به علت ترومبوسیتوپنی</w:t>
          </w:r>
          <w:r w:rsidR="008A095E" w:rsidRPr="0017753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،  </w:t>
          </w:r>
          <w:r w:rsidR="00861800" w:rsidRPr="00177534">
            <w:rPr>
              <w:rFonts w:cs="B Mitra"/>
              <w:b/>
              <w:bCs/>
              <w:color w:val="C00000"/>
              <w:sz w:val="28"/>
              <w:szCs w:val="28"/>
            </w:rPr>
            <w:t>PBS</w:t>
          </w:r>
          <w:r w:rsidR="00EA587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و مشاوره هماتولوژی</w:t>
          </w:r>
          <w:r w:rsidR="008A095E" w:rsidRPr="0017753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861800" w:rsidRPr="0017753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و جمع آوری ادرار 24</w:t>
          </w:r>
          <w:r w:rsidR="00861800" w:rsidRPr="00177534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861800" w:rsidRPr="00177534">
            <w:rPr>
              <w:rFonts w:cs="B Mitra" w:hint="cs"/>
              <w:sz w:val="28"/>
              <w:szCs w:val="28"/>
              <w:rtl/>
            </w:rPr>
            <w:t xml:space="preserve">ساعته </w:t>
          </w:r>
          <w:r w:rsidRPr="00177534">
            <w:rPr>
              <w:rFonts w:cs="B Mitra" w:hint="cs"/>
              <w:sz w:val="28"/>
              <w:szCs w:val="28"/>
              <w:rtl/>
            </w:rPr>
            <w:t xml:space="preserve">در خواست </w:t>
          </w:r>
          <w:r w:rsidR="00EA5874">
            <w:rPr>
              <w:rFonts w:cs="B Mitra" w:hint="cs"/>
              <w:sz w:val="28"/>
              <w:szCs w:val="28"/>
              <w:rtl/>
            </w:rPr>
            <w:t>می‌</w:t>
          </w:r>
          <w:r w:rsidR="00861800" w:rsidRPr="00177534">
            <w:rPr>
              <w:rFonts w:cs="B Mitra" w:hint="cs"/>
              <w:sz w:val="28"/>
              <w:szCs w:val="28"/>
              <w:rtl/>
            </w:rPr>
            <w:t xml:space="preserve">شود. </w:t>
          </w:r>
        </w:p>
        <w:p w:rsidR="00D757DB" w:rsidRDefault="00D757DB" w:rsidP="00A15D84">
          <w:pPr>
            <w:rPr>
              <w:rFonts w:cs="B Mitra"/>
              <w:sz w:val="28"/>
              <w:szCs w:val="28"/>
              <w:rtl/>
            </w:rPr>
          </w:pPr>
          <w:r w:rsidRPr="0034144E">
            <w:rPr>
              <w:rFonts w:cs="B Mitra" w:hint="cs"/>
              <w:b/>
              <w:bCs/>
              <w:color w:val="C00000"/>
              <w:sz w:val="32"/>
              <w:szCs w:val="32"/>
              <w:u w:val="single"/>
              <w:rtl/>
            </w:rPr>
            <w:t>سونوگرافی :</w:t>
          </w:r>
          <w:r w:rsidRPr="0034144E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6B7E40">
            <w:rPr>
              <w:rFonts w:cs="B Mitra"/>
              <w:color w:val="C00000"/>
              <w:sz w:val="28"/>
              <w:szCs w:val="28"/>
            </w:rPr>
            <w:t xml:space="preserve">        </w:t>
          </w:r>
          <w:r w:rsidR="005D3698">
            <w:rPr>
              <w:rFonts w:cs="B Mitra" w:hint="cs"/>
              <w:color w:val="C00000"/>
              <w:sz w:val="28"/>
              <w:szCs w:val="28"/>
              <w:rtl/>
            </w:rPr>
            <w:t xml:space="preserve">- </w:t>
          </w:r>
          <w:r w:rsidRPr="0034144E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جنین زنده ، سفالیک ، </w:t>
          </w:r>
          <w:r w:rsidRPr="0034144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15هفته و</w:t>
          </w:r>
          <w:r w:rsidR="00EA587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34144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6 روز</w:t>
          </w:r>
          <w:r w:rsidRPr="0034144E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، مایع آمنیوتیک نرمال </w:t>
          </w:r>
        </w:p>
        <w:p w:rsidR="00D757DB" w:rsidRDefault="006B7E40" w:rsidP="00EA5874">
          <w:pPr>
            <w:ind w:left="1440"/>
            <w:rPr>
              <w:rFonts w:cs="B Mitra"/>
              <w:sz w:val="28"/>
              <w:szCs w:val="28"/>
              <w:rtl/>
            </w:rPr>
          </w:pPr>
          <w:r>
            <w:rPr>
              <w:rFonts w:cs="B Mitra"/>
              <w:sz w:val="28"/>
              <w:szCs w:val="28"/>
            </w:rPr>
            <w:lastRenderedPageBreak/>
            <w:t xml:space="preserve">       </w:t>
          </w:r>
          <w:r w:rsidR="005D3698">
            <w:rPr>
              <w:rFonts w:cs="B Mitra" w:hint="cs"/>
              <w:sz w:val="28"/>
              <w:szCs w:val="28"/>
              <w:rtl/>
            </w:rPr>
            <w:t xml:space="preserve">- </w:t>
          </w:r>
          <w:r w:rsidR="00D757DB" w:rsidRPr="000310F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کبد با ابعاد بزرگتر از نرمال</w:t>
          </w:r>
          <w:r w:rsidR="00D757DB" w:rsidRPr="000310F9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EA5874">
            <w:rPr>
              <w:rFonts w:cs="B Mitra" w:hint="cs"/>
              <w:sz w:val="28"/>
              <w:szCs w:val="28"/>
              <w:rtl/>
            </w:rPr>
            <w:t xml:space="preserve">و اکوی </w:t>
          </w:r>
          <w:r w:rsidR="000310F9">
            <w:rPr>
              <w:rFonts w:cs="B Mitra" w:hint="cs"/>
              <w:sz w:val="28"/>
              <w:szCs w:val="28"/>
              <w:rtl/>
            </w:rPr>
            <w:t>پ</w:t>
          </w:r>
          <w:r w:rsidR="00D757DB">
            <w:rPr>
              <w:rFonts w:cs="B Mitra" w:hint="cs"/>
              <w:sz w:val="28"/>
              <w:szCs w:val="28"/>
              <w:rtl/>
            </w:rPr>
            <w:t xml:space="preserve">ارانشیم نرمال ، </w:t>
          </w:r>
          <w:r w:rsidR="0034144E" w:rsidRPr="0034144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پلورال افیوژن کم</w:t>
          </w:r>
          <w:r w:rsidR="0034144E" w:rsidRPr="0034144E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34144E">
            <w:rPr>
              <w:rFonts w:cs="B Mitra" w:hint="cs"/>
              <w:sz w:val="28"/>
              <w:szCs w:val="28"/>
              <w:rtl/>
            </w:rPr>
            <w:t xml:space="preserve">در سمت راست ، </w:t>
          </w:r>
          <w:r w:rsidR="0034144E" w:rsidRPr="000310F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مایع آزاد جزئی</w:t>
          </w:r>
          <w:r w:rsidR="0034144E" w:rsidRPr="000310F9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EA5874">
            <w:rPr>
              <w:rFonts w:cs="B Mitra" w:hint="cs"/>
              <w:sz w:val="28"/>
              <w:szCs w:val="28"/>
              <w:rtl/>
            </w:rPr>
            <w:t>در شکم و لگن که</w:t>
          </w:r>
          <w:r w:rsidR="0034144E">
            <w:rPr>
              <w:rFonts w:cs="B Mitra" w:hint="cs"/>
              <w:sz w:val="28"/>
              <w:szCs w:val="28"/>
              <w:rtl/>
            </w:rPr>
            <w:t xml:space="preserve"> </w:t>
          </w:r>
          <w:r w:rsidR="00EA587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قابل</w:t>
          </w:r>
          <w:r w:rsidR="0034144E" w:rsidRPr="0034144E">
            <w:rPr>
              <w:rFonts w:cs="B Mitra"/>
              <w:b/>
              <w:bCs/>
              <w:color w:val="C00000"/>
              <w:sz w:val="28"/>
              <w:szCs w:val="28"/>
            </w:rPr>
            <w:t xml:space="preserve"> tap </w:t>
          </w:r>
          <w:r w:rsidR="0034144E" w:rsidRPr="0034144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نبوده</w:t>
          </w:r>
          <w:r w:rsidR="0034144E" w:rsidRPr="0034144E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EA5874">
            <w:rPr>
              <w:rFonts w:cs="B Mitra" w:hint="cs"/>
              <w:sz w:val="28"/>
              <w:szCs w:val="28"/>
              <w:rtl/>
            </w:rPr>
            <w:t>است.</w:t>
          </w:r>
        </w:p>
        <w:p w:rsidR="00861800" w:rsidRPr="00B1123C" w:rsidRDefault="005D3698" w:rsidP="00C77E30">
          <w:pPr>
            <w:ind w:left="2160"/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b/>
              <w:bCs/>
              <w:sz w:val="28"/>
              <w:szCs w:val="28"/>
              <w:rtl/>
            </w:rPr>
            <w:t xml:space="preserve">- </w:t>
          </w:r>
          <w:r w:rsidR="00091533" w:rsidRPr="00B325F6">
            <w:rPr>
              <w:rFonts w:cs="B Mitra" w:hint="cs"/>
              <w:b/>
              <w:bCs/>
              <w:sz w:val="28"/>
              <w:szCs w:val="28"/>
              <w:rtl/>
            </w:rPr>
            <w:t xml:space="preserve">سونوگرافی </w:t>
          </w:r>
          <w:r w:rsidR="00091533" w:rsidRPr="00B325F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کالر داپلر </w:t>
          </w:r>
          <w:r w:rsidR="00091533" w:rsidRPr="00B325F6">
            <w:rPr>
              <w:rFonts w:cs="B Mitra" w:hint="cs"/>
              <w:b/>
              <w:bCs/>
              <w:sz w:val="28"/>
              <w:szCs w:val="28"/>
              <w:rtl/>
            </w:rPr>
            <w:t>اندام تحتانی</w:t>
          </w:r>
          <w:r w:rsidR="00091533" w:rsidRPr="004D2F12">
            <w:rPr>
              <w:rFonts w:cs="B Mitra" w:hint="cs"/>
              <w:b/>
              <w:bCs/>
              <w:sz w:val="28"/>
              <w:szCs w:val="28"/>
              <w:rtl/>
            </w:rPr>
            <w:t xml:space="preserve"> </w:t>
          </w:r>
          <w:r w:rsidR="00091533" w:rsidRPr="004D2F12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نرمال</w:t>
          </w:r>
          <w:r w:rsidR="00EA5874">
            <w:rPr>
              <w:rFonts w:cs="B Mitra" w:hint="cs"/>
              <w:b/>
              <w:bCs/>
              <w:sz w:val="28"/>
              <w:szCs w:val="28"/>
              <w:rtl/>
            </w:rPr>
            <w:t xml:space="preserve"> بوده است</w:t>
          </w:r>
          <w:r w:rsidR="00091533" w:rsidRPr="00B325F6">
            <w:rPr>
              <w:rFonts w:cs="B Mitra" w:hint="cs"/>
              <w:b/>
              <w:bCs/>
              <w:sz w:val="28"/>
              <w:szCs w:val="28"/>
              <w:rtl/>
            </w:rPr>
            <w:t>.</w:t>
          </w:r>
        </w:p>
        <w:p w:rsidR="00861800" w:rsidRPr="00F80571" w:rsidRDefault="00177534" w:rsidP="00EA5874">
          <w:pPr>
            <w:pStyle w:val="ListParagraph"/>
            <w:numPr>
              <w:ilvl w:val="0"/>
              <w:numId w:val="1"/>
            </w:numPr>
            <w:rPr>
              <w:rFonts w:cs="B Mitra"/>
              <w:sz w:val="28"/>
              <w:szCs w:val="28"/>
              <w:rtl/>
            </w:rPr>
          </w:pPr>
          <w:r w:rsidRPr="00F80571">
            <w:rPr>
              <w:rFonts w:cs="B Mitra" w:hint="cs"/>
              <w:b/>
              <w:bCs/>
              <w:sz w:val="28"/>
              <w:szCs w:val="28"/>
              <w:rtl/>
            </w:rPr>
            <w:t>روز دوم بستری</w:t>
          </w:r>
          <w:r w:rsidR="00EA5874">
            <w:rPr>
              <w:rFonts w:cs="B Mitra" w:hint="cs"/>
              <w:sz w:val="28"/>
              <w:szCs w:val="28"/>
              <w:rtl/>
            </w:rPr>
            <w:t>،</w:t>
          </w:r>
          <w:r w:rsidR="005C424D" w:rsidRPr="00F80571">
            <w:rPr>
              <w:rFonts w:cs="B Mitra" w:hint="cs"/>
              <w:sz w:val="28"/>
              <w:szCs w:val="28"/>
              <w:rtl/>
            </w:rPr>
            <w:t xml:space="preserve"> </w:t>
          </w:r>
          <w:r w:rsidR="00EA587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861800" w:rsidRPr="00F805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داخلی</w:t>
          </w:r>
          <w:r w:rsidR="00861800" w:rsidRPr="00F80571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5C424D" w:rsidRPr="00F80571">
            <w:rPr>
              <w:rFonts w:cs="B Mitra" w:hint="cs"/>
              <w:sz w:val="28"/>
              <w:szCs w:val="28"/>
              <w:rtl/>
            </w:rPr>
            <w:t xml:space="preserve">بیمار را </w:t>
          </w:r>
          <w:r w:rsidR="00EA5874">
            <w:rPr>
              <w:rFonts w:cs="B Mitra" w:hint="cs"/>
              <w:sz w:val="28"/>
              <w:szCs w:val="28"/>
              <w:rtl/>
            </w:rPr>
            <w:t>ویزیت</w:t>
          </w:r>
          <w:r w:rsidR="00F02CC2" w:rsidRPr="00F80571">
            <w:rPr>
              <w:rFonts w:cs="B Mitra" w:hint="cs"/>
              <w:sz w:val="28"/>
              <w:szCs w:val="28"/>
              <w:rtl/>
            </w:rPr>
            <w:t xml:space="preserve"> و</w:t>
          </w:r>
          <w:r w:rsidR="00EA5874">
            <w:rPr>
              <w:rFonts w:cs="B Mitra" w:hint="cs"/>
              <w:sz w:val="28"/>
              <w:szCs w:val="28"/>
              <w:rtl/>
            </w:rPr>
            <w:t xml:space="preserve"> آزمایشات</w:t>
          </w:r>
          <w:r w:rsidR="00861800" w:rsidRPr="00F80571">
            <w:rPr>
              <w:rFonts w:cs="B Mitra"/>
              <w:b/>
              <w:bCs/>
              <w:color w:val="C00000"/>
              <w:sz w:val="28"/>
              <w:szCs w:val="28"/>
            </w:rPr>
            <w:t xml:space="preserve"> </w:t>
          </w:r>
          <w:r w:rsidR="00EA587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سرولوژی لوپوس</w:t>
          </w:r>
          <w:r w:rsidR="00861800" w:rsidRPr="00F80571">
            <w:rPr>
              <w:rFonts w:cs="B Mitra"/>
              <w:b/>
              <w:bCs/>
              <w:color w:val="C00000"/>
              <w:sz w:val="28"/>
              <w:szCs w:val="28"/>
            </w:rPr>
            <w:t xml:space="preserve"> </w:t>
          </w:r>
          <w:r w:rsidR="00EA587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و وایرال مارکرها، تست کووید</w:t>
          </w:r>
          <w:r w:rsidR="00F02CC2" w:rsidRPr="00F805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، </w:t>
          </w:r>
          <w:r w:rsidR="00F02CC2" w:rsidRPr="00F80571">
            <w:rPr>
              <w:rFonts w:cs="B Mitra"/>
              <w:b/>
              <w:bCs/>
              <w:color w:val="C00000"/>
              <w:sz w:val="28"/>
              <w:szCs w:val="28"/>
            </w:rPr>
            <w:t>PBS</w:t>
          </w:r>
          <w:r w:rsidR="00EA587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،    مشاوره عفونی</w:t>
          </w:r>
          <w:r w:rsidR="00F02CC2" w:rsidRPr="00F80571">
            <w:rPr>
              <w:rFonts w:cs="B Mitra" w:hint="cs"/>
              <w:sz w:val="28"/>
              <w:szCs w:val="28"/>
              <w:rtl/>
            </w:rPr>
            <w:t xml:space="preserve">، </w:t>
          </w:r>
          <w:r w:rsidR="00EA587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سونوگرافی </w:t>
          </w:r>
          <w:r w:rsidR="00F02CC2" w:rsidRPr="00F805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کالر داپلر عروق شکمی از لحاظ ترومبوز ورید پورت و طحالی</w:t>
          </w:r>
          <w:r w:rsidR="00EA5874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F02CC2" w:rsidRPr="00F80571">
            <w:rPr>
              <w:rFonts w:cs="B Mitra" w:hint="cs"/>
              <w:sz w:val="28"/>
              <w:szCs w:val="28"/>
              <w:rtl/>
            </w:rPr>
            <w:t xml:space="preserve">و اسمیر </w:t>
          </w:r>
          <w:r w:rsidR="00F02CC2" w:rsidRPr="00F805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خون محیطی از لحاظ مالاریا</w:t>
          </w:r>
          <w:r w:rsidR="00F02CC2" w:rsidRPr="00F80571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F02CC2" w:rsidRPr="00F80571">
            <w:rPr>
              <w:rFonts w:cs="B Mitra" w:hint="cs"/>
              <w:sz w:val="28"/>
              <w:szCs w:val="28"/>
              <w:rtl/>
            </w:rPr>
            <w:t xml:space="preserve">درخواست </w:t>
          </w:r>
          <w:r w:rsidR="00861800" w:rsidRPr="00F80571">
            <w:rPr>
              <w:rFonts w:cs="B Mitra" w:hint="cs"/>
              <w:sz w:val="28"/>
              <w:szCs w:val="28"/>
              <w:rtl/>
            </w:rPr>
            <w:t xml:space="preserve">می شود. </w:t>
          </w:r>
          <w:r w:rsidR="00BE7EE0" w:rsidRPr="00F80571">
            <w:rPr>
              <w:rFonts w:cs="B Mitra" w:hint="cs"/>
              <w:sz w:val="28"/>
              <w:szCs w:val="28"/>
              <w:rtl/>
            </w:rPr>
            <w:t xml:space="preserve"> </w:t>
          </w:r>
          <w:r w:rsidR="00861800" w:rsidRPr="00F80571">
            <w:rPr>
              <w:rFonts w:cs="B Mitra" w:hint="cs"/>
              <w:sz w:val="28"/>
              <w:szCs w:val="28"/>
              <w:rtl/>
            </w:rPr>
            <w:t xml:space="preserve"> </w:t>
          </w:r>
        </w:p>
        <w:p w:rsidR="00A36F9B" w:rsidRPr="00F80571" w:rsidRDefault="00A36F9B" w:rsidP="00EA5874">
          <w:pPr>
            <w:pStyle w:val="ListParagraph"/>
            <w:numPr>
              <w:ilvl w:val="0"/>
              <w:numId w:val="1"/>
            </w:numPr>
            <w:rPr>
              <w:rFonts w:cs="B Mitra"/>
              <w:b/>
              <w:bCs/>
              <w:color w:val="C00000"/>
              <w:sz w:val="28"/>
              <w:szCs w:val="28"/>
              <w:rtl/>
            </w:rPr>
          </w:pPr>
          <w:r w:rsidRPr="00F805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مشاوره گوارشی</w:t>
          </w:r>
          <w:r w:rsidRPr="00F80571">
            <w:rPr>
              <w:rFonts w:cs="B Mitra" w:hint="cs"/>
              <w:color w:val="C00000"/>
              <w:sz w:val="28"/>
              <w:szCs w:val="28"/>
              <w:rtl/>
            </w:rPr>
            <w:t xml:space="preserve">انجام شده و </w:t>
          </w:r>
          <w:r w:rsidRPr="00F80571">
            <w:rPr>
              <w:rFonts w:cs="B Mitra" w:hint="cs"/>
              <w:sz w:val="28"/>
              <w:szCs w:val="28"/>
              <w:rtl/>
            </w:rPr>
            <w:t xml:space="preserve">از نظر ایشان بیمار نیاز به اقدام </w:t>
          </w:r>
          <w:r w:rsidRPr="00F805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خاصی نداشته و توصیه به بررسی  مسائل عفونی</w:t>
          </w:r>
          <w:r w:rsidRPr="00F80571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F80571">
            <w:rPr>
              <w:rFonts w:cs="B Mitra" w:hint="cs"/>
              <w:sz w:val="28"/>
              <w:szCs w:val="28"/>
              <w:rtl/>
            </w:rPr>
            <w:t>شده است</w:t>
          </w:r>
        </w:p>
        <w:p w:rsidR="00861800" w:rsidRPr="00F80571" w:rsidRDefault="00EA5874" w:rsidP="00383AC4">
          <w:pPr>
            <w:pStyle w:val="ListParagraph"/>
            <w:numPr>
              <w:ilvl w:val="0"/>
              <w:numId w:val="1"/>
            </w:num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861800" w:rsidRPr="00F805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عفونی</w:t>
          </w:r>
          <w:r w:rsidR="00861800" w:rsidRPr="00F80571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861800" w:rsidRPr="00F80571">
            <w:rPr>
              <w:rFonts w:cs="B Mitra" w:hint="cs"/>
              <w:sz w:val="28"/>
              <w:szCs w:val="28"/>
              <w:rtl/>
            </w:rPr>
            <w:t xml:space="preserve">بیمار را ویزیت و توصیه به انجام </w:t>
          </w:r>
          <w:r w:rsidR="00861800" w:rsidRPr="00F805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آزمایش</w:t>
          </w:r>
          <w:r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/>
              <w:b/>
              <w:bCs/>
              <w:color w:val="C00000"/>
              <w:sz w:val="28"/>
              <w:szCs w:val="28"/>
            </w:rPr>
            <w:t xml:space="preserve"> </w:t>
          </w:r>
          <w:r w:rsidR="00861800" w:rsidRPr="00F80571">
            <w:rPr>
              <w:rFonts w:cs="B Mitra"/>
              <w:b/>
              <w:bCs/>
              <w:color w:val="C00000"/>
              <w:sz w:val="28"/>
              <w:szCs w:val="28"/>
            </w:rPr>
            <w:t>2ME</w:t>
          </w:r>
          <w:r w:rsidR="00383AC4">
            <w:rPr>
              <w:rFonts w:cs="B Mitra"/>
              <w:b/>
              <w:bCs/>
              <w:color w:val="C00000"/>
              <w:sz w:val="28"/>
              <w:szCs w:val="28"/>
            </w:rPr>
            <w:t xml:space="preserve"> </w:t>
          </w:r>
          <w:r>
            <w:rPr>
              <w:rFonts w:cs="B Mitra"/>
              <w:b/>
              <w:bCs/>
              <w:color w:val="C00000"/>
              <w:sz w:val="28"/>
              <w:szCs w:val="28"/>
            </w:rPr>
            <w:t>, Wright</w:t>
          </w:r>
          <w:r w:rsidR="00383AC4">
            <w:rPr>
              <w:rFonts w:cs="B Mitra"/>
              <w:b/>
              <w:bCs/>
              <w:color w:val="C00000"/>
              <w:sz w:val="28"/>
              <w:szCs w:val="28"/>
            </w:rPr>
            <w:t xml:space="preserve"> </w:t>
          </w:r>
          <w:r>
            <w:rPr>
              <w:rFonts w:cs="B Mitra"/>
              <w:b/>
              <w:bCs/>
              <w:color w:val="C00000"/>
              <w:sz w:val="28"/>
              <w:szCs w:val="28"/>
            </w:rPr>
            <w:t xml:space="preserve">, </w:t>
          </w:r>
          <w:r w:rsidR="00861800" w:rsidRPr="00F80571">
            <w:rPr>
              <w:rFonts w:cs="B Mitra"/>
              <w:b/>
              <w:bCs/>
              <w:color w:val="C00000"/>
              <w:sz w:val="28"/>
              <w:szCs w:val="28"/>
            </w:rPr>
            <w:t>PBS</w:t>
          </w:r>
          <w:r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و بررسی</w:t>
          </w:r>
          <w:r w:rsidR="00861800" w:rsidRPr="00F805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مالاریا</w:t>
          </w:r>
          <w:r w:rsidR="00861800" w:rsidRPr="00F80571">
            <w:rPr>
              <w:rFonts w:cs="B Mitra" w:hint="cs"/>
              <w:sz w:val="28"/>
              <w:szCs w:val="28"/>
              <w:rtl/>
            </w:rPr>
            <w:t xml:space="preserve">، پیگیری </w:t>
          </w:r>
          <w:r w:rsidR="00861800" w:rsidRPr="00F805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کشت ادرار و خون</w:t>
          </w:r>
          <w:r w:rsidR="00861800" w:rsidRPr="00F80571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861800" w:rsidRPr="00F805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وگرافی ریه</w:t>
          </w:r>
          <w:r w:rsidR="00861800" w:rsidRPr="00F80571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383AC4">
            <w:rPr>
              <w:rFonts w:cs="B Mitra" w:hint="cs"/>
              <w:sz w:val="28"/>
              <w:szCs w:val="28"/>
              <w:rtl/>
            </w:rPr>
            <w:t>با شیلد می شود</w:t>
          </w:r>
          <w:r w:rsidR="00861800" w:rsidRPr="00F80571">
            <w:rPr>
              <w:rFonts w:cs="B Mitra" w:hint="cs"/>
              <w:sz w:val="28"/>
              <w:szCs w:val="28"/>
              <w:rtl/>
            </w:rPr>
            <w:t xml:space="preserve">. </w:t>
          </w:r>
        </w:p>
        <w:p w:rsidR="00861800" w:rsidRPr="00F80571" w:rsidRDefault="00861800" w:rsidP="00516062">
          <w:pPr>
            <w:pStyle w:val="ListParagraph"/>
            <w:numPr>
              <w:ilvl w:val="0"/>
              <w:numId w:val="1"/>
            </w:numPr>
            <w:rPr>
              <w:rFonts w:cs="B Mitra"/>
              <w:sz w:val="28"/>
              <w:szCs w:val="28"/>
              <w:rtl/>
            </w:rPr>
          </w:pPr>
          <w:r w:rsidRPr="00F80571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در ساعت 12:25</w:t>
          </w:r>
          <w:r w:rsidR="00383AC4">
            <w:rPr>
              <w:rFonts w:cs="B Mitra" w:hint="cs"/>
              <w:sz w:val="28"/>
              <w:szCs w:val="28"/>
              <w:rtl/>
            </w:rPr>
            <w:t xml:space="preserve"> طبق</w:t>
          </w:r>
          <w:r w:rsidRPr="00F80571">
            <w:rPr>
              <w:rFonts w:cs="B Mitra" w:hint="cs"/>
              <w:sz w:val="28"/>
              <w:szCs w:val="28"/>
              <w:rtl/>
            </w:rPr>
            <w:t xml:space="preserve"> </w:t>
          </w:r>
          <w:r w:rsidR="00383AC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مشاوره تلفنی ریه با اتند ریه</w:t>
          </w:r>
          <w:r w:rsidR="00383AC4">
            <w:rPr>
              <w:rFonts w:cs="B Mitra" w:hint="cs"/>
              <w:sz w:val="28"/>
              <w:szCs w:val="28"/>
              <w:rtl/>
            </w:rPr>
            <w:t>،</w:t>
          </w:r>
          <w:r w:rsidRPr="00F80571">
            <w:rPr>
              <w:rFonts w:cs="B Mitra" w:hint="cs"/>
              <w:sz w:val="28"/>
              <w:szCs w:val="28"/>
              <w:rtl/>
            </w:rPr>
            <w:t xml:space="preserve"> </w:t>
          </w:r>
          <w:r w:rsidRPr="00F805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گرافی ریه</w:t>
          </w:r>
          <w:r w:rsidRPr="00F80571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383AC4">
            <w:rPr>
              <w:rFonts w:cs="B Mitra" w:hint="cs"/>
              <w:sz w:val="28"/>
              <w:szCs w:val="28"/>
              <w:rtl/>
            </w:rPr>
            <w:t>انجام</w:t>
          </w:r>
          <w:r w:rsidRPr="00F80571">
            <w:rPr>
              <w:rFonts w:cs="B Mitra" w:hint="cs"/>
              <w:sz w:val="28"/>
              <w:szCs w:val="28"/>
              <w:rtl/>
            </w:rPr>
            <w:t xml:space="preserve"> ولی </w:t>
          </w:r>
          <w:r w:rsidRPr="00F80571">
            <w:rPr>
              <w:rFonts w:cs="B Mitra"/>
              <w:b/>
              <w:bCs/>
              <w:color w:val="C00000"/>
              <w:sz w:val="28"/>
              <w:szCs w:val="28"/>
            </w:rPr>
            <w:t>Tap</w:t>
          </w:r>
          <w:r w:rsidR="00383AC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F2554C" w:rsidRPr="00F805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مایع پلور </w:t>
          </w:r>
          <w:r w:rsidR="00383AC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نیاز نیست</w:t>
          </w:r>
          <w:r w:rsidR="00056CFB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.</w:t>
          </w:r>
        </w:p>
        <w:p w:rsidR="00861800" w:rsidRPr="00F80571" w:rsidRDefault="00861800" w:rsidP="00383AC4">
          <w:pPr>
            <w:pStyle w:val="ListParagraph"/>
            <w:numPr>
              <w:ilvl w:val="0"/>
              <w:numId w:val="1"/>
            </w:numPr>
            <w:rPr>
              <w:rFonts w:cs="B Mitra"/>
              <w:sz w:val="28"/>
              <w:szCs w:val="28"/>
              <w:rtl/>
            </w:rPr>
          </w:pPr>
          <w:r w:rsidRPr="00F80571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ساعت 15:00</w:t>
          </w:r>
          <w:r w:rsidRPr="00F80571">
            <w:rPr>
              <w:rFonts w:cs="B Mitra" w:hint="cs"/>
              <w:sz w:val="28"/>
              <w:szCs w:val="28"/>
              <w:rtl/>
            </w:rPr>
            <w:t xml:space="preserve"> </w:t>
          </w:r>
          <w:r w:rsidRPr="00F805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مشاوره قلب و اکوی قلب</w:t>
          </w:r>
          <w:r w:rsidRPr="00F80571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F80571">
            <w:rPr>
              <w:rFonts w:cs="B Mitra" w:hint="cs"/>
              <w:sz w:val="28"/>
              <w:szCs w:val="28"/>
              <w:rtl/>
            </w:rPr>
            <w:t xml:space="preserve">انجام می شود : </w:t>
          </w:r>
        </w:p>
        <w:p w:rsidR="00861800" w:rsidRDefault="00861800" w:rsidP="00861800">
          <w:pPr>
            <w:bidi w:val="0"/>
            <w:rPr>
              <w:rFonts w:cs="B Mitra"/>
              <w:sz w:val="28"/>
              <w:szCs w:val="28"/>
            </w:rPr>
          </w:pPr>
          <w:r w:rsidRPr="009C2FF4">
            <w:rPr>
              <w:rFonts w:cs="B Mitra"/>
              <w:b/>
              <w:bCs/>
              <w:color w:val="C00000"/>
              <w:sz w:val="28"/>
              <w:szCs w:val="28"/>
            </w:rPr>
            <w:t>EF=55%</w:t>
          </w:r>
          <w:r w:rsidRPr="009C2FF4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9C2FF4">
            <w:rPr>
              <w:rFonts w:cs="B Mitra"/>
              <w:color w:val="C00000"/>
              <w:sz w:val="28"/>
              <w:szCs w:val="28"/>
            </w:rPr>
            <w:t xml:space="preserve">         </w:t>
          </w:r>
          <w:r>
            <w:rPr>
              <w:rFonts w:cs="B Mitra"/>
              <w:sz w:val="28"/>
              <w:szCs w:val="28"/>
            </w:rPr>
            <w:t>mild PE                 mild RV Enlargement</w:t>
          </w:r>
        </w:p>
        <w:p w:rsidR="00861800" w:rsidRDefault="00861800" w:rsidP="00861800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در اکو شواهد </w:t>
          </w:r>
          <w:r w:rsidRPr="009C2FF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مسیو یا ساب مسیو </w:t>
          </w:r>
          <w:r w:rsidRPr="009C2FF4">
            <w:rPr>
              <w:rFonts w:cs="B Mitra"/>
              <w:b/>
              <w:bCs/>
              <w:color w:val="C00000"/>
              <w:sz w:val="28"/>
              <w:szCs w:val="28"/>
            </w:rPr>
            <w:t>PTE</w:t>
          </w:r>
          <w:r w:rsidRPr="009C2FF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ندا</w:t>
          </w:r>
          <w:r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شته </w:t>
          </w:r>
          <w:r>
            <w:rPr>
              <w:rFonts w:cs="B Mitra" w:hint="cs"/>
              <w:sz w:val="28"/>
              <w:szCs w:val="28"/>
              <w:rtl/>
            </w:rPr>
            <w:t xml:space="preserve">اما جهت </w:t>
          </w:r>
          <w:r>
            <w:rPr>
              <w:rFonts w:cs="B Mitra"/>
              <w:sz w:val="28"/>
              <w:szCs w:val="28"/>
            </w:rPr>
            <w:t>R/O PTE</w:t>
          </w:r>
          <w:r>
            <w:rPr>
              <w:rFonts w:cs="B Mitra" w:hint="cs"/>
              <w:sz w:val="28"/>
              <w:szCs w:val="28"/>
              <w:rtl/>
            </w:rPr>
            <w:t xml:space="preserve">  </w:t>
          </w:r>
          <w:r w:rsidRPr="009C2FF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اسکن </w:t>
          </w:r>
          <w:r w:rsidR="00A655C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پرفیوژن </w:t>
          </w:r>
          <w:r w:rsidRPr="009C2FF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ریه</w:t>
          </w:r>
          <w:r w:rsidRPr="009C2FF4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>درخواست می شود</w:t>
          </w:r>
        </w:p>
        <w:p w:rsidR="000B059D" w:rsidRDefault="00200786" w:rsidP="00385B91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>همان</w:t>
          </w:r>
          <w:r w:rsidR="00516062">
            <w:rPr>
              <w:rFonts w:cs="B Mitra" w:hint="cs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روز بیمار </w:t>
          </w:r>
          <w:r w:rsidR="00861800">
            <w:rPr>
              <w:rFonts w:cs="B Mitra" w:hint="cs"/>
              <w:sz w:val="28"/>
              <w:szCs w:val="28"/>
              <w:rtl/>
            </w:rPr>
            <w:t xml:space="preserve">به </w:t>
          </w:r>
          <w:r w:rsidR="00861800" w:rsidRPr="007432DB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بخش داخلی جنرال</w:t>
          </w:r>
          <w:r w:rsidR="00D1761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منتقل</w:t>
          </w:r>
          <w:r w:rsidR="00383AC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861800">
            <w:rPr>
              <w:rFonts w:cs="B Mitra" w:hint="cs"/>
              <w:sz w:val="28"/>
              <w:szCs w:val="28"/>
              <w:rtl/>
            </w:rPr>
            <w:t xml:space="preserve">می شود. </w:t>
          </w:r>
        </w:p>
        <w:p w:rsidR="008C00E0" w:rsidRPr="00E06671" w:rsidRDefault="00311FBA" w:rsidP="00E06671">
          <w:pPr>
            <w:pStyle w:val="ListParagraph"/>
            <w:numPr>
              <w:ilvl w:val="0"/>
              <w:numId w:val="1"/>
            </w:numPr>
            <w:rPr>
              <w:rFonts w:cs="B Mitra"/>
              <w:sz w:val="28"/>
              <w:szCs w:val="28"/>
            </w:rPr>
          </w:pPr>
          <w:r w:rsidRPr="00E066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دو نوبت کشت خون </w:t>
          </w:r>
          <w:r w:rsidR="00874C6E" w:rsidRPr="00E066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=</w:t>
          </w:r>
          <w:r w:rsidRPr="00E066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874C6E" w:rsidRPr="00E066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مثبت </w:t>
          </w:r>
          <w:r w:rsidRPr="00E066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با آنترو باکتر  </w:t>
          </w:r>
          <w:r w:rsidRPr="00E06671">
            <w:rPr>
              <w:rFonts w:cs="B Mitra"/>
              <w:b/>
              <w:bCs/>
              <w:color w:val="C00000"/>
              <w:sz w:val="28"/>
              <w:szCs w:val="28"/>
            </w:rPr>
            <w:t xml:space="preserve">   </w:t>
          </w:r>
          <w:r w:rsidR="00A02543" w:rsidRPr="00E06671">
            <w:rPr>
              <w:rFonts w:cs="B Mitra"/>
              <w:b/>
              <w:bCs/>
              <w:color w:val="C00000"/>
              <w:sz w:val="28"/>
              <w:szCs w:val="28"/>
            </w:rPr>
            <w:t xml:space="preserve">    </w:t>
          </w:r>
        </w:p>
        <w:p w:rsidR="00F433AE" w:rsidRPr="00E06671" w:rsidRDefault="00383AC4" w:rsidP="00383AC4">
          <w:pPr>
            <w:pStyle w:val="ListParagraph"/>
            <w:numPr>
              <w:ilvl w:val="0"/>
              <w:numId w:val="1"/>
            </w:numPr>
            <w:rPr>
              <w:rFonts w:cs="B Mitra"/>
              <w:b/>
              <w:bCs/>
              <w:color w:val="C00000"/>
              <w:sz w:val="28"/>
              <w:szCs w:val="28"/>
              <w:rtl/>
            </w:rPr>
          </w:pPr>
          <w:r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تستهای لوپوس</w:t>
          </w:r>
          <w:r w:rsidR="000B059D" w:rsidRPr="00E066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، رایت</w:t>
          </w:r>
          <w:r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،</w:t>
          </w:r>
          <w:r w:rsidR="000B059D" w:rsidRPr="00E066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200786" w:rsidRPr="00E06671">
            <w:rPr>
              <w:rFonts w:cs="B Mitra"/>
              <w:b/>
              <w:bCs/>
              <w:color w:val="C00000"/>
              <w:sz w:val="28"/>
              <w:szCs w:val="28"/>
            </w:rPr>
            <w:t>2ME</w:t>
          </w:r>
          <w:r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، </w:t>
          </w:r>
          <w:r w:rsidR="00F433AE" w:rsidRPr="00E066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وایرال مارکرها </w:t>
          </w:r>
          <w:r w:rsidR="000B059D" w:rsidRPr="00E066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و کشت ادراری </w:t>
          </w:r>
          <w:r w:rsidR="00F433AE" w:rsidRPr="00E066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=</w:t>
          </w:r>
          <w:r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F433AE" w:rsidRPr="00E066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منفی </w:t>
          </w:r>
          <w:r w:rsidR="009E3E8F" w:rsidRPr="00E06671">
            <w:rPr>
              <w:rFonts w:cs="B Mitra"/>
              <w:b/>
              <w:bCs/>
              <w:color w:val="C00000"/>
              <w:sz w:val="28"/>
              <w:szCs w:val="28"/>
            </w:rPr>
            <w:t xml:space="preserve">                 </w:t>
          </w:r>
        </w:p>
        <w:p w:rsidR="00B01A1C" w:rsidRPr="00E06671" w:rsidRDefault="0060629E" w:rsidP="00E06671">
          <w:pPr>
            <w:pStyle w:val="ListParagraph"/>
            <w:numPr>
              <w:ilvl w:val="0"/>
              <w:numId w:val="1"/>
            </w:numPr>
            <w:rPr>
              <w:rFonts w:cs="B Mitra"/>
              <w:b/>
              <w:bCs/>
              <w:color w:val="C00000"/>
              <w:sz w:val="28"/>
              <w:szCs w:val="28"/>
              <w:rtl/>
            </w:rPr>
          </w:pPr>
          <w:r w:rsidRPr="00E06671">
            <w:rPr>
              <w:rFonts w:cs="B Mitra" w:hint="cs"/>
              <w:b/>
              <w:bCs/>
              <w:sz w:val="28"/>
              <w:szCs w:val="28"/>
              <w:rtl/>
            </w:rPr>
            <w:t xml:space="preserve">سونوگرافی </w:t>
          </w:r>
          <w:r w:rsidRPr="00E066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کالر داپلر عروق شکمی نرمال </w:t>
          </w:r>
          <w:r w:rsidR="00383AC4">
            <w:rPr>
              <w:rFonts w:cs="B Mitra" w:hint="cs"/>
              <w:b/>
              <w:bCs/>
              <w:sz w:val="28"/>
              <w:szCs w:val="28"/>
              <w:rtl/>
            </w:rPr>
            <w:t>گزارش شده است</w:t>
          </w:r>
          <w:r w:rsidRPr="00E066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. </w:t>
          </w:r>
        </w:p>
        <w:p w:rsidR="00861800" w:rsidRDefault="00383AC4" w:rsidP="00383AC4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روز سوم بستری</w:t>
          </w:r>
          <w:r w:rsidR="00D30303" w:rsidRPr="00D30303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،</w:t>
          </w:r>
          <w:r w:rsidR="00D30303" w:rsidRPr="00D30303">
            <w:rPr>
              <w:rFonts w:cs="B Mitra" w:hint="cs"/>
              <w:b/>
              <w:bCs/>
              <w:sz w:val="28"/>
              <w:szCs w:val="28"/>
              <w:rtl/>
            </w:rPr>
            <w:t xml:space="preserve"> </w:t>
          </w:r>
          <w:r w:rsidR="00861800" w:rsidRPr="00F2554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مشاوره هماتولوژی</w:t>
          </w:r>
          <w:r w:rsidR="00861800" w:rsidRPr="00F2554C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F2554C">
            <w:rPr>
              <w:rFonts w:cs="B Mitra" w:hint="cs"/>
              <w:sz w:val="28"/>
              <w:szCs w:val="28"/>
              <w:rtl/>
            </w:rPr>
            <w:t xml:space="preserve">و بررسی </w:t>
          </w:r>
          <w:r w:rsidR="00861800" w:rsidRPr="00B362A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لام خون محیطی </w:t>
          </w:r>
          <w:r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انجام </w:t>
          </w:r>
          <w:r w:rsidR="00861800">
            <w:rPr>
              <w:rFonts w:cs="B Mitra" w:hint="cs"/>
              <w:sz w:val="28"/>
              <w:szCs w:val="28"/>
              <w:rtl/>
            </w:rPr>
            <w:t xml:space="preserve">شده : </w:t>
          </w:r>
          <w:r w:rsidR="00861800" w:rsidRPr="00B362A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تشخیص افتراقی</w:t>
          </w:r>
          <w:r w:rsidR="00861800" w:rsidRPr="00B362A5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861800">
            <w:rPr>
              <w:rFonts w:cs="B Mitra" w:hint="cs"/>
              <w:sz w:val="28"/>
              <w:szCs w:val="28"/>
              <w:rtl/>
            </w:rPr>
            <w:t xml:space="preserve">احتمالی </w:t>
          </w:r>
          <w:r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بیماری زمینه ا</w:t>
          </w:r>
          <w:r w:rsidR="00861800" w:rsidRPr="00B362A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ی  سیروز</w:t>
          </w:r>
          <w:r w:rsidR="00B0311F">
            <w:rPr>
              <w:rFonts w:cs="B Mitra" w:hint="cs"/>
              <w:color w:val="C00000"/>
              <w:sz w:val="28"/>
              <w:szCs w:val="28"/>
              <w:rtl/>
            </w:rPr>
            <w:t xml:space="preserve">، </w:t>
          </w:r>
          <w:r w:rsidR="00B0311F" w:rsidRPr="00B362A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کمبود فولات</w:t>
          </w:r>
          <w:r w:rsidR="00B0311F">
            <w:rPr>
              <w:rFonts w:cs="B Mitra" w:hint="cs"/>
              <w:color w:val="C00000"/>
              <w:sz w:val="28"/>
              <w:szCs w:val="28"/>
              <w:rtl/>
            </w:rPr>
            <w:t xml:space="preserve">، </w:t>
          </w:r>
          <w:r w:rsidR="00B0311F" w:rsidRPr="00B362A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تالاسمی مینور</w:t>
          </w:r>
          <w:r w:rsidR="00B0311F">
            <w:rPr>
              <w:rFonts w:cs="B Mitra" w:hint="cs"/>
              <w:color w:val="C00000"/>
              <w:sz w:val="28"/>
              <w:szCs w:val="28"/>
              <w:rtl/>
            </w:rPr>
            <w:t xml:space="preserve"> و</w:t>
          </w:r>
          <w:r w:rsidR="00B0311F">
            <w:rPr>
              <w:rFonts w:cs="B Mitra" w:hint="cs"/>
              <w:sz w:val="28"/>
              <w:szCs w:val="28"/>
              <w:rtl/>
            </w:rPr>
            <w:t xml:space="preserve"> </w:t>
          </w:r>
          <w:r w:rsidR="00B0311F" w:rsidRPr="00B362A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عفونت ها</w:t>
          </w:r>
          <w:r w:rsidR="00B0311F">
            <w:rPr>
              <w:rFonts w:cs="B Mitra" w:hint="cs"/>
              <w:color w:val="C00000"/>
              <w:sz w:val="28"/>
              <w:szCs w:val="28"/>
              <w:rtl/>
            </w:rPr>
            <w:t xml:space="preserve">،  </w:t>
          </w:r>
          <w:r w:rsidR="00B0311F" w:rsidRPr="00B362A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میکروآنژیوپاتی</w:t>
          </w:r>
          <w:r w:rsidR="00B0311F">
            <w:rPr>
              <w:rFonts w:cs="B Mitra" w:hint="cs"/>
              <w:sz w:val="28"/>
              <w:szCs w:val="28"/>
              <w:rtl/>
            </w:rPr>
            <w:t xml:space="preserve"> </w:t>
          </w:r>
          <w:r w:rsidR="00F2554C">
            <w:rPr>
              <w:rFonts w:cs="B Mitra" w:hint="cs"/>
              <w:sz w:val="28"/>
              <w:szCs w:val="28"/>
              <w:rtl/>
            </w:rPr>
            <w:t xml:space="preserve">مطرح شده و آزمایش </w:t>
          </w:r>
          <w:r w:rsidR="00861800">
            <w:rPr>
              <w:rFonts w:cs="B Mitra" w:hint="cs"/>
              <w:sz w:val="28"/>
              <w:szCs w:val="28"/>
              <w:rtl/>
            </w:rPr>
            <w:t xml:space="preserve"> </w:t>
          </w:r>
          <w:proofErr w:type="spellStart"/>
          <w:r w:rsidR="00861800" w:rsidRPr="009857B4">
            <w:rPr>
              <w:rFonts w:cs="B Mitra"/>
              <w:b/>
              <w:bCs/>
              <w:color w:val="C00000"/>
              <w:sz w:val="28"/>
              <w:szCs w:val="28"/>
            </w:rPr>
            <w:t>Retic</w:t>
          </w:r>
          <w:proofErr w:type="spellEnd"/>
          <w:r w:rsidR="00516062">
            <w:rPr>
              <w:rFonts w:cs="B Mitra"/>
              <w:b/>
              <w:bCs/>
              <w:color w:val="C00000"/>
              <w:sz w:val="28"/>
              <w:szCs w:val="28"/>
            </w:rPr>
            <w:t>,</w:t>
          </w:r>
          <w:r w:rsidR="00B00A16">
            <w:rPr>
              <w:rFonts w:cs="B Mitra"/>
              <w:b/>
              <w:bCs/>
              <w:color w:val="C00000"/>
              <w:sz w:val="28"/>
              <w:szCs w:val="28"/>
            </w:rPr>
            <w:t xml:space="preserve"> </w:t>
          </w:r>
          <w:r w:rsidR="00516062">
            <w:rPr>
              <w:rFonts w:cs="B Mitra"/>
              <w:b/>
              <w:bCs/>
              <w:color w:val="C00000"/>
              <w:sz w:val="28"/>
              <w:szCs w:val="28"/>
            </w:rPr>
            <w:t xml:space="preserve"> Bili T ,D</w:t>
          </w:r>
          <w:r w:rsidR="00861800" w:rsidRPr="009857B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و کومبس مستقیم و غیر مستقیم و بررسی مجدد اسمیر خون محیطی </w:t>
          </w:r>
          <w:r>
            <w:rPr>
              <w:rFonts w:cs="B Mitra" w:hint="cs"/>
              <w:sz w:val="28"/>
              <w:szCs w:val="28"/>
              <w:rtl/>
            </w:rPr>
            <w:t>درخواست شده است</w:t>
          </w:r>
          <w:r w:rsidR="00861800">
            <w:rPr>
              <w:rFonts w:cs="B Mitra" w:hint="cs"/>
              <w:sz w:val="28"/>
              <w:szCs w:val="28"/>
              <w:rtl/>
            </w:rPr>
            <w:t>.</w:t>
          </w:r>
        </w:p>
        <w:p w:rsidR="00861800" w:rsidRPr="00385B91" w:rsidRDefault="00383AC4" w:rsidP="00383AC4">
          <w:pPr>
            <w:pStyle w:val="ListParagraph"/>
            <w:numPr>
              <w:ilvl w:val="0"/>
              <w:numId w:val="1"/>
            </w:num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ویزیت داخلی</w:t>
          </w:r>
          <w:r w:rsidR="00385B91" w:rsidRPr="00385B9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، عفونی و </w:t>
          </w:r>
          <w:r w:rsidR="00385B9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فوق تخصص ریه</w:t>
          </w:r>
          <w:r w:rsidR="00385B91" w:rsidRPr="00385B91">
            <w:rPr>
              <w:rFonts w:cs="B Mitra" w:hint="cs"/>
              <w:sz w:val="28"/>
              <w:szCs w:val="28"/>
              <w:rtl/>
            </w:rPr>
            <w:t xml:space="preserve"> انجام می شود . </w:t>
          </w:r>
          <w:r w:rsidR="00385B91">
            <w:rPr>
              <w:rFonts w:cs="B Mitra" w:hint="cs"/>
              <w:sz w:val="28"/>
              <w:szCs w:val="28"/>
              <w:rtl/>
            </w:rPr>
            <w:t>(توسط متخصص عفونی</w:t>
          </w:r>
          <w:r>
            <w:rPr>
              <w:rFonts w:cs="B Mitra" w:hint="cs"/>
              <w:sz w:val="28"/>
              <w:szCs w:val="28"/>
              <w:rtl/>
            </w:rPr>
            <w:t>،</w:t>
          </w:r>
          <w:r w:rsidR="00385B91">
            <w:rPr>
              <w:rFonts w:cs="B Mitra" w:hint="cs"/>
              <w:sz w:val="28"/>
              <w:szCs w:val="28"/>
              <w:rtl/>
            </w:rPr>
            <w:t xml:space="preserve"> </w:t>
          </w:r>
          <w:r w:rsidR="00385B91" w:rsidRPr="00395FA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آنتی بیوتیک ها تغییر</w:t>
          </w:r>
          <w:r w:rsidR="00385B91" w:rsidRPr="00395FA6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385B91">
            <w:rPr>
              <w:rFonts w:cs="B Mitra" w:hint="cs"/>
              <w:sz w:val="28"/>
              <w:szCs w:val="28"/>
              <w:rtl/>
            </w:rPr>
            <w:t xml:space="preserve">داده می شود و </w:t>
          </w:r>
          <w:r>
            <w:rPr>
              <w:rFonts w:cs="B Mitra" w:hint="cs"/>
              <w:sz w:val="28"/>
              <w:szCs w:val="28"/>
              <w:rtl/>
            </w:rPr>
            <w:t xml:space="preserve">متخصص </w:t>
          </w:r>
          <w:r w:rsidR="00385B91">
            <w:rPr>
              <w:rFonts w:cs="B Mitra" w:hint="cs"/>
              <w:sz w:val="28"/>
              <w:szCs w:val="28"/>
              <w:rtl/>
            </w:rPr>
            <w:t xml:space="preserve">ریه توصیه به انجام </w:t>
          </w:r>
          <w:r w:rsidR="00385B91" w:rsidRPr="008000DC">
            <w:rPr>
              <w:rFonts w:cs="B Mitra"/>
              <w:b/>
              <w:bCs/>
              <w:color w:val="C00000"/>
              <w:sz w:val="28"/>
              <w:szCs w:val="28"/>
            </w:rPr>
            <w:t>CTA</w:t>
          </w:r>
          <w:r w:rsidR="00385B91" w:rsidRPr="008000D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ریه و هپارین</w:t>
          </w:r>
          <w:r w:rsidR="00385B91" w:rsidRPr="008000DC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385B91" w:rsidRPr="008000D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درمانی</w:t>
          </w:r>
          <w:r w:rsidR="00385B91">
            <w:rPr>
              <w:rFonts w:cs="B Mitra" w:hint="cs"/>
              <w:sz w:val="28"/>
              <w:szCs w:val="28"/>
              <w:rtl/>
            </w:rPr>
            <w:t xml:space="preserve"> و </w:t>
          </w:r>
          <w:r w:rsidR="00385B91" w:rsidRPr="008000D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مشاوره با سرویس گوارش و زنان جهت ختم بارداری</w:t>
          </w:r>
          <w:r w:rsidR="00385B91" w:rsidRPr="008000DC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385B91">
            <w:rPr>
              <w:rFonts w:cs="B Mitra" w:hint="cs"/>
              <w:sz w:val="28"/>
              <w:szCs w:val="28"/>
              <w:rtl/>
            </w:rPr>
            <w:t xml:space="preserve">می شود.) </w:t>
          </w:r>
        </w:p>
        <w:p w:rsidR="00385B91" w:rsidRPr="00A165EA" w:rsidRDefault="00861800" w:rsidP="00A165EA">
          <w:pPr>
            <w:pStyle w:val="ListParagraph"/>
            <w:numPr>
              <w:ilvl w:val="0"/>
              <w:numId w:val="1"/>
            </w:numPr>
            <w:rPr>
              <w:rFonts w:cs="B Mitra"/>
              <w:sz w:val="28"/>
              <w:szCs w:val="28"/>
            </w:rPr>
          </w:pPr>
          <w:r w:rsidRPr="00385B91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در ساعت 12:30</w:t>
          </w:r>
          <w:r w:rsidRPr="00385B91">
            <w:rPr>
              <w:rFonts w:cs="B Mitra" w:hint="cs"/>
              <w:b/>
              <w:bCs/>
              <w:sz w:val="28"/>
              <w:szCs w:val="28"/>
              <w:rtl/>
            </w:rPr>
            <w:t xml:space="preserve"> </w:t>
          </w:r>
          <w:r w:rsidRPr="00385B9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مشاوره گوارش</w:t>
          </w:r>
          <w:r w:rsidR="00A165E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A165EA">
            <w:rPr>
              <w:rFonts w:cs="B Mitra" w:hint="cs"/>
              <w:sz w:val="28"/>
              <w:szCs w:val="28"/>
              <w:rtl/>
            </w:rPr>
            <w:t xml:space="preserve">انجام و </w:t>
          </w:r>
          <w:r w:rsidRPr="00385B91">
            <w:rPr>
              <w:rFonts w:cs="B Mitra" w:hint="cs"/>
              <w:sz w:val="28"/>
              <w:szCs w:val="28"/>
              <w:rtl/>
            </w:rPr>
            <w:t xml:space="preserve">علایم </w:t>
          </w:r>
          <w:r w:rsidRPr="00385B91">
            <w:rPr>
              <w:rFonts w:cs="B Mitra"/>
              <w:b/>
              <w:bCs/>
              <w:color w:val="C00000"/>
              <w:sz w:val="28"/>
              <w:szCs w:val="28"/>
            </w:rPr>
            <w:t>Decompensation</w:t>
          </w:r>
          <w:r w:rsidR="00A165E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385B91">
            <w:rPr>
              <w:rFonts w:cs="B Mitra"/>
              <w:b/>
              <w:bCs/>
              <w:color w:val="C00000"/>
              <w:sz w:val="28"/>
              <w:szCs w:val="28"/>
            </w:rPr>
            <w:t xml:space="preserve"> </w:t>
          </w:r>
          <w:r w:rsidRPr="00385B9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نداشته</w:t>
          </w:r>
          <w:r w:rsidRPr="00385B91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0718C0" w:rsidRPr="00385B91">
            <w:rPr>
              <w:rFonts w:cs="B Mitra" w:hint="cs"/>
              <w:sz w:val="28"/>
              <w:szCs w:val="28"/>
              <w:rtl/>
            </w:rPr>
            <w:t xml:space="preserve">(مورد سیروز جبران شده بوده)  </w:t>
          </w:r>
          <w:r w:rsidRPr="00385B9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فعلاً درمان </w:t>
          </w:r>
          <w:r w:rsidRPr="00385B91">
            <w:rPr>
              <w:rFonts w:cs="B Mitra"/>
              <w:b/>
              <w:bCs/>
              <w:color w:val="C00000"/>
              <w:sz w:val="28"/>
              <w:szCs w:val="28"/>
            </w:rPr>
            <w:t>AB</w:t>
          </w:r>
          <w:r w:rsidRPr="00385B9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ادامه یابد.</w:t>
          </w:r>
        </w:p>
        <w:p w:rsidR="00A165EA" w:rsidRPr="00A165EA" w:rsidRDefault="00385B91" w:rsidP="00A165EA">
          <w:pPr>
            <w:pStyle w:val="ListParagraph"/>
            <w:numPr>
              <w:ilvl w:val="0"/>
              <w:numId w:val="1"/>
            </w:numPr>
            <w:rPr>
              <w:rFonts w:cs="B Mitra"/>
              <w:sz w:val="28"/>
              <w:szCs w:val="28"/>
            </w:rPr>
          </w:pPr>
          <w:r w:rsidRPr="00385B91">
            <w:rPr>
              <w:rFonts w:cs="B Mitra"/>
              <w:b/>
              <w:bCs/>
              <w:color w:val="C00000"/>
              <w:sz w:val="32"/>
              <w:szCs w:val="32"/>
            </w:rPr>
            <w:t>CXR   **</w:t>
          </w:r>
          <w:proofErr w:type="gramStart"/>
          <w:r w:rsidRPr="00385B91">
            <w:rPr>
              <w:rFonts w:cs="B Mitra"/>
              <w:b/>
              <w:bCs/>
              <w:color w:val="C00000"/>
              <w:sz w:val="32"/>
              <w:szCs w:val="32"/>
            </w:rPr>
            <w:t>*</w:t>
          </w:r>
          <w:r w:rsidRPr="00385B91">
            <w:rPr>
              <w:rFonts w:cs="B Mitra" w:hint="cs"/>
              <w:b/>
              <w:bCs/>
              <w:color w:val="C00000"/>
              <w:sz w:val="32"/>
              <w:szCs w:val="32"/>
              <w:rtl/>
            </w:rPr>
            <w:t xml:space="preserve">  پرتابل</w:t>
          </w:r>
          <w:proofErr w:type="spellStart"/>
          <w:r w:rsidRPr="00385B91">
            <w:rPr>
              <w:rFonts w:cs="B Mitra"/>
              <w:b/>
              <w:bCs/>
              <w:color w:val="C00000"/>
              <w:sz w:val="28"/>
              <w:szCs w:val="28"/>
            </w:rPr>
            <w:t>Consalidation</w:t>
          </w:r>
          <w:proofErr w:type="spellEnd"/>
          <w:proofErr w:type="gramEnd"/>
          <w:r w:rsidRPr="00385B91">
            <w:rPr>
              <w:rFonts w:cs="B Mitra"/>
              <w:b/>
              <w:bCs/>
              <w:color w:val="C00000"/>
              <w:sz w:val="28"/>
              <w:szCs w:val="28"/>
            </w:rPr>
            <w:t xml:space="preserve">  : </w:t>
          </w:r>
          <w:r w:rsidRPr="00385B9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ریه راست</w:t>
          </w:r>
          <w:r w:rsidRPr="00385B91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A165EA">
            <w:rPr>
              <w:rFonts w:cs="B Mitra" w:hint="cs"/>
              <w:sz w:val="28"/>
              <w:szCs w:val="28"/>
              <w:rtl/>
            </w:rPr>
            <w:t>گزارش شده است.</w:t>
          </w:r>
        </w:p>
        <w:p w:rsidR="00861800" w:rsidRDefault="00385B91" w:rsidP="009873F2">
          <w:pPr>
            <w:rPr>
              <w:rFonts w:cs="B Mitra"/>
              <w:sz w:val="28"/>
              <w:szCs w:val="28"/>
              <w:rtl/>
            </w:rPr>
          </w:pPr>
          <w:r w:rsidRPr="009873F2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روز سوم بستری</w:t>
          </w:r>
          <w:r>
            <w:rPr>
              <w:rFonts w:cs="B Mitra" w:hint="cs"/>
              <w:sz w:val="28"/>
              <w:szCs w:val="28"/>
              <w:rtl/>
            </w:rPr>
            <w:t xml:space="preserve"> </w:t>
          </w:r>
          <w:r w:rsidR="00861800">
            <w:rPr>
              <w:rFonts w:cs="B Mitra" w:hint="cs"/>
              <w:sz w:val="28"/>
              <w:szCs w:val="28"/>
              <w:rtl/>
            </w:rPr>
            <w:t xml:space="preserve">به </w:t>
          </w:r>
          <w:r w:rsidR="00861800" w:rsidRPr="0024003A">
            <w:rPr>
              <w:rFonts w:cs="B Mitra"/>
              <w:b/>
              <w:bCs/>
              <w:color w:val="C00000"/>
              <w:sz w:val="28"/>
              <w:szCs w:val="28"/>
            </w:rPr>
            <w:t>ICU</w:t>
          </w:r>
          <w:r w:rsidR="00861800" w:rsidRPr="0024003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جراحی</w:t>
          </w:r>
          <w:r w:rsidR="00861800" w:rsidRPr="0024003A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861800">
            <w:rPr>
              <w:rFonts w:cs="B Mitra" w:hint="cs"/>
              <w:sz w:val="28"/>
              <w:szCs w:val="28"/>
              <w:rtl/>
            </w:rPr>
            <w:t xml:space="preserve">منتقل شده </w:t>
          </w:r>
          <w:r w:rsidR="00A165EA">
            <w:rPr>
              <w:rFonts w:cs="B Mitra" w:hint="cs"/>
              <w:sz w:val="28"/>
              <w:szCs w:val="28"/>
              <w:rtl/>
            </w:rPr>
            <w:t>است</w:t>
          </w:r>
          <w:r w:rsidR="009873F2">
            <w:rPr>
              <w:rFonts w:cs="B Mitra" w:hint="cs"/>
              <w:sz w:val="28"/>
              <w:szCs w:val="28"/>
              <w:rtl/>
            </w:rPr>
            <w:t>.</w:t>
          </w:r>
          <w:r w:rsidR="00861800">
            <w:rPr>
              <w:rFonts w:cs="B Mitra" w:hint="cs"/>
              <w:sz w:val="28"/>
              <w:szCs w:val="28"/>
              <w:rtl/>
            </w:rPr>
            <w:t xml:space="preserve"> </w:t>
          </w:r>
        </w:p>
        <w:p w:rsidR="002C4B88" w:rsidRDefault="00861800" w:rsidP="005772FD">
          <w:pPr>
            <w:rPr>
              <w:rFonts w:cs="B Mitra"/>
              <w:sz w:val="28"/>
              <w:szCs w:val="28"/>
              <w:rtl/>
            </w:rPr>
          </w:pPr>
          <w:r w:rsidRPr="00F2554C">
            <w:rPr>
              <w:rFonts w:cs="B Mitra" w:hint="cs"/>
              <w:sz w:val="28"/>
              <w:szCs w:val="28"/>
              <w:rtl/>
            </w:rPr>
            <w:t xml:space="preserve">بیمار در </w:t>
          </w:r>
          <w:r w:rsidRPr="00F2554C">
            <w:rPr>
              <w:rFonts w:cs="B Mitra"/>
              <w:sz w:val="28"/>
              <w:szCs w:val="28"/>
            </w:rPr>
            <w:t>ICU</w:t>
          </w:r>
          <w:r w:rsidRPr="00F2554C">
            <w:rPr>
              <w:rFonts w:cs="B Mitra" w:hint="cs"/>
              <w:sz w:val="28"/>
              <w:szCs w:val="28"/>
              <w:rtl/>
            </w:rPr>
            <w:t xml:space="preserve"> تحت درمان با </w:t>
          </w:r>
          <w:r w:rsidRPr="005772F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دریپ نور اپی نفرین</w:t>
          </w:r>
          <w:r w:rsidRPr="005772FD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F2554C">
            <w:rPr>
              <w:rFonts w:cs="B Mitra" w:hint="cs"/>
              <w:sz w:val="28"/>
              <w:szCs w:val="28"/>
              <w:rtl/>
            </w:rPr>
            <w:t xml:space="preserve">و </w:t>
          </w:r>
          <w:r w:rsidRPr="005772F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دریپ  هپارین</w:t>
          </w:r>
          <w:r w:rsidRPr="00F2554C">
            <w:rPr>
              <w:rFonts w:cs="B Mitra" w:hint="cs"/>
              <w:sz w:val="28"/>
              <w:szCs w:val="28"/>
              <w:rtl/>
            </w:rPr>
            <w:t xml:space="preserve">، ویال </w:t>
          </w:r>
          <w:r w:rsidRPr="005772F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آل</w:t>
          </w:r>
          <w:r w:rsidR="00F2554C" w:rsidRPr="005772F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بومین</w:t>
          </w:r>
          <w:r w:rsidR="00F2554C" w:rsidRPr="00F2554C">
            <w:rPr>
              <w:rFonts w:cs="B Mitra" w:hint="cs"/>
              <w:sz w:val="28"/>
              <w:szCs w:val="28"/>
              <w:rtl/>
            </w:rPr>
            <w:t xml:space="preserve">، </w:t>
          </w:r>
          <w:r w:rsidR="00F2554C" w:rsidRPr="005772F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هیدروکورتیزون</w:t>
          </w:r>
          <w:r w:rsidR="00F2554C" w:rsidRPr="00F2554C">
            <w:rPr>
              <w:rFonts w:cs="B Mitra" w:hint="cs"/>
              <w:sz w:val="28"/>
              <w:szCs w:val="28"/>
              <w:rtl/>
            </w:rPr>
            <w:t xml:space="preserve">، </w:t>
          </w:r>
          <w:r w:rsidR="005772F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آن</w:t>
          </w:r>
          <w:r w:rsidR="005772FD" w:rsidRPr="005772F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تی بیوتیک</w:t>
          </w:r>
          <w:r w:rsidR="005772FD" w:rsidRPr="005772FD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5772FD">
            <w:rPr>
              <w:rFonts w:cs="B Mitra" w:hint="cs"/>
              <w:sz w:val="28"/>
              <w:szCs w:val="28"/>
              <w:rtl/>
            </w:rPr>
            <w:t>(</w:t>
          </w:r>
          <w:r w:rsidR="00F2554C" w:rsidRPr="00F2554C">
            <w:rPr>
              <w:rFonts w:cs="B Mitra" w:hint="cs"/>
              <w:sz w:val="28"/>
              <w:szCs w:val="28"/>
              <w:rtl/>
            </w:rPr>
            <w:t>سف</w:t>
          </w:r>
          <w:r w:rsidR="00A165EA">
            <w:rPr>
              <w:rFonts w:cs="B Mitra" w:hint="cs"/>
              <w:sz w:val="28"/>
              <w:szCs w:val="28"/>
              <w:rtl/>
            </w:rPr>
            <w:t>پیم و وانکومایسین، کپسول آزیترومایسین</w:t>
          </w:r>
          <w:r w:rsidR="005772FD">
            <w:rPr>
              <w:rFonts w:cs="B Mitra" w:hint="cs"/>
              <w:sz w:val="28"/>
              <w:szCs w:val="28"/>
              <w:rtl/>
            </w:rPr>
            <w:t xml:space="preserve">) </w:t>
          </w:r>
          <w:r w:rsidRPr="00F2554C">
            <w:rPr>
              <w:rFonts w:cs="B Mitra" w:hint="cs"/>
              <w:sz w:val="28"/>
              <w:szCs w:val="28"/>
              <w:rtl/>
            </w:rPr>
            <w:t xml:space="preserve">، قرص </w:t>
          </w:r>
          <w:r w:rsidRPr="0014024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پنتوپرازول و شربت لاکتولوز</w:t>
          </w:r>
          <w:r w:rsidRPr="00140249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A165EA">
            <w:rPr>
              <w:rFonts w:cs="B Mitra" w:hint="cs"/>
              <w:sz w:val="28"/>
              <w:szCs w:val="28"/>
              <w:rtl/>
            </w:rPr>
            <w:t>بوده است</w:t>
          </w:r>
          <w:r w:rsidRPr="00F2554C">
            <w:rPr>
              <w:rFonts w:cs="B Mitra" w:hint="cs"/>
              <w:sz w:val="28"/>
              <w:szCs w:val="28"/>
              <w:rtl/>
            </w:rPr>
            <w:t xml:space="preserve">.  </w:t>
          </w:r>
        </w:p>
        <w:p w:rsidR="00861800" w:rsidRDefault="00861800" w:rsidP="002C4B88">
          <w:pPr>
            <w:rPr>
              <w:rFonts w:cs="B Mitra"/>
              <w:sz w:val="28"/>
              <w:szCs w:val="28"/>
              <w:rtl/>
            </w:rPr>
          </w:pPr>
          <w:r w:rsidRPr="00F2554C">
            <w:rPr>
              <w:rFonts w:cs="B Mitra" w:hint="cs"/>
              <w:sz w:val="28"/>
              <w:szCs w:val="28"/>
              <w:rtl/>
            </w:rPr>
            <w:t>با توجه به قندهای بالا</w:t>
          </w:r>
          <w:r w:rsidR="002C4B88">
            <w:rPr>
              <w:rFonts w:cs="B Mitra" w:hint="cs"/>
              <w:sz w:val="28"/>
              <w:szCs w:val="28"/>
              <w:rtl/>
            </w:rPr>
            <w:t xml:space="preserve">، </w:t>
          </w:r>
          <w:r w:rsidR="002C4B88" w:rsidRPr="002C4B8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مشاوره غدد توسط اتند</w:t>
          </w:r>
          <w:r w:rsidR="002C4B88" w:rsidRPr="002C4B88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A165EA">
            <w:rPr>
              <w:rFonts w:cs="B Mitra" w:hint="cs"/>
              <w:sz w:val="28"/>
              <w:szCs w:val="28"/>
              <w:rtl/>
            </w:rPr>
            <w:t>انجام و</w:t>
          </w:r>
          <w:r w:rsidRPr="00F2554C">
            <w:rPr>
              <w:rFonts w:cs="B Mitra" w:hint="cs"/>
              <w:sz w:val="28"/>
              <w:szCs w:val="28"/>
              <w:rtl/>
            </w:rPr>
            <w:t xml:space="preserve"> </w:t>
          </w:r>
          <w:r w:rsidRPr="00FF2BD3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ا</w:t>
          </w:r>
          <w:r w:rsidR="00FF2BD3" w:rsidRPr="00FF2BD3">
            <w:rPr>
              <w:rFonts w:cs="B Mitra"/>
              <w:b/>
              <w:bCs/>
              <w:color w:val="C00000"/>
              <w:sz w:val="28"/>
              <w:szCs w:val="28"/>
            </w:rPr>
            <w:t xml:space="preserve"> </w:t>
          </w:r>
          <w:r w:rsidRPr="0014024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نسولین</w:t>
          </w:r>
          <w:r w:rsidRPr="00F2554C">
            <w:rPr>
              <w:rFonts w:cs="B Mitra" w:hint="cs"/>
              <w:sz w:val="28"/>
              <w:szCs w:val="28"/>
              <w:rtl/>
            </w:rPr>
            <w:t xml:space="preserve"> </w:t>
          </w:r>
          <w:r w:rsidR="002C4B88">
            <w:rPr>
              <w:rFonts w:cs="B Mitra" w:hint="cs"/>
              <w:sz w:val="28"/>
              <w:szCs w:val="28"/>
              <w:rtl/>
            </w:rPr>
            <w:t>شروع می شود .</w:t>
          </w:r>
        </w:p>
        <w:p w:rsidR="009873F2" w:rsidRDefault="009873F2" w:rsidP="002C4B88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تست </w:t>
          </w:r>
          <w:r w:rsidRPr="008202A1">
            <w:rPr>
              <w:rFonts w:cs="B Mitra"/>
              <w:b/>
              <w:bCs/>
              <w:color w:val="C00000"/>
              <w:sz w:val="28"/>
              <w:szCs w:val="28"/>
            </w:rPr>
            <w:t>PCR</w:t>
          </w:r>
          <w:r w:rsidRPr="008202A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کرونا و کومبس مستقیم و غیر مستقیم</w:t>
          </w:r>
          <w:r w:rsidRPr="0092431D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= </w:t>
          </w:r>
          <w:r w:rsidRPr="006B602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منفی</w:t>
          </w:r>
          <w:r>
            <w:rPr>
              <w:rFonts w:cs="B Mitra" w:hint="cs"/>
              <w:sz w:val="28"/>
              <w:szCs w:val="28"/>
              <w:rtl/>
            </w:rPr>
            <w:t xml:space="preserve"> گزارش می شود و </w:t>
          </w:r>
          <w:r w:rsidRPr="009873F2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هیپر بیلیروبینمی </w:t>
          </w:r>
          <w:r w:rsidRPr="009873F2">
            <w:rPr>
              <w:rFonts w:cs="B Mitra"/>
              <w:b/>
              <w:bCs/>
              <w:color w:val="C00000"/>
              <w:sz w:val="28"/>
              <w:szCs w:val="28"/>
            </w:rPr>
            <w:t>Direct</w:t>
          </w:r>
          <w:r w:rsidRPr="009873F2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1620F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بدتر</w:t>
          </w:r>
          <w:r>
            <w:rPr>
              <w:rFonts w:cs="B Mitra" w:hint="cs"/>
              <w:sz w:val="28"/>
              <w:szCs w:val="28"/>
              <w:rtl/>
            </w:rPr>
            <w:t xml:space="preserve"> شده است </w:t>
          </w:r>
        </w:p>
        <w:p w:rsidR="006C044A" w:rsidRPr="006C044A" w:rsidRDefault="008C00E0" w:rsidP="006C044A">
          <w:pPr>
            <w:rPr>
              <w:rFonts w:cs="B Mitra"/>
              <w:sz w:val="28"/>
              <w:szCs w:val="28"/>
            </w:rPr>
          </w:pPr>
          <w:r w:rsidRPr="0089331F">
            <w:rPr>
              <w:rFonts w:cs="B Mitra"/>
              <w:b/>
              <w:bCs/>
              <w:color w:val="C00000"/>
              <w:sz w:val="28"/>
              <w:szCs w:val="28"/>
            </w:rPr>
            <w:t>CRP=38.1</w:t>
          </w:r>
          <w:r>
            <w:rPr>
              <w:rFonts w:cs="B Mitra"/>
              <w:sz w:val="28"/>
              <w:szCs w:val="28"/>
            </w:rPr>
            <w:t xml:space="preserve">  </w:t>
          </w:r>
          <w:r w:rsidR="003652B2">
            <w:rPr>
              <w:rFonts w:cs="B Mitra" w:hint="cs"/>
              <w:sz w:val="28"/>
              <w:szCs w:val="28"/>
              <w:rtl/>
            </w:rPr>
            <w:t xml:space="preserve">  </w:t>
          </w:r>
          <w:r w:rsidR="003652B2" w:rsidRPr="003652B2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                </w:t>
          </w:r>
          <w:r w:rsidRPr="003652B2">
            <w:rPr>
              <w:rFonts w:cs="B Mitra"/>
              <w:b/>
              <w:bCs/>
              <w:color w:val="C00000"/>
              <w:sz w:val="28"/>
              <w:szCs w:val="28"/>
            </w:rPr>
            <w:t xml:space="preserve"> </w:t>
          </w:r>
          <w:r>
            <w:rPr>
              <w:rFonts w:cs="B Mitra"/>
              <w:sz w:val="28"/>
              <w:szCs w:val="28"/>
            </w:rPr>
            <w:t xml:space="preserve">  </w:t>
          </w:r>
          <w:proofErr w:type="spellStart"/>
          <w:r w:rsidR="00B01A1C" w:rsidRPr="003652B2">
            <w:rPr>
              <w:rFonts w:cs="B Mitra"/>
              <w:b/>
              <w:bCs/>
              <w:color w:val="C00000"/>
              <w:sz w:val="28"/>
              <w:szCs w:val="28"/>
            </w:rPr>
            <w:t>Retic</w:t>
          </w:r>
          <w:proofErr w:type="spellEnd"/>
          <w:r w:rsidR="00B01A1C" w:rsidRPr="003652B2">
            <w:rPr>
              <w:rFonts w:cs="B Mitra"/>
              <w:b/>
              <w:bCs/>
              <w:color w:val="C00000"/>
              <w:sz w:val="28"/>
              <w:szCs w:val="28"/>
            </w:rPr>
            <w:t xml:space="preserve"> C</w:t>
          </w:r>
          <w:proofErr w:type="gramStart"/>
          <w:r w:rsidR="00B01A1C" w:rsidRPr="003652B2">
            <w:rPr>
              <w:rFonts w:cs="B Mitra"/>
              <w:b/>
              <w:bCs/>
              <w:color w:val="C00000"/>
              <w:sz w:val="28"/>
              <w:szCs w:val="28"/>
            </w:rPr>
            <w:t>.=</w:t>
          </w:r>
          <w:proofErr w:type="gramEnd"/>
          <w:r w:rsidR="00B01A1C" w:rsidRPr="003652B2">
            <w:rPr>
              <w:rFonts w:cs="B Mitra"/>
              <w:b/>
              <w:bCs/>
              <w:color w:val="C00000"/>
              <w:sz w:val="28"/>
              <w:szCs w:val="28"/>
            </w:rPr>
            <w:t>0.5</w:t>
          </w:r>
          <w:r w:rsidR="003652B2" w:rsidRPr="003652B2">
            <w:rPr>
              <w:rFonts w:cs="B Mitra" w:hint="cs"/>
              <w:color w:val="C00000"/>
              <w:sz w:val="28"/>
              <w:szCs w:val="28"/>
              <w:rtl/>
            </w:rPr>
            <w:t xml:space="preserve">                     </w:t>
          </w:r>
          <w:r w:rsidR="00B01A1C" w:rsidRPr="003652B2">
            <w:rPr>
              <w:rFonts w:cs="B Mitra"/>
              <w:color w:val="C00000"/>
              <w:sz w:val="28"/>
              <w:szCs w:val="28"/>
            </w:rPr>
            <w:t xml:space="preserve">   </w:t>
          </w:r>
          <w:r w:rsidR="00B01A1C" w:rsidRPr="003652B2">
            <w:rPr>
              <w:rFonts w:cs="B Mitra"/>
              <w:b/>
              <w:bCs/>
              <w:color w:val="C00000"/>
              <w:sz w:val="28"/>
              <w:szCs w:val="28"/>
            </w:rPr>
            <w:t xml:space="preserve">Bili T=7.3  D=6.6 </w:t>
          </w:r>
          <w:r w:rsidR="003652B2" w:rsidRPr="003652B2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                 </w:t>
          </w:r>
          <w:r w:rsidR="00B01A1C" w:rsidRPr="003652B2">
            <w:rPr>
              <w:rFonts w:cs="B Mitra"/>
              <w:b/>
              <w:bCs/>
              <w:color w:val="C00000"/>
              <w:sz w:val="28"/>
              <w:szCs w:val="28"/>
            </w:rPr>
            <w:t xml:space="preserve">  </w:t>
          </w:r>
          <w:r w:rsidR="00B01A1C">
            <w:rPr>
              <w:rFonts w:cs="B Mitra"/>
              <w:sz w:val="28"/>
              <w:szCs w:val="28"/>
            </w:rPr>
            <w:t>Alb=2.3</w:t>
          </w:r>
          <w:r w:rsidR="006C044A">
            <w:rPr>
              <w:rFonts w:cs="B Mitra" w:hint="cs"/>
              <w:sz w:val="28"/>
              <w:szCs w:val="28"/>
              <w:rtl/>
            </w:rPr>
            <w:t xml:space="preserve"> </w:t>
          </w:r>
          <w:r w:rsidR="003652B2">
            <w:rPr>
              <w:rFonts w:cs="B Mitra" w:hint="cs"/>
              <w:sz w:val="28"/>
              <w:szCs w:val="28"/>
              <w:rtl/>
            </w:rPr>
            <w:t xml:space="preserve">   </w:t>
          </w:r>
          <w:r w:rsidR="00B01A1C">
            <w:rPr>
              <w:rFonts w:cs="B Mitra"/>
              <w:sz w:val="28"/>
              <w:szCs w:val="28"/>
            </w:rPr>
            <w:t xml:space="preserve">  </w:t>
          </w:r>
          <w:proofErr w:type="spellStart"/>
          <w:r w:rsidR="006C044A" w:rsidRPr="006C044A">
            <w:rPr>
              <w:rFonts w:cs="B Mitra"/>
              <w:b/>
              <w:bCs/>
              <w:color w:val="C00000"/>
              <w:sz w:val="28"/>
              <w:szCs w:val="28"/>
            </w:rPr>
            <w:t>Procalcitonin</w:t>
          </w:r>
          <w:proofErr w:type="spellEnd"/>
          <w:r w:rsidR="006C044A" w:rsidRPr="006C044A">
            <w:rPr>
              <w:rFonts w:cs="B Mitra"/>
              <w:b/>
              <w:bCs/>
              <w:color w:val="C00000"/>
              <w:sz w:val="28"/>
              <w:szCs w:val="28"/>
            </w:rPr>
            <w:t>=18.36</w:t>
          </w:r>
          <w:r w:rsidR="006C044A">
            <w:rPr>
              <w:rFonts w:cs="B Mitra"/>
              <w:b/>
              <w:bCs/>
              <w:color w:val="C00000"/>
              <w:sz w:val="28"/>
              <w:szCs w:val="28"/>
            </w:rPr>
            <w:t xml:space="preserve">         </w:t>
          </w:r>
          <w:r w:rsidR="006C044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  </w:t>
          </w:r>
        </w:p>
        <w:p w:rsidR="00B01A1C" w:rsidRDefault="00395FA6" w:rsidP="002C4B88">
          <w:pPr>
            <w:rPr>
              <w:rFonts w:cs="B Mitra"/>
              <w:sz w:val="28"/>
              <w:szCs w:val="28"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         </w:t>
          </w:r>
          <w:r w:rsidR="00B01A1C" w:rsidRPr="00EB377A">
            <w:rPr>
              <w:rFonts w:cs="B Mitra" w:hint="cs"/>
              <w:b/>
              <w:bCs/>
              <w:color w:val="C00000"/>
              <w:sz w:val="28"/>
              <w:szCs w:val="28"/>
              <w:u w:val="single"/>
              <w:rtl/>
            </w:rPr>
            <w:t>ادرار 24 ساعته :</w:t>
          </w:r>
          <w:r w:rsidR="00B01A1C" w:rsidRPr="00EB377A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EB377A">
            <w:rPr>
              <w:rFonts w:cs="B Mitra" w:hint="cs"/>
              <w:color w:val="C00000"/>
              <w:sz w:val="28"/>
              <w:szCs w:val="28"/>
              <w:rtl/>
            </w:rPr>
            <w:t xml:space="preserve">       </w:t>
          </w:r>
          <w:r w:rsidR="00B01A1C" w:rsidRPr="00EB377A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B01A1C">
            <w:rPr>
              <w:rFonts w:cs="B Mitra"/>
              <w:sz w:val="28"/>
              <w:szCs w:val="28"/>
            </w:rPr>
            <w:t xml:space="preserve">700cc      </w:t>
          </w:r>
          <w:r w:rsidR="00B01A1C" w:rsidRPr="00EB377A">
            <w:rPr>
              <w:rFonts w:cs="B Mitra"/>
              <w:b/>
              <w:bCs/>
              <w:color w:val="C00000"/>
              <w:sz w:val="28"/>
              <w:szCs w:val="28"/>
            </w:rPr>
            <w:t>Pro=504</w:t>
          </w:r>
          <w:r w:rsidR="00EB377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EB377A">
            <w:rPr>
              <w:rFonts w:cs="B Mitra" w:hint="cs"/>
              <w:sz w:val="28"/>
              <w:szCs w:val="28"/>
              <w:rtl/>
            </w:rPr>
            <w:t xml:space="preserve"> </w:t>
          </w:r>
          <w:r w:rsidR="00B01A1C">
            <w:rPr>
              <w:rFonts w:cs="B Mitra"/>
              <w:sz w:val="28"/>
              <w:szCs w:val="28"/>
            </w:rPr>
            <w:t xml:space="preserve">   Cr=196     </w:t>
          </w:r>
        </w:p>
        <w:p w:rsidR="00B01A1C" w:rsidRPr="00F2554C" w:rsidRDefault="00B01A1C" w:rsidP="002C4B88">
          <w:pPr>
            <w:rPr>
              <w:rFonts w:cs="B Mitra"/>
              <w:sz w:val="28"/>
              <w:szCs w:val="28"/>
            </w:rPr>
          </w:pPr>
        </w:p>
        <w:p w:rsidR="00861800" w:rsidRPr="00395FA6" w:rsidRDefault="00861800" w:rsidP="008B7C67">
          <w:pPr>
            <w:pStyle w:val="ListParagraph"/>
            <w:numPr>
              <w:ilvl w:val="0"/>
              <w:numId w:val="1"/>
            </w:numPr>
            <w:rPr>
              <w:rFonts w:cs="B Mitra"/>
              <w:sz w:val="28"/>
              <w:szCs w:val="28"/>
              <w:rtl/>
            </w:rPr>
          </w:pPr>
          <w:r w:rsidRPr="00395FA6">
            <w:rPr>
              <w:rFonts w:cs="B Mitra" w:hint="cs"/>
              <w:sz w:val="28"/>
              <w:szCs w:val="28"/>
              <w:rtl/>
            </w:rPr>
            <w:t xml:space="preserve"> </w:t>
          </w:r>
          <w:r w:rsidR="00A42594" w:rsidRPr="00395FA6">
            <w:rPr>
              <w:rFonts w:cs="B Mitra" w:hint="cs"/>
              <w:b/>
              <w:bCs/>
              <w:sz w:val="28"/>
              <w:szCs w:val="28"/>
              <w:rtl/>
            </w:rPr>
            <w:t>(روز چهارم بستری )</w:t>
          </w:r>
          <w:r w:rsidR="00A165EA">
            <w:rPr>
              <w:rFonts w:cs="B Mitra" w:hint="cs"/>
              <w:sz w:val="28"/>
              <w:szCs w:val="28"/>
              <w:rtl/>
            </w:rPr>
            <w:t>،</w:t>
          </w:r>
          <w:r w:rsidRPr="00395FA6">
            <w:rPr>
              <w:rFonts w:cs="B Mitra" w:hint="cs"/>
              <w:sz w:val="28"/>
              <w:szCs w:val="28"/>
              <w:rtl/>
            </w:rPr>
            <w:t xml:space="preserve"> </w:t>
          </w:r>
          <w:r w:rsidR="008B7C6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395FA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گوارش</w:t>
          </w:r>
          <w:r w:rsidRPr="00395FA6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395FA6">
            <w:rPr>
              <w:rFonts w:cs="B Mitra" w:hint="cs"/>
              <w:sz w:val="28"/>
              <w:szCs w:val="28"/>
              <w:rtl/>
            </w:rPr>
            <w:t xml:space="preserve">مادر را ویزیت و </w:t>
          </w:r>
          <w:r w:rsidRPr="00395FA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تشخیص پنومونی باکتریال</w:t>
          </w:r>
          <w:r w:rsidRPr="00395FA6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395FA6">
            <w:rPr>
              <w:rFonts w:cs="B Mitra" w:hint="cs"/>
              <w:sz w:val="28"/>
              <w:szCs w:val="28"/>
              <w:rtl/>
            </w:rPr>
            <w:t xml:space="preserve">مطرح شده و توصیه به </w:t>
          </w:r>
          <w:r w:rsidRPr="00395FA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ادامه درمان آنتی بیوتیکی</w:t>
          </w:r>
          <w:r w:rsidRPr="00395FA6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395FA6">
            <w:rPr>
              <w:rFonts w:cs="B Mitra" w:hint="cs"/>
              <w:sz w:val="28"/>
              <w:szCs w:val="28"/>
              <w:rtl/>
            </w:rPr>
            <w:t xml:space="preserve">می شود . </w:t>
          </w:r>
        </w:p>
        <w:p w:rsidR="00861800" w:rsidRPr="00395FA6" w:rsidRDefault="008F5E80" w:rsidP="00A165EA">
          <w:pPr>
            <w:pStyle w:val="ListParagraph"/>
            <w:numPr>
              <w:ilvl w:val="0"/>
              <w:numId w:val="1"/>
            </w:numPr>
            <w:rPr>
              <w:rFonts w:cs="B Mitra"/>
              <w:sz w:val="28"/>
              <w:szCs w:val="28"/>
              <w:rtl/>
            </w:rPr>
          </w:pPr>
          <w:r w:rsidRPr="00395FA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به ع</w:t>
          </w:r>
          <w:r w:rsidR="00A165E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لت هیپوکالمی و اسیدوز  متابولیک،</w:t>
          </w:r>
          <w:r w:rsidRPr="00395FA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861800" w:rsidRPr="00395FA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مشاوره نفرولوژی </w:t>
          </w:r>
          <w:r w:rsidR="00806F13" w:rsidRPr="00395FA6">
            <w:rPr>
              <w:rFonts w:cs="B Mitra" w:hint="cs"/>
              <w:sz w:val="28"/>
              <w:szCs w:val="28"/>
              <w:rtl/>
            </w:rPr>
            <w:t xml:space="preserve">( دو بار ) </w:t>
          </w:r>
          <w:r w:rsidR="00A165EA">
            <w:rPr>
              <w:rFonts w:cs="B Mitra" w:hint="cs"/>
              <w:sz w:val="28"/>
              <w:szCs w:val="28"/>
              <w:rtl/>
            </w:rPr>
            <w:t>ا</w:t>
          </w:r>
          <w:r w:rsidR="00861800" w:rsidRPr="00395FA6">
            <w:rPr>
              <w:rFonts w:cs="B Mitra" w:hint="cs"/>
              <w:sz w:val="28"/>
              <w:szCs w:val="28"/>
              <w:rtl/>
            </w:rPr>
            <w:t xml:space="preserve">نجام شده </w:t>
          </w:r>
          <w:r w:rsidR="00A165EA">
            <w:rPr>
              <w:rFonts w:cs="B Mitra" w:hint="cs"/>
              <w:sz w:val="28"/>
              <w:szCs w:val="28"/>
              <w:rtl/>
            </w:rPr>
            <w:t>و دستورات لازم داده شده است</w:t>
          </w:r>
          <w:r w:rsidR="009873F2" w:rsidRPr="00395FA6">
            <w:rPr>
              <w:rFonts w:cs="B Mitra" w:hint="cs"/>
              <w:sz w:val="28"/>
              <w:szCs w:val="28"/>
              <w:rtl/>
            </w:rPr>
            <w:t xml:space="preserve">. </w:t>
          </w:r>
        </w:p>
        <w:p w:rsidR="00311492" w:rsidRDefault="00861800" w:rsidP="00A165EA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بیمار </w:t>
          </w:r>
          <w:r w:rsidRPr="0009786E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تا تاریخ 15/8/1400</w:t>
          </w:r>
          <w:r>
            <w:rPr>
              <w:rFonts w:cs="B Mitra" w:hint="cs"/>
              <w:sz w:val="28"/>
              <w:szCs w:val="28"/>
              <w:rtl/>
            </w:rPr>
            <w:t xml:space="preserve">، </w:t>
          </w:r>
          <w:r w:rsidRPr="0009786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تب نداشته</w:t>
          </w:r>
          <w:r w:rsidRPr="0009786E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و </w:t>
          </w:r>
          <w:r>
            <w:rPr>
              <w:rFonts w:cs="B Mitra"/>
              <w:sz w:val="28"/>
              <w:szCs w:val="28"/>
            </w:rPr>
            <w:t>BP</w:t>
          </w:r>
          <w:r>
            <w:rPr>
              <w:rFonts w:cs="B Mitra" w:hint="cs"/>
              <w:sz w:val="28"/>
              <w:szCs w:val="28"/>
              <w:rtl/>
            </w:rPr>
            <w:t xml:space="preserve"> بین </w:t>
          </w:r>
          <w:r>
            <w:rPr>
              <w:rFonts w:cs="B Mitra"/>
              <w:sz w:val="28"/>
              <w:szCs w:val="28"/>
            </w:rPr>
            <w:t>80/60</w:t>
          </w:r>
          <w:r>
            <w:rPr>
              <w:rFonts w:cs="B Mitra" w:hint="cs"/>
              <w:sz w:val="28"/>
              <w:szCs w:val="28"/>
              <w:rtl/>
            </w:rPr>
            <w:t xml:space="preserve"> تا </w:t>
          </w:r>
          <w:r>
            <w:rPr>
              <w:rFonts w:cs="B Mitra"/>
              <w:sz w:val="28"/>
              <w:szCs w:val="28"/>
            </w:rPr>
            <w:t>130/70</w:t>
          </w:r>
          <w:r>
            <w:rPr>
              <w:rFonts w:cs="B Mitra" w:hint="cs"/>
              <w:sz w:val="28"/>
              <w:szCs w:val="28"/>
              <w:rtl/>
            </w:rPr>
            <w:t xml:space="preserve"> با </w:t>
          </w:r>
          <w:r w:rsidRPr="0009786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دریپ نور اپی نفرین</w:t>
          </w:r>
          <w:r w:rsidRPr="0009786E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بوده و </w:t>
          </w:r>
          <w:r w:rsidRPr="0009786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دریپ هپارین</w:t>
          </w:r>
          <w:r w:rsidR="008B7C6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09786E">
            <w:rPr>
              <w:rFonts w:cs="B Mitra"/>
              <w:b/>
              <w:bCs/>
              <w:color w:val="C00000"/>
              <w:sz w:val="28"/>
              <w:szCs w:val="28"/>
            </w:rPr>
            <w:t>700IU/</w:t>
          </w:r>
          <w:proofErr w:type="spellStart"/>
          <w:r w:rsidRPr="0009786E">
            <w:rPr>
              <w:rFonts w:cs="B Mitra"/>
              <w:b/>
              <w:bCs/>
              <w:color w:val="C00000"/>
              <w:sz w:val="28"/>
              <w:szCs w:val="28"/>
            </w:rPr>
            <w:t>hr</w:t>
          </w:r>
          <w:proofErr w:type="spellEnd"/>
          <w:r w:rsidR="008B7C67">
            <w:rPr>
              <w:rFonts w:cs="B Mitra" w:hint="cs"/>
              <w:sz w:val="28"/>
              <w:szCs w:val="28"/>
              <w:rtl/>
            </w:rPr>
            <w:t xml:space="preserve"> می‌گرفته</w:t>
          </w:r>
          <w:r>
            <w:rPr>
              <w:rFonts w:cs="B Mitra" w:hint="cs"/>
              <w:sz w:val="28"/>
              <w:szCs w:val="28"/>
              <w:rtl/>
            </w:rPr>
            <w:t xml:space="preserve">، </w:t>
          </w:r>
          <w:r w:rsidRPr="0009786E">
            <w:rPr>
              <w:rFonts w:cs="B Mitra" w:hint="cs"/>
              <w:b/>
              <w:bCs/>
              <w:sz w:val="28"/>
              <w:szCs w:val="28"/>
              <w:rtl/>
            </w:rPr>
            <w:t>ویزیت روزانه نفرولوژی، غدد ، ریه ، داخلی و زنان</w:t>
          </w:r>
          <w:r w:rsidR="008B7C67">
            <w:rPr>
              <w:rFonts w:cs="B Mitra" w:hint="cs"/>
              <w:sz w:val="28"/>
              <w:szCs w:val="28"/>
              <w:rtl/>
            </w:rPr>
            <w:t xml:space="preserve"> می‌</w:t>
          </w:r>
          <w:r>
            <w:rPr>
              <w:rFonts w:cs="B Mitra" w:hint="cs"/>
              <w:sz w:val="28"/>
              <w:szCs w:val="28"/>
              <w:rtl/>
            </w:rPr>
            <w:t xml:space="preserve">شده است . </w:t>
          </w:r>
        </w:p>
        <w:p w:rsidR="00806F13" w:rsidRPr="00806F13" w:rsidRDefault="00806F13" w:rsidP="00243CA7">
          <w:pPr>
            <w:rPr>
              <w:rFonts w:cs="B Mitra"/>
              <w:b/>
              <w:bCs/>
              <w:color w:val="C00000"/>
              <w:sz w:val="28"/>
              <w:szCs w:val="28"/>
              <w:rtl/>
            </w:rPr>
          </w:pPr>
          <w:r w:rsidRPr="00806F13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هیپر بیلیروبینمی  بهتر شده ، کشت خون منفی گزارش شده </w:t>
          </w:r>
          <w:r w:rsidR="008B7C6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است</w:t>
          </w:r>
          <w:r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.</w:t>
          </w:r>
        </w:p>
        <w:p w:rsidR="006223B5" w:rsidRPr="00A20281" w:rsidRDefault="00A20281" w:rsidP="008B7C67">
          <w:pPr>
            <w:rPr>
              <w:rFonts w:cs="B Mitra"/>
              <w:b/>
              <w:bCs/>
              <w:sz w:val="28"/>
              <w:szCs w:val="28"/>
            </w:rPr>
          </w:pPr>
          <w:r w:rsidRPr="00A2028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جمع آوری ادرار 24 ساعته</w:t>
          </w:r>
          <w:r>
            <w:rPr>
              <w:rFonts w:cs="B Mitra"/>
              <w:b/>
              <w:bCs/>
              <w:sz w:val="28"/>
              <w:szCs w:val="28"/>
            </w:rPr>
            <w:t xml:space="preserve">: </w:t>
          </w:r>
          <w:r w:rsidRPr="00A20281">
            <w:rPr>
              <w:rFonts w:cs="B Mitra" w:hint="cs"/>
              <w:b/>
              <w:bCs/>
              <w:sz w:val="28"/>
              <w:szCs w:val="28"/>
              <w:rtl/>
            </w:rPr>
            <w:t xml:space="preserve"> </w:t>
          </w:r>
          <w:r w:rsidRPr="00A20281">
            <w:rPr>
              <w:rFonts w:cs="B Mitra"/>
              <w:b/>
              <w:bCs/>
              <w:sz w:val="28"/>
              <w:szCs w:val="28"/>
            </w:rPr>
            <w:t xml:space="preserve">2000cc       </w:t>
          </w:r>
          <w:r w:rsidRPr="00A20281">
            <w:rPr>
              <w:rFonts w:cs="B Mitra"/>
              <w:b/>
              <w:bCs/>
              <w:color w:val="C00000"/>
              <w:sz w:val="28"/>
              <w:szCs w:val="28"/>
            </w:rPr>
            <w:t>Pro=986 mg</w:t>
          </w:r>
          <w:r w:rsidRPr="00A20281">
            <w:rPr>
              <w:rFonts w:cs="B Mitra"/>
              <w:b/>
              <w:bCs/>
              <w:sz w:val="28"/>
              <w:szCs w:val="28"/>
            </w:rPr>
            <w:t xml:space="preserve">     Cr=1100</w:t>
          </w:r>
          <w:r>
            <w:rPr>
              <w:rFonts w:cs="B Mitra" w:hint="cs"/>
              <w:b/>
              <w:bCs/>
              <w:sz w:val="28"/>
              <w:szCs w:val="28"/>
              <w:rtl/>
            </w:rPr>
            <w:t xml:space="preserve"> </w:t>
          </w:r>
        </w:p>
        <w:p w:rsidR="006223B5" w:rsidRPr="006223B5" w:rsidRDefault="006223B5" w:rsidP="006223B5">
          <w:pPr>
            <w:rPr>
              <w:rFonts w:cs="B Mitra"/>
              <w:sz w:val="28"/>
              <w:szCs w:val="28"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. </w:t>
          </w:r>
        </w:p>
        <w:p w:rsidR="00861800" w:rsidRDefault="00861800" w:rsidP="008B7C67">
          <w:pPr>
            <w:rPr>
              <w:rFonts w:cs="B Mitra"/>
              <w:sz w:val="28"/>
              <w:szCs w:val="28"/>
              <w:rtl/>
            </w:rPr>
          </w:pPr>
          <w:r w:rsidRPr="0009786E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ساعت 19:00</w:t>
          </w:r>
          <w:r>
            <w:rPr>
              <w:rFonts w:cs="B Mitra" w:hint="cs"/>
              <w:sz w:val="28"/>
              <w:szCs w:val="28"/>
              <w:rtl/>
            </w:rPr>
            <w:t xml:space="preserve"> همان</w:t>
          </w:r>
          <w:r w:rsidR="00F13A00">
            <w:rPr>
              <w:rFonts w:cs="B Mitra"/>
              <w:sz w:val="28"/>
              <w:szCs w:val="28"/>
            </w:rPr>
            <w:t xml:space="preserve"> </w:t>
          </w:r>
          <w:r w:rsidR="00F13A00">
            <w:rPr>
              <w:rFonts w:cs="B Mitra" w:hint="cs"/>
              <w:sz w:val="28"/>
              <w:szCs w:val="28"/>
              <w:rtl/>
            </w:rPr>
            <w:t>روز</w:t>
          </w:r>
          <w:r>
            <w:rPr>
              <w:rFonts w:cs="B Mitra" w:hint="cs"/>
              <w:sz w:val="28"/>
              <w:szCs w:val="28"/>
              <w:rtl/>
            </w:rPr>
            <w:t xml:space="preserve"> به </w:t>
          </w:r>
          <w:r w:rsidRPr="0009786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علت</w:t>
          </w:r>
          <w:r w:rsidRPr="0009786E">
            <w:rPr>
              <w:rFonts w:cs="B Mitra"/>
              <w:b/>
              <w:bCs/>
              <w:color w:val="C00000"/>
              <w:sz w:val="28"/>
              <w:szCs w:val="28"/>
            </w:rPr>
            <w:t>PTT</w:t>
          </w:r>
          <w:r w:rsidR="00F13A0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F13A00">
            <w:rPr>
              <w:rFonts w:cs="B Mitra"/>
              <w:b/>
              <w:bCs/>
              <w:color w:val="C00000"/>
              <w:sz w:val="28"/>
              <w:szCs w:val="28"/>
            </w:rPr>
            <w:t xml:space="preserve"> </w:t>
          </w:r>
          <w:r w:rsidRPr="0009786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بیشتر از 120</w:t>
          </w:r>
          <w:r w:rsidR="008B7C67">
            <w:rPr>
              <w:rFonts w:cs="B Mitra" w:hint="cs"/>
              <w:sz w:val="28"/>
              <w:szCs w:val="28"/>
              <w:rtl/>
            </w:rPr>
            <w:t>،</w:t>
          </w:r>
          <w:r>
            <w:rPr>
              <w:rFonts w:cs="B Mitra" w:hint="cs"/>
              <w:sz w:val="28"/>
              <w:szCs w:val="28"/>
              <w:rtl/>
            </w:rPr>
            <w:t xml:space="preserve"> </w:t>
          </w:r>
          <w:r w:rsidR="008B7C6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هپارین</w:t>
          </w:r>
          <w:r w:rsidRPr="0009786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09786E">
            <w:rPr>
              <w:rFonts w:cs="B Mitra"/>
              <w:b/>
              <w:bCs/>
              <w:color w:val="C00000"/>
              <w:sz w:val="28"/>
              <w:szCs w:val="28"/>
            </w:rPr>
            <w:t>Hold</w:t>
          </w:r>
          <w:r w:rsidRPr="0009786E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می شود </w:t>
          </w:r>
          <w:r w:rsidRPr="0009786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و</w:t>
          </w:r>
          <w:r w:rsidR="008B7C6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09786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مجد</w:t>
          </w:r>
          <w:r w:rsidR="008B7C6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دا </w:t>
          </w:r>
          <w:r w:rsidRPr="0009786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روز بعد</w:t>
          </w:r>
          <w:r w:rsidRPr="0009786E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09786E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(ساعت 2:00 تاریخ 16/16/8/1400)</w:t>
          </w:r>
          <w:r>
            <w:rPr>
              <w:rFonts w:cs="B Mitra" w:hint="cs"/>
              <w:sz w:val="28"/>
              <w:szCs w:val="28"/>
              <w:rtl/>
            </w:rPr>
            <w:t xml:space="preserve"> ، </w:t>
          </w:r>
          <w:r w:rsidRPr="0009786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هپارین با دوز</w:t>
          </w:r>
          <w:r w:rsidR="00395FA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کمتر (</w:t>
          </w:r>
          <w:r w:rsidRPr="0009786E">
            <w:rPr>
              <w:rFonts w:cs="B Mitra"/>
              <w:b/>
              <w:bCs/>
              <w:color w:val="C00000"/>
              <w:sz w:val="28"/>
              <w:szCs w:val="28"/>
            </w:rPr>
            <w:t>500</w:t>
          </w:r>
          <w:r w:rsidR="008F5E80">
            <w:rPr>
              <w:rFonts w:cs="B Mitra"/>
              <w:b/>
              <w:bCs/>
              <w:color w:val="C00000"/>
              <w:sz w:val="28"/>
              <w:szCs w:val="28"/>
            </w:rPr>
            <w:t>IU</w:t>
          </w:r>
          <w:r w:rsidRPr="0009786E">
            <w:rPr>
              <w:rFonts w:cs="B Mitra"/>
              <w:b/>
              <w:bCs/>
              <w:color w:val="C00000"/>
              <w:sz w:val="28"/>
              <w:szCs w:val="28"/>
            </w:rPr>
            <w:t>/</w:t>
          </w:r>
          <w:proofErr w:type="spellStart"/>
          <w:r w:rsidRPr="0009786E">
            <w:rPr>
              <w:rFonts w:cs="B Mitra"/>
              <w:b/>
              <w:bCs/>
              <w:color w:val="C00000"/>
              <w:sz w:val="28"/>
              <w:szCs w:val="28"/>
            </w:rPr>
            <w:t>hr</w:t>
          </w:r>
          <w:proofErr w:type="spellEnd"/>
          <w:r w:rsidRPr="0009786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395FA6">
            <w:rPr>
              <w:rFonts w:cs="B Mitra"/>
              <w:b/>
              <w:bCs/>
              <w:color w:val="C00000"/>
              <w:sz w:val="28"/>
              <w:szCs w:val="28"/>
            </w:rPr>
            <w:t>(</w:t>
          </w:r>
          <w:r>
            <w:rPr>
              <w:rFonts w:cs="B Mitra" w:hint="cs"/>
              <w:sz w:val="28"/>
              <w:szCs w:val="28"/>
              <w:rtl/>
            </w:rPr>
            <w:t xml:space="preserve">و چک </w:t>
          </w:r>
          <w:r>
            <w:rPr>
              <w:rFonts w:cs="B Mitra"/>
              <w:sz w:val="28"/>
              <w:szCs w:val="28"/>
            </w:rPr>
            <w:t>PT</w:t>
          </w:r>
          <w:r>
            <w:rPr>
              <w:rFonts w:cs="B Mitra" w:hint="cs"/>
              <w:sz w:val="28"/>
              <w:szCs w:val="28"/>
              <w:rtl/>
            </w:rPr>
            <w:t xml:space="preserve"> و </w:t>
          </w:r>
          <w:r>
            <w:rPr>
              <w:rFonts w:cs="B Mitra"/>
              <w:sz w:val="28"/>
              <w:szCs w:val="28"/>
            </w:rPr>
            <w:t>PTT</w:t>
          </w:r>
          <w:r>
            <w:rPr>
              <w:rFonts w:cs="B Mitra" w:hint="cs"/>
              <w:sz w:val="28"/>
              <w:szCs w:val="28"/>
              <w:rtl/>
            </w:rPr>
            <w:t xml:space="preserve"> شروع می شود.</w:t>
          </w:r>
        </w:p>
        <w:p w:rsidR="00A41170" w:rsidRDefault="00861800" w:rsidP="008B7C67">
          <w:pPr>
            <w:rPr>
              <w:rFonts w:cs="B Mitra"/>
              <w:sz w:val="28"/>
              <w:szCs w:val="28"/>
              <w:rtl/>
            </w:rPr>
          </w:pPr>
          <w:r w:rsidRPr="0009786E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 xml:space="preserve">ساعت 19:25 </w:t>
          </w:r>
          <w:r w:rsidR="00916491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 xml:space="preserve">(روز نهم بستری) </w:t>
          </w:r>
          <w:r>
            <w:rPr>
              <w:rFonts w:cs="B Mitra" w:hint="cs"/>
              <w:sz w:val="28"/>
              <w:szCs w:val="28"/>
              <w:rtl/>
            </w:rPr>
            <w:t xml:space="preserve">بیمار در حالیکه در حال دریافت دریپ </w:t>
          </w:r>
          <w:r>
            <w:rPr>
              <w:rFonts w:cs="B Mitra"/>
              <w:sz w:val="28"/>
              <w:szCs w:val="28"/>
            </w:rPr>
            <w:t>NE</w:t>
          </w:r>
          <w:r w:rsidR="008B7C67">
            <w:rPr>
              <w:rFonts w:cs="B Mitra" w:hint="cs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>بوده</w:t>
          </w:r>
          <w:r w:rsidR="00F13A00">
            <w:rPr>
              <w:rFonts w:cs="B Mitra" w:hint="cs"/>
              <w:sz w:val="28"/>
              <w:szCs w:val="28"/>
              <w:rtl/>
            </w:rPr>
            <w:t>،</w:t>
          </w:r>
          <w:r>
            <w:rPr>
              <w:rFonts w:cs="B Mitra" w:hint="cs"/>
              <w:sz w:val="28"/>
              <w:szCs w:val="28"/>
              <w:rtl/>
            </w:rPr>
            <w:t xml:space="preserve"> دچار </w:t>
          </w:r>
          <w:r w:rsidRPr="0009786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کاهش سطح هوشیاری ناگهانی</w:t>
          </w:r>
          <w:r w:rsidRPr="0009786E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شده که فوراً </w:t>
          </w:r>
          <w:r w:rsidR="008B7C6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243CA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بیهوشی</w:t>
          </w:r>
          <w:r w:rsidRPr="00243CA7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بر بالین بیمار حاضر شده و </w:t>
          </w:r>
          <w:r w:rsidRPr="00243CA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بیمار اینتوبه</w:t>
          </w:r>
          <w:r w:rsidRPr="00243CA7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>می شو</w:t>
          </w:r>
          <w:r w:rsidR="00243CA7">
            <w:rPr>
              <w:rFonts w:cs="B Mitra" w:hint="cs"/>
              <w:sz w:val="28"/>
              <w:szCs w:val="28"/>
              <w:rtl/>
            </w:rPr>
            <w:t>د</w:t>
          </w:r>
          <w:r w:rsidR="009C7DCB">
            <w:rPr>
              <w:rFonts w:cs="B Mitra"/>
              <w:sz w:val="28"/>
              <w:szCs w:val="28"/>
            </w:rPr>
            <w:t xml:space="preserve"> .</w:t>
          </w:r>
          <w:r w:rsidR="00243CA7">
            <w:rPr>
              <w:rFonts w:cs="B Mitra" w:hint="cs"/>
              <w:sz w:val="28"/>
              <w:szCs w:val="28"/>
              <w:rtl/>
            </w:rPr>
            <w:t xml:space="preserve">(حین اینتوباسیون بیمار دچار </w:t>
          </w:r>
          <w:r w:rsidR="00243CA7" w:rsidRPr="0091649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ایس</w:t>
          </w:r>
          <w:r w:rsidRPr="0091649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ت قلبی تنفسی</w:t>
          </w:r>
          <w:r w:rsidRPr="00916491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>می شود که</w:t>
          </w:r>
          <w:r w:rsidR="008B7C67">
            <w:rPr>
              <w:rFonts w:cs="B Mitra" w:hint="cs"/>
              <w:sz w:val="28"/>
              <w:szCs w:val="28"/>
              <w:rtl/>
            </w:rPr>
            <w:t xml:space="preserve"> اقدامات احیا نیز انجام شده است)</w:t>
          </w:r>
          <w:r>
            <w:rPr>
              <w:rFonts w:cs="B Mitra" w:hint="cs"/>
              <w:sz w:val="28"/>
              <w:szCs w:val="28"/>
              <w:rtl/>
            </w:rPr>
            <w:t xml:space="preserve"> </w:t>
          </w:r>
          <w:r w:rsidRPr="0009786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مشاوره نورولوژی اورژانس</w:t>
          </w:r>
          <w:r w:rsidRPr="0009786E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916491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 xml:space="preserve">انجام </w:t>
          </w:r>
          <w:r>
            <w:rPr>
              <w:rFonts w:cs="B Mitra" w:hint="cs"/>
              <w:sz w:val="28"/>
              <w:szCs w:val="28"/>
              <w:rtl/>
            </w:rPr>
            <w:t xml:space="preserve">، </w:t>
          </w:r>
          <w:r w:rsidR="005116F3">
            <w:rPr>
              <w:rFonts w:cs="B Mitra" w:hint="cs"/>
              <w:sz w:val="28"/>
              <w:szCs w:val="28"/>
              <w:rtl/>
            </w:rPr>
            <w:t xml:space="preserve">بیمار </w:t>
          </w:r>
          <w:r w:rsidR="005116F3" w:rsidRPr="005116F3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ایکتریک</w:t>
          </w:r>
          <w:r w:rsidR="005116F3">
            <w:rPr>
              <w:rFonts w:cs="B Mitra" w:hint="cs"/>
              <w:sz w:val="28"/>
              <w:szCs w:val="28"/>
              <w:rtl/>
            </w:rPr>
            <w:t xml:space="preserve"> و </w:t>
          </w:r>
          <w:r w:rsidRPr="00243CA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مردمک ها نان ری اکتیو به نور</w:t>
          </w:r>
          <w:r w:rsidRPr="00243CA7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بوده است.که </w:t>
          </w:r>
          <w:r w:rsidRPr="00B2063F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حین مشاوره نورولوژی </w:t>
          </w:r>
          <w:r w:rsidR="00243CA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، بیمار مجدد </w:t>
          </w:r>
          <w:r w:rsidRPr="00B2063F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دچار ارست قلبی تنفسی شده</w:t>
          </w:r>
          <w:r w:rsidRPr="00B2063F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که </w:t>
          </w:r>
          <w:r>
            <w:rPr>
              <w:rFonts w:cs="B Mitra"/>
              <w:sz w:val="28"/>
              <w:szCs w:val="28"/>
            </w:rPr>
            <w:t>CPR</w:t>
          </w:r>
          <w:r>
            <w:rPr>
              <w:rFonts w:cs="B Mitra" w:hint="cs"/>
              <w:sz w:val="28"/>
              <w:szCs w:val="28"/>
              <w:rtl/>
            </w:rPr>
            <w:t xml:space="preserve"> شروع شده و عملیات احیاء به مدت یکساعت  ادامه یافته که موفقیت آمیز نبوده است.</w:t>
          </w:r>
        </w:p>
        <w:p w:rsidR="00A41170" w:rsidRDefault="00A41170" w:rsidP="00A41170">
          <w:pPr>
            <w:rPr>
              <w:rFonts w:cs="B Mitra"/>
              <w:sz w:val="28"/>
              <w:szCs w:val="28"/>
              <w:rtl/>
            </w:rPr>
          </w:pPr>
        </w:p>
        <w:p w:rsidR="00A41170" w:rsidRPr="00D00C66" w:rsidRDefault="00A41170" w:rsidP="00A41170">
          <w:pPr>
            <w:rPr>
              <w:rFonts w:cs="B Mitra"/>
              <w:b/>
              <w:bCs/>
              <w:color w:val="C00000"/>
              <w:sz w:val="32"/>
              <w:szCs w:val="32"/>
              <w:u w:val="single"/>
              <w:rtl/>
            </w:rPr>
          </w:pPr>
          <w:r w:rsidRPr="00D00C66">
            <w:rPr>
              <w:rFonts w:cs="B Mitra" w:hint="cs"/>
              <w:b/>
              <w:bCs/>
              <w:color w:val="C00000"/>
              <w:sz w:val="32"/>
              <w:szCs w:val="32"/>
              <w:u w:val="single"/>
              <w:rtl/>
            </w:rPr>
            <w:t>گزارش پزشکی قانونی :</w:t>
          </w:r>
        </w:p>
        <w:p w:rsidR="00A65D7C" w:rsidRDefault="00A65D7C" w:rsidP="00CE37DA">
          <w:pPr>
            <w:rPr>
              <w:rFonts w:cs="B Mitra"/>
              <w:sz w:val="28"/>
              <w:szCs w:val="28"/>
              <w:rtl/>
            </w:rPr>
          </w:pPr>
          <w:r w:rsidRPr="00A65D7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در شرح جسد</w:t>
          </w:r>
          <w:r>
            <w:rPr>
              <w:rFonts w:cs="B Mitra" w:hint="cs"/>
              <w:sz w:val="28"/>
              <w:szCs w:val="28"/>
              <w:rtl/>
            </w:rPr>
            <w:t xml:space="preserve">: در فضای </w:t>
          </w:r>
          <w:r w:rsidRPr="00A65D7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پلور یک لیتر مایع خونابه ایی</w:t>
          </w:r>
          <w:r w:rsidRPr="00A65D7C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و در </w:t>
          </w:r>
          <w:r w:rsidR="008B7C6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فضای پریکارد</w:t>
          </w:r>
          <w:r w:rsidRPr="00CE37D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حدود صد سی سی مایع کهربایی سرمی</w:t>
          </w:r>
          <w:r w:rsidRPr="00CE37DA">
            <w:rPr>
              <w:rFonts w:cs="B Mitra" w:hint="cs"/>
              <w:color w:val="C00000"/>
              <w:sz w:val="28"/>
              <w:szCs w:val="28"/>
              <w:rtl/>
            </w:rPr>
            <w:t xml:space="preserve">  </w:t>
          </w:r>
          <w:r>
            <w:rPr>
              <w:rFonts w:cs="B Mitra" w:hint="cs"/>
              <w:sz w:val="28"/>
              <w:szCs w:val="28"/>
              <w:rtl/>
            </w:rPr>
            <w:t xml:space="preserve">و مایع </w:t>
          </w:r>
          <w:r w:rsidRPr="00CE37D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خونابه ایی فراوان ( حدود سه لیتر ) در حفره شکمی</w:t>
          </w:r>
          <w:r w:rsidRPr="00CE37DA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، </w:t>
          </w:r>
          <w:r w:rsidRPr="00CE37D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کبد </w:t>
          </w:r>
          <w:r>
            <w:rPr>
              <w:rFonts w:cs="B Mitra" w:hint="cs"/>
              <w:sz w:val="28"/>
              <w:szCs w:val="28"/>
              <w:rtl/>
            </w:rPr>
            <w:t xml:space="preserve">با </w:t>
          </w:r>
          <w:r w:rsidRPr="00CE37D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سایز کوچکتر از نرمال</w:t>
          </w:r>
          <w:r w:rsidRPr="00CE37DA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و </w:t>
          </w:r>
          <w:r w:rsidR="008B7C67">
            <w:rPr>
              <w:rFonts w:cs="B Mitra" w:hint="cs"/>
              <w:sz w:val="28"/>
              <w:szCs w:val="28"/>
              <w:rtl/>
            </w:rPr>
            <w:t>قوام سفت و محکم،</w:t>
          </w:r>
          <w:r w:rsidR="00CE37DA">
            <w:rPr>
              <w:rFonts w:cs="B Mitra" w:hint="cs"/>
              <w:sz w:val="28"/>
              <w:szCs w:val="28"/>
              <w:rtl/>
            </w:rPr>
            <w:t xml:space="preserve"> </w:t>
          </w:r>
          <w:r w:rsidRPr="00CE37D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طحال اندازه بسیار</w:t>
          </w:r>
          <w:r w:rsidRPr="00CE37DA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CE37D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بزرگتر از طبیعی</w:t>
          </w:r>
          <w:r w:rsidRPr="00CE37DA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8B7C67">
            <w:rPr>
              <w:rFonts w:cs="B Mitra" w:hint="cs"/>
              <w:sz w:val="28"/>
              <w:szCs w:val="28"/>
              <w:rtl/>
            </w:rPr>
            <w:t>با قوام سفت</w:t>
          </w:r>
          <w:r>
            <w:rPr>
              <w:rFonts w:cs="B Mitra" w:hint="cs"/>
              <w:sz w:val="28"/>
              <w:szCs w:val="28"/>
              <w:rtl/>
            </w:rPr>
            <w:t xml:space="preserve">، </w:t>
          </w:r>
          <w:r w:rsidRPr="00CE37D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کلیه ها با اندازه بزرگتر از طبیعی</w:t>
          </w:r>
          <w:r w:rsidRPr="00CE37DA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و دارای </w:t>
          </w:r>
          <w:r w:rsidRPr="00CE37D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ظاهر کیستیک و ساختار داخلی به هم ریخته</w:t>
          </w:r>
          <w:r w:rsidRPr="00CE37DA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>گزارش شده است .</w:t>
          </w:r>
        </w:p>
        <w:p w:rsidR="00F13A00" w:rsidRDefault="00A41170" w:rsidP="008B7C67">
          <w:pPr>
            <w:rPr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>با بررسی شرح کالبد گشایی</w:t>
          </w:r>
          <w:r w:rsidR="00D00C66">
            <w:rPr>
              <w:rFonts w:cs="B Mitra" w:hint="cs"/>
              <w:sz w:val="28"/>
              <w:szCs w:val="28"/>
              <w:rtl/>
            </w:rPr>
            <w:t xml:space="preserve"> انجام شده و بررسی</w:t>
          </w:r>
          <w:r w:rsidR="007F3FC1">
            <w:rPr>
              <w:rFonts w:cs="B Mitra" w:hint="cs"/>
              <w:sz w:val="28"/>
              <w:szCs w:val="28"/>
              <w:rtl/>
            </w:rPr>
            <w:t xml:space="preserve"> </w:t>
          </w:r>
          <w:r w:rsidR="00D00C66">
            <w:rPr>
              <w:rFonts w:cs="B Mitra" w:hint="cs"/>
              <w:sz w:val="28"/>
              <w:szCs w:val="28"/>
              <w:rtl/>
            </w:rPr>
            <w:t xml:space="preserve">نتایج آزمایشات آسیب شناسی ، </w:t>
          </w:r>
          <w:r w:rsidR="00D00C66" w:rsidRPr="008C4819">
            <w:rPr>
              <w:rFonts w:cs="B Mitra" w:hint="cs"/>
              <w:sz w:val="28"/>
              <w:szCs w:val="28"/>
              <w:u w:val="single"/>
              <w:rtl/>
            </w:rPr>
            <w:t xml:space="preserve">علت فوت </w:t>
          </w:r>
          <w:r w:rsidR="00D00C66" w:rsidRPr="008C4819">
            <w:rPr>
              <w:rFonts w:cs="B Mitra" w:hint="cs"/>
              <w:b/>
              <w:bCs/>
              <w:color w:val="C00000"/>
              <w:sz w:val="28"/>
              <w:szCs w:val="28"/>
              <w:u w:val="single"/>
              <w:rtl/>
            </w:rPr>
            <w:t>عفونت منتشر خونی</w:t>
          </w:r>
          <w:r w:rsidR="00D00C66" w:rsidRPr="008C4819">
            <w:rPr>
              <w:rFonts w:cs="B Mitra" w:hint="cs"/>
              <w:color w:val="C00000"/>
              <w:sz w:val="28"/>
              <w:szCs w:val="28"/>
              <w:u w:val="single"/>
              <w:rtl/>
            </w:rPr>
            <w:t xml:space="preserve"> </w:t>
          </w:r>
          <w:r w:rsidR="00D00C66" w:rsidRPr="008C4819">
            <w:rPr>
              <w:rFonts w:cs="B Mitra" w:hint="cs"/>
              <w:b/>
              <w:bCs/>
              <w:color w:val="C00000"/>
              <w:sz w:val="28"/>
              <w:szCs w:val="28"/>
              <w:u w:val="single"/>
              <w:rtl/>
            </w:rPr>
            <w:t>به دنبال نارسایی ارگان</w:t>
          </w:r>
          <w:r w:rsidR="008B7C67">
            <w:rPr>
              <w:rFonts w:cs="B Mitra" w:hint="cs"/>
              <w:b/>
              <w:bCs/>
              <w:color w:val="C00000"/>
              <w:sz w:val="28"/>
              <w:szCs w:val="28"/>
              <w:u w:val="single"/>
              <w:rtl/>
            </w:rPr>
            <w:t>‌</w:t>
          </w:r>
          <w:r w:rsidR="00D00C66" w:rsidRPr="008C4819">
            <w:rPr>
              <w:rFonts w:cs="B Mitra" w:hint="cs"/>
              <w:b/>
              <w:bCs/>
              <w:color w:val="C00000"/>
              <w:sz w:val="28"/>
              <w:szCs w:val="28"/>
              <w:u w:val="single"/>
              <w:rtl/>
            </w:rPr>
            <w:t>های</w:t>
          </w:r>
          <w:r w:rsidR="00D00C66" w:rsidRPr="00D00C6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D00C66" w:rsidRPr="008C4819">
            <w:rPr>
              <w:rFonts w:cs="B Mitra" w:hint="cs"/>
              <w:b/>
              <w:bCs/>
              <w:color w:val="C00000"/>
              <w:sz w:val="28"/>
              <w:szCs w:val="28"/>
              <w:u w:val="single"/>
              <w:rtl/>
            </w:rPr>
            <w:t>حیاتی در زم</w:t>
          </w:r>
          <w:r w:rsidR="008B7C67">
            <w:rPr>
              <w:rFonts w:cs="B Mitra" w:hint="cs"/>
              <w:b/>
              <w:bCs/>
              <w:color w:val="C00000"/>
              <w:sz w:val="28"/>
              <w:szCs w:val="28"/>
              <w:u w:val="single"/>
              <w:rtl/>
            </w:rPr>
            <w:t>ینه ابتلا به کم خونی مادرزادی (</w:t>
          </w:r>
          <w:r w:rsidR="00D00C66" w:rsidRPr="008C4819">
            <w:rPr>
              <w:rFonts w:cs="B Mitra" w:hint="cs"/>
              <w:b/>
              <w:bCs/>
              <w:color w:val="C00000"/>
              <w:sz w:val="28"/>
              <w:szCs w:val="28"/>
              <w:u w:val="single"/>
              <w:rtl/>
            </w:rPr>
            <w:t>تالاسمی</w:t>
          </w:r>
          <w:r w:rsidR="00D00C66" w:rsidRPr="008B7C67">
            <w:rPr>
              <w:rFonts w:cs="B Mitra" w:hint="cs"/>
              <w:b/>
              <w:bCs/>
              <w:color w:val="FF0000"/>
              <w:sz w:val="28"/>
              <w:szCs w:val="28"/>
              <w:u w:val="single"/>
              <w:rtl/>
            </w:rPr>
            <w:t>)</w:t>
          </w:r>
          <w:r w:rsidR="008B7C67">
            <w:rPr>
              <w:rFonts w:cs="B Mitra" w:hint="cs"/>
              <w:sz w:val="28"/>
              <w:szCs w:val="28"/>
              <w:rtl/>
            </w:rPr>
            <w:t xml:space="preserve">  تعیین می‌</w:t>
          </w:r>
          <w:r w:rsidR="00D00C66">
            <w:rPr>
              <w:rFonts w:cs="B Mitra" w:hint="cs"/>
              <w:sz w:val="28"/>
              <w:szCs w:val="28"/>
              <w:rtl/>
            </w:rPr>
            <w:t xml:space="preserve">گردد . </w:t>
          </w:r>
        </w:p>
      </w:sdtContent>
    </w:sdt>
    <w:p w:rsidR="00FD082F" w:rsidRPr="00F13A00" w:rsidRDefault="00FD082F" w:rsidP="00F13A00">
      <w:r w:rsidRPr="00F13A00">
        <w:rPr>
          <w:rFonts w:cs="B Mitra" w:hint="cs"/>
          <w:b/>
          <w:bCs/>
          <w:sz w:val="28"/>
          <w:szCs w:val="28"/>
          <w:rtl/>
        </w:rPr>
        <w:t xml:space="preserve"> </w:t>
      </w:r>
    </w:p>
    <w:sectPr w:rsidR="00FD082F" w:rsidRPr="00F13A00" w:rsidSect="00861800">
      <w:pgSz w:w="12240" w:h="15840"/>
      <w:pgMar w:top="1008" w:right="720" w:bottom="86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E3153"/>
    <w:multiLevelType w:val="hybridMultilevel"/>
    <w:tmpl w:val="054CA5F6"/>
    <w:lvl w:ilvl="0" w:tplc="C25CF10C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B Mitra" w:hint="default"/>
        <w:b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800"/>
    <w:rsid w:val="00022FF8"/>
    <w:rsid w:val="000310F9"/>
    <w:rsid w:val="00047664"/>
    <w:rsid w:val="00056CFB"/>
    <w:rsid w:val="000718C0"/>
    <w:rsid w:val="00091533"/>
    <w:rsid w:val="000918FA"/>
    <w:rsid w:val="000B059D"/>
    <w:rsid w:val="00131C19"/>
    <w:rsid w:val="00140249"/>
    <w:rsid w:val="001620FC"/>
    <w:rsid w:val="00177534"/>
    <w:rsid w:val="001C0C1D"/>
    <w:rsid w:val="001C33B0"/>
    <w:rsid w:val="00200786"/>
    <w:rsid w:val="002245A0"/>
    <w:rsid w:val="00243CA7"/>
    <w:rsid w:val="00285B85"/>
    <w:rsid w:val="002867FA"/>
    <w:rsid w:val="002C4B88"/>
    <w:rsid w:val="003002AA"/>
    <w:rsid w:val="00311492"/>
    <w:rsid w:val="00311FBA"/>
    <w:rsid w:val="00330B2F"/>
    <w:rsid w:val="0034144E"/>
    <w:rsid w:val="00351B66"/>
    <w:rsid w:val="003652B2"/>
    <w:rsid w:val="00383AC4"/>
    <w:rsid w:val="00385B91"/>
    <w:rsid w:val="003949AF"/>
    <w:rsid w:val="00395FA6"/>
    <w:rsid w:val="003A3570"/>
    <w:rsid w:val="003A3B6C"/>
    <w:rsid w:val="003E3BA4"/>
    <w:rsid w:val="003F28B1"/>
    <w:rsid w:val="00410D52"/>
    <w:rsid w:val="00426C21"/>
    <w:rsid w:val="00435B1B"/>
    <w:rsid w:val="00455CB1"/>
    <w:rsid w:val="00477583"/>
    <w:rsid w:val="0049557A"/>
    <w:rsid w:val="004C3C03"/>
    <w:rsid w:val="004D2F12"/>
    <w:rsid w:val="005116F3"/>
    <w:rsid w:val="00516062"/>
    <w:rsid w:val="005449C1"/>
    <w:rsid w:val="005772FD"/>
    <w:rsid w:val="005B10B4"/>
    <w:rsid w:val="005B17DB"/>
    <w:rsid w:val="005B775A"/>
    <w:rsid w:val="005C424D"/>
    <w:rsid w:val="005D3698"/>
    <w:rsid w:val="005F4494"/>
    <w:rsid w:val="005F4691"/>
    <w:rsid w:val="0060629E"/>
    <w:rsid w:val="00614F92"/>
    <w:rsid w:val="006223B5"/>
    <w:rsid w:val="00624AD0"/>
    <w:rsid w:val="00645A81"/>
    <w:rsid w:val="00660B68"/>
    <w:rsid w:val="00692260"/>
    <w:rsid w:val="006B602A"/>
    <w:rsid w:val="006B7E40"/>
    <w:rsid w:val="006C044A"/>
    <w:rsid w:val="006D5F1A"/>
    <w:rsid w:val="00717245"/>
    <w:rsid w:val="00736E72"/>
    <w:rsid w:val="00744F01"/>
    <w:rsid w:val="007579EF"/>
    <w:rsid w:val="00781DE9"/>
    <w:rsid w:val="007F04CE"/>
    <w:rsid w:val="007F3FC1"/>
    <w:rsid w:val="008042AA"/>
    <w:rsid w:val="00806F13"/>
    <w:rsid w:val="00810C60"/>
    <w:rsid w:val="008202A1"/>
    <w:rsid w:val="00837D31"/>
    <w:rsid w:val="008422FB"/>
    <w:rsid w:val="00861800"/>
    <w:rsid w:val="00867DBD"/>
    <w:rsid w:val="00874C6E"/>
    <w:rsid w:val="0089331F"/>
    <w:rsid w:val="008945AE"/>
    <w:rsid w:val="0089500D"/>
    <w:rsid w:val="008A095E"/>
    <w:rsid w:val="008A35C5"/>
    <w:rsid w:val="008B7C67"/>
    <w:rsid w:val="008C00E0"/>
    <w:rsid w:val="008C4819"/>
    <w:rsid w:val="008F0EC5"/>
    <w:rsid w:val="008F142B"/>
    <w:rsid w:val="008F5E80"/>
    <w:rsid w:val="00907414"/>
    <w:rsid w:val="00916491"/>
    <w:rsid w:val="00921FD7"/>
    <w:rsid w:val="0092431D"/>
    <w:rsid w:val="00977B8B"/>
    <w:rsid w:val="009873F2"/>
    <w:rsid w:val="00992CE6"/>
    <w:rsid w:val="009C7DCB"/>
    <w:rsid w:val="009D3501"/>
    <w:rsid w:val="009E3E8F"/>
    <w:rsid w:val="009F6070"/>
    <w:rsid w:val="00A02543"/>
    <w:rsid w:val="00A15D84"/>
    <w:rsid w:val="00A165EA"/>
    <w:rsid w:val="00A20281"/>
    <w:rsid w:val="00A34CE8"/>
    <w:rsid w:val="00A36F9B"/>
    <w:rsid w:val="00A41170"/>
    <w:rsid w:val="00A42594"/>
    <w:rsid w:val="00A4538A"/>
    <w:rsid w:val="00A655CE"/>
    <w:rsid w:val="00A65D7C"/>
    <w:rsid w:val="00A833D3"/>
    <w:rsid w:val="00AA1BA4"/>
    <w:rsid w:val="00AA7E9D"/>
    <w:rsid w:val="00AF2812"/>
    <w:rsid w:val="00B00A16"/>
    <w:rsid w:val="00B01A1C"/>
    <w:rsid w:val="00B0311F"/>
    <w:rsid w:val="00B10CE7"/>
    <w:rsid w:val="00B325F6"/>
    <w:rsid w:val="00B36DDD"/>
    <w:rsid w:val="00BE7EE0"/>
    <w:rsid w:val="00C05C0F"/>
    <w:rsid w:val="00C66842"/>
    <w:rsid w:val="00C77E30"/>
    <w:rsid w:val="00C97D10"/>
    <w:rsid w:val="00CA5B58"/>
    <w:rsid w:val="00CE37DA"/>
    <w:rsid w:val="00D00C66"/>
    <w:rsid w:val="00D17615"/>
    <w:rsid w:val="00D26792"/>
    <w:rsid w:val="00D30303"/>
    <w:rsid w:val="00D3150E"/>
    <w:rsid w:val="00D563AA"/>
    <w:rsid w:val="00D757DB"/>
    <w:rsid w:val="00D82D6A"/>
    <w:rsid w:val="00D94956"/>
    <w:rsid w:val="00DE132A"/>
    <w:rsid w:val="00E06671"/>
    <w:rsid w:val="00E121E3"/>
    <w:rsid w:val="00E73B85"/>
    <w:rsid w:val="00EA5874"/>
    <w:rsid w:val="00EB377A"/>
    <w:rsid w:val="00EC57DD"/>
    <w:rsid w:val="00EE5C3A"/>
    <w:rsid w:val="00F02CC2"/>
    <w:rsid w:val="00F13A00"/>
    <w:rsid w:val="00F238FE"/>
    <w:rsid w:val="00F2554C"/>
    <w:rsid w:val="00F378EF"/>
    <w:rsid w:val="00F433AE"/>
    <w:rsid w:val="00F636A9"/>
    <w:rsid w:val="00F80571"/>
    <w:rsid w:val="00F85C7B"/>
    <w:rsid w:val="00F94FA2"/>
    <w:rsid w:val="00FB5B5C"/>
    <w:rsid w:val="00FD082F"/>
    <w:rsid w:val="00FF2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536CC"/>
  <w15:chartTrackingRefBased/>
  <w15:docId w15:val="{0DF18DFE-260C-40D5-93E3-C9974F74E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61800"/>
    <w:pPr>
      <w:bidi/>
      <w:spacing w:after="200" w:line="276" w:lineRule="auto"/>
      <w:jc w:val="lowKashida"/>
    </w:pPr>
    <w:rPr>
      <w:rFonts w:ascii="Calibri" w:hAnsi="Calibri" w:cs="B Nazanin"/>
      <w:spacing w:val="-5"/>
      <w:sz w:val="26"/>
      <w:szCs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75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E4BD6B93DD14918A96B6C00744B51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211F3C-1905-4775-B42E-898727C68D6B}"/>
      </w:docPartPr>
      <w:docPartBody>
        <w:p w:rsidR="004F77AA" w:rsidRDefault="00601769" w:rsidP="00601769">
          <w:pPr>
            <w:pStyle w:val="0E4BD6B93DD14918A96B6C00744B51E0"/>
          </w:pPr>
          <w:r w:rsidRPr="00F22E0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69"/>
    <w:rsid w:val="001D7D97"/>
    <w:rsid w:val="003F1972"/>
    <w:rsid w:val="004F77AA"/>
    <w:rsid w:val="005763B9"/>
    <w:rsid w:val="00601769"/>
    <w:rsid w:val="009F32C7"/>
    <w:rsid w:val="00BB73E3"/>
    <w:rsid w:val="00BF6BBB"/>
    <w:rsid w:val="00C76CCA"/>
    <w:rsid w:val="00DF320D"/>
    <w:rsid w:val="00E9629D"/>
    <w:rsid w:val="00F17D23"/>
    <w:rsid w:val="00F62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01769"/>
    <w:rPr>
      <w:color w:val="808080"/>
    </w:rPr>
  </w:style>
  <w:style w:type="paragraph" w:customStyle="1" w:styleId="0E4BD6B93DD14918A96B6C00744B51E0">
    <w:name w:val="0E4BD6B93DD14918A96B6C00744B51E0"/>
    <w:rsid w:val="006017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5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زهرا محمود آبادی</dc:creator>
  <cp:keywords/>
  <dc:description/>
  <cp:lastModifiedBy>زهرا محمود آبادی</cp:lastModifiedBy>
  <cp:revision>162</cp:revision>
  <dcterms:created xsi:type="dcterms:W3CDTF">2022-01-29T10:47:00Z</dcterms:created>
  <dcterms:modified xsi:type="dcterms:W3CDTF">2022-07-27T04:24:00Z</dcterms:modified>
</cp:coreProperties>
</file>